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C1" w:rsidRDefault="00097E6D" w:rsidP="007E67C1">
      <w:pPr>
        <w:pStyle w:val="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313055</wp:posOffset>
            </wp:positionV>
            <wp:extent cx="1112520" cy="1102995"/>
            <wp:effectExtent l="19050" t="0" r="0" b="0"/>
            <wp:wrapNone/>
            <wp:docPr id="188" name="Picture 188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C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7C1" w:rsidRDefault="007E67C1" w:rsidP="007E67C1">
      <w:pPr>
        <w:tabs>
          <w:tab w:val="left" w:pos="5040"/>
        </w:tabs>
        <w:jc w:val="center"/>
        <w:rPr>
          <w:rFonts w:ascii="TH SarabunPSK" w:hAnsi="TH SarabunPSK" w:cs="TH SarabunPSK"/>
          <w:sz w:val="28"/>
        </w:rPr>
      </w:pPr>
    </w:p>
    <w:p w:rsidR="007E67C1" w:rsidRDefault="007E67C1" w:rsidP="007E67C1">
      <w:pPr>
        <w:tabs>
          <w:tab w:val="left" w:pos="5040"/>
        </w:tabs>
        <w:jc w:val="center"/>
        <w:rPr>
          <w:rFonts w:ascii="TH SarabunPSK" w:hAnsi="TH SarabunPSK" w:cs="TH SarabunPSK" w:hint="cs"/>
          <w:sz w:val="28"/>
        </w:rPr>
      </w:pPr>
    </w:p>
    <w:p w:rsidR="007E67C1" w:rsidRDefault="007E67C1" w:rsidP="007E67C1">
      <w:pPr>
        <w:tabs>
          <w:tab w:val="left" w:pos="5040"/>
        </w:tabs>
        <w:jc w:val="center"/>
        <w:rPr>
          <w:rFonts w:ascii="TH SarabunPSK" w:hAnsi="TH SarabunPSK" w:cs="TH SarabunPSK"/>
          <w:sz w:val="28"/>
        </w:rPr>
      </w:pPr>
    </w:p>
    <w:p w:rsidR="007E67C1" w:rsidRDefault="007E67C1" w:rsidP="007E67C1">
      <w:pPr>
        <w:tabs>
          <w:tab w:val="left" w:pos="5040"/>
        </w:tabs>
        <w:jc w:val="center"/>
        <w:rPr>
          <w:rFonts w:ascii="TH SarabunPSK" w:hAnsi="TH SarabunPSK" w:cs="TH SarabunPSK"/>
          <w:sz w:val="28"/>
        </w:rPr>
      </w:pPr>
    </w:p>
    <w:p w:rsidR="007E67C1" w:rsidRDefault="007E67C1" w:rsidP="007E67C1">
      <w:pPr>
        <w:tabs>
          <w:tab w:val="left" w:pos="5040"/>
        </w:tabs>
        <w:jc w:val="center"/>
        <w:rPr>
          <w:rFonts w:ascii="TH SarabunPSK" w:hAnsi="TH SarabunPSK" w:cs="TH SarabunPSK"/>
          <w:sz w:val="28"/>
        </w:rPr>
      </w:pPr>
    </w:p>
    <w:p w:rsidR="007E67C1" w:rsidRPr="009D4B8C" w:rsidRDefault="007E67C1" w:rsidP="007E67C1">
      <w:pPr>
        <w:tabs>
          <w:tab w:val="left" w:pos="288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9D4B8C">
        <w:rPr>
          <w:rFonts w:ascii="TH SarabunPSK" w:hAnsi="TH SarabunPSK" w:cs="TH SarabunPSK"/>
          <w:sz w:val="32"/>
          <w:szCs w:val="32"/>
          <w:cs/>
        </w:rPr>
        <w:t>การบริหารส่วนตำบล</w:t>
      </w:r>
      <w:r w:rsidR="00961AE6">
        <w:rPr>
          <w:rFonts w:ascii="TH SarabunPSK" w:hAnsi="TH SarabunPSK" w:cs="TH SarabunPSK"/>
          <w:sz w:val="32"/>
          <w:szCs w:val="32"/>
          <w:cs/>
        </w:rPr>
        <w:t>นาดี</w:t>
      </w:r>
    </w:p>
    <w:p w:rsidR="007E67C1" w:rsidRDefault="007E67C1" w:rsidP="007E67C1">
      <w:pPr>
        <w:tabs>
          <w:tab w:val="left" w:pos="288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ประกาศใช้แผนพัฒนา</w:t>
      </w:r>
      <w:r w:rsidR="00C270DD">
        <w:rPr>
          <w:rFonts w:ascii="TH SarabunPSK" w:hAnsi="TH SarabunPSK" w:cs="TH SarabunPSK" w:hint="cs"/>
          <w:sz w:val="32"/>
          <w:szCs w:val="32"/>
          <w:cs/>
        </w:rPr>
        <w:t>บุคลากร ประจำปีงบประมาณ พ.ศ.๒๕๖๓</w:t>
      </w:r>
    </w:p>
    <w:p w:rsidR="007E67C1" w:rsidRPr="009D4B8C" w:rsidRDefault="007E67C1" w:rsidP="007E67C1">
      <w:pPr>
        <w:tabs>
          <w:tab w:val="left" w:pos="2880"/>
        </w:tabs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</w:t>
      </w:r>
      <w:r w:rsidR="00961AE6">
        <w:rPr>
          <w:rFonts w:ascii="TH SarabunPSK" w:hAnsi="TH SarabunPSK" w:cs="TH SarabunPSK" w:hint="cs"/>
          <w:sz w:val="32"/>
          <w:szCs w:val="32"/>
          <w:cs/>
        </w:rPr>
        <w:t>นาดี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67C1" w:rsidRPr="009D4B8C" w:rsidRDefault="007E67C1" w:rsidP="007E67C1">
      <w:pPr>
        <w:tabs>
          <w:tab w:val="left" w:pos="2880"/>
        </w:tabs>
        <w:jc w:val="center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7E67C1" w:rsidRPr="00020BEC" w:rsidRDefault="007E67C1" w:rsidP="007E67C1">
      <w:pPr>
        <w:jc w:val="thaiDistribute"/>
        <w:rPr>
          <w:rFonts w:ascii="TH SarabunPSK" w:hAnsi="TH SarabunPSK" w:cs="TH SarabunPSK" w:hint="cs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E67C1" w:rsidRPr="009D4B8C" w:rsidRDefault="007E67C1" w:rsidP="007E67C1">
      <w:pPr>
        <w:tabs>
          <w:tab w:val="left" w:pos="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อาศัยอำนาจตามความในมาตรา ๑๕ ประกอบมาตรา ๒๕ วรรคท้าย แห่งพระราชบัญญัติบริหารงานบุคคล พ.ศ.๒๕๔๒ หมวด ๑๒ ส่วนที่ ๓ แห่งประกาศคณะกรรมการพนักงานส่วนตำบลจังหวัดกาฬสินธุ์ เรื่อง หลักเกณฑ์และเงื่อนไขเกี่ยวกับการบริหารงานบุคคลขององค์การบริหารส่วนตำบล         องค์การบริหารส่วนตำบล</w:t>
      </w:r>
      <w:r w:rsidR="00961AE6">
        <w:rPr>
          <w:rFonts w:ascii="TH SarabunPSK" w:hAnsi="TH SarabunPSK" w:cs="TH SarabunPSK" w:hint="cs"/>
          <w:sz w:val="32"/>
          <w:szCs w:val="32"/>
          <w:cs/>
        </w:rPr>
        <w:t>นาดี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จึงประกาศใช้แผนพัฒนาบุคลากร ประจำปีงบประมาณ พ.ศ.๒๕๖</w:t>
      </w:r>
      <w:r w:rsidR="00C270DD">
        <w:rPr>
          <w:rFonts w:ascii="TH SarabunPSK" w:hAnsi="TH SarabunPSK" w:cs="TH SarabunPSK" w:hint="cs"/>
          <w:sz w:val="32"/>
          <w:szCs w:val="32"/>
          <w:cs/>
        </w:rPr>
        <w:t>๓</w:t>
      </w:r>
      <w:r w:rsidR="00961A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</w:t>
      </w:r>
      <w:r w:rsidR="00961AE6">
        <w:rPr>
          <w:rFonts w:ascii="TH SarabunPSK" w:hAnsi="TH SarabunPSK" w:cs="TH SarabunPSK" w:hint="cs"/>
          <w:sz w:val="32"/>
          <w:szCs w:val="32"/>
          <w:cs/>
        </w:rPr>
        <w:t>นาดี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รายละเอียดตามเอกสารแนบท้ายประกาศนี้</w:t>
      </w:r>
    </w:p>
    <w:p w:rsidR="007E67C1" w:rsidRPr="009D4B8C" w:rsidRDefault="007E67C1" w:rsidP="007E67C1">
      <w:pPr>
        <w:tabs>
          <w:tab w:val="left" w:pos="0"/>
        </w:tabs>
        <w:rPr>
          <w:rFonts w:ascii="TH SarabunPSK" w:hAnsi="TH SarabunPSK" w:cs="TH SarabunPSK"/>
          <w:sz w:val="16"/>
          <w:szCs w:val="16"/>
          <w:cs/>
        </w:rPr>
      </w:pPr>
    </w:p>
    <w:p w:rsidR="007E67C1" w:rsidRPr="009D4B8C" w:rsidRDefault="007E67C1" w:rsidP="007E67C1">
      <w:pPr>
        <w:tabs>
          <w:tab w:val="left" w:pos="0"/>
        </w:tabs>
        <w:rPr>
          <w:rFonts w:ascii="TH SarabunPSK" w:hAnsi="TH SarabunPSK" w:cs="TH SarabunPSK" w:hint="cs"/>
          <w:sz w:val="32"/>
          <w:szCs w:val="32"/>
          <w:cs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จึงประกาศให้ทราบโดยทั่วกัน</w:t>
      </w:r>
    </w:p>
    <w:p w:rsidR="007E67C1" w:rsidRPr="009D4B8C" w:rsidRDefault="007E67C1" w:rsidP="007E67C1">
      <w:pPr>
        <w:tabs>
          <w:tab w:val="left" w:pos="2880"/>
        </w:tabs>
        <w:rPr>
          <w:rFonts w:ascii="TH SarabunPSK" w:hAnsi="TH SarabunPSK" w:cs="TH SarabunPSK"/>
          <w:sz w:val="16"/>
          <w:szCs w:val="16"/>
          <w:cs/>
        </w:rPr>
      </w:pPr>
    </w:p>
    <w:p w:rsidR="007E67C1" w:rsidRPr="009D4B8C" w:rsidRDefault="007E67C1" w:rsidP="007E67C1">
      <w:pPr>
        <w:tabs>
          <w:tab w:val="left" w:pos="0"/>
        </w:tabs>
        <w:rPr>
          <w:rFonts w:ascii="TH SarabunPSK" w:hAnsi="TH SarabunPSK" w:cs="TH SarabunPSK" w:hint="cs"/>
          <w:sz w:val="32"/>
          <w:szCs w:val="32"/>
          <w:cs/>
        </w:rPr>
      </w:pPr>
      <w:r w:rsidRPr="009D4B8C">
        <w:rPr>
          <w:rFonts w:ascii="TH SarabunPSK" w:hAnsi="TH SarabunPSK" w:cs="TH SarabunPSK"/>
          <w:sz w:val="32"/>
          <w:szCs w:val="32"/>
        </w:rPr>
        <w:tab/>
      </w:r>
      <w:r w:rsidRPr="009D4B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 ณ  วันที่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70DD">
        <w:rPr>
          <w:rFonts w:ascii="TH SarabunPSK" w:hAnsi="TH SarabunPSK" w:cs="TH SarabunPSK" w:hint="cs"/>
          <w:sz w:val="32"/>
          <w:szCs w:val="32"/>
          <w:cs/>
        </w:rPr>
        <w:t>๒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   เดือน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7A4A32">
        <w:rPr>
          <w:rFonts w:ascii="TH SarabunPSK" w:hAnsi="TH SarabunPSK" w:cs="TH SarabunPSK"/>
          <w:sz w:val="32"/>
          <w:szCs w:val="32"/>
          <w:cs/>
        </w:rPr>
        <w:t xml:space="preserve">  พ.ศ.๒๕</w:t>
      </w:r>
      <w:r w:rsidR="00C270DD">
        <w:rPr>
          <w:rFonts w:ascii="TH SarabunPSK" w:hAnsi="TH SarabunPSK" w:cs="TH SarabunPSK" w:hint="cs"/>
          <w:sz w:val="32"/>
          <w:szCs w:val="32"/>
          <w:cs/>
        </w:rPr>
        <w:t>๖๒</w:t>
      </w:r>
    </w:p>
    <w:p w:rsidR="007E67C1" w:rsidRPr="009D4B8C" w:rsidRDefault="007E67C1" w:rsidP="007E67C1">
      <w:pPr>
        <w:tabs>
          <w:tab w:val="left" w:pos="0"/>
        </w:tabs>
        <w:rPr>
          <w:rFonts w:ascii="TH SarabunPSK" w:hAnsi="TH SarabunPSK" w:cs="TH SarabunPSK"/>
          <w:sz w:val="16"/>
          <w:szCs w:val="16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</w:r>
    </w:p>
    <w:p w:rsidR="00961AE6" w:rsidRDefault="00097E6D" w:rsidP="007E67C1">
      <w:pPr>
        <w:tabs>
          <w:tab w:val="left" w:pos="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2287270</wp:posOffset>
            </wp:positionH>
            <wp:positionV relativeFrom="paragraph">
              <wp:posOffset>84455</wp:posOffset>
            </wp:positionV>
            <wp:extent cx="2046605" cy="798830"/>
            <wp:effectExtent l="19050" t="0" r="0" b="0"/>
            <wp:wrapNone/>
            <wp:docPr id="19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8444" t="60870" r="22627" b="27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7C1" w:rsidRPr="009D4B8C">
        <w:rPr>
          <w:rFonts w:ascii="TH SarabunPSK" w:hAnsi="TH SarabunPSK" w:cs="TH SarabunPSK"/>
          <w:sz w:val="32"/>
          <w:szCs w:val="32"/>
          <w:cs/>
        </w:rPr>
        <w:tab/>
      </w:r>
      <w:r w:rsidR="007E67C1" w:rsidRPr="009D4B8C">
        <w:rPr>
          <w:rFonts w:ascii="TH SarabunPSK" w:hAnsi="TH SarabunPSK" w:cs="TH SarabunPSK"/>
          <w:sz w:val="32"/>
          <w:szCs w:val="32"/>
          <w:cs/>
        </w:rPr>
        <w:tab/>
      </w:r>
      <w:r w:rsidR="007E67C1" w:rsidRPr="009D4B8C">
        <w:rPr>
          <w:rFonts w:ascii="TH SarabunPSK" w:hAnsi="TH SarabunPSK" w:cs="TH SarabunPSK"/>
          <w:sz w:val="32"/>
          <w:szCs w:val="32"/>
          <w:cs/>
        </w:rPr>
        <w:tab/>
      </w:r>
    </w:p>
    <w:p w:rsidR="00961AE6" w:rsidRDefault="00961AE6" w:rsidP="007E67C1">
      <w:pPr>
        <w:tabs>
          <w:tab w:val="left" w:pos="0"/>
        </w:tabs>
        <w:rPr>
          <w:rFonts w:ascii="TH SarabunPSK" w:hAnsi="TH SarabunPSK" w:cs="TH SarabunPSK" w:hint="cs"/>
          <w:sz w:val="32"/>
          <w:szCs w:val="32"/>
        </w:rPr>
      </w:pPr>
    </w:p>
    <w:p w:rsidR="007E67C1" w:rsidRPr="009D4B8C" w:rsidRDefault="007E67C1" w:rsidP="007E67C1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</w:r>
    </w:p>
    <w:p w:rsidR="007E67C1" w:rsidRPr="009D4B8C" w:rsidRDefault="00961AE6" w:rsidP="00961AE6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7E67C1" w:rsidRPr="009D4B8C">
        <w:rPr>
          <w:rFonts w:ascii="TH SarabunPSK" w:hAnsi="TH SarabunPSK" w:cs="TH SarabunPSK"/>
          <w:sz w:val="32"/>
          <w:szCs w:val="32"/>
          <w:cs/>
        </w:rPr>
        <w:t>(ลงชื่อ)</w:t>
      </w:r>
    </w:p>
    <w:p w:rsidR="007E67C1" w:rsidRDefault="007E67C1" w:rsidP="00961AE6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961AE6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961AE6"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 w:rsidR="00961AE6">
        <w:rPr>
          <w:rFonts w:ascii="TH SarabunPSK" w:hAnsi="TH SarabunPSK" w:cs="TH SarabunPSK" w:hint="cs"/>
          <w:sz w:val="32"/>
          <w:szCs w:val="32"/>
          <w:cs/>
        </w:rPr>
        <w:t xml:space="preserve">  ภูโชคชัย</w:t>
      </w:r>
      <w:r w:rsidRPr="009D4B8C">
        <w:rPr>
          <w:rFonts w:ascii="TH SarabunPSK" w:hAnsi="TH SarabunPSK" w:cs="TH SarabunPSK"/>
          <w:sz w:val="32"/>
          <w:szCs w:val="32"/>
          <w:cs/>
        </w:rPr>
        <w:t>)</w:t>
      </w:r>
    </w:p>
    <w:p w:rsidR="00961AE6" w:rsidRPr="009D4B8C" w:rsidRDefault="00961AE6" w:rsidP="00961AE6">
      <w:pPr>
        <w:tabs>
          <w:tab w:val="left" w:pos="0"/>
        </w:tabs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</w:t>
      </w:r>
      <w:r w:rsidRPr="009D4B8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นาดี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ปฏิบัติหน้าที่</w:t>
      </w:r>
    </w:p>
    <w:p w:rsidR="007E67C1" w:rsidRPr="009D4B8C" w:rsidRDefault="007E67C1" w:rsidP="00961AE6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961AE6">
        <w:rPr>
          <w:rFonts w:ascii="TH SarabunPSK" w:hAnsi="TH SarabunPSK" w:cs="TH SarabunPSK"/>
          <w:sz w:val="32"/>
          <w:szCs w:val="32"/>
          <w:cs/>
        </w:rPr>
        <w:t>นาดี</w:t>
      </w:r>
    </w:p>
    <w:p w:rsidR="007E67C1" w:rsidRPr="009D4B8C" w:rsidRDefault="007E67C1" w:rsidP="007E67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67C1" w:rsidRPr="009D4B8C" w:rsidRDefault="007E67C1" w:rsidP="007E67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67C1" w:rsidRDefault="007E67C1" w:rsidP="007E67C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67C1" w:rsidRDefault="007E67C1" w:rsidP="007E67C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1D69B3" w:rsidRPr="007E67C1" w:rsidRDefault="001D69B3" w:rsidP="001C185A">
      <w:pPr>
        <w:jc w:val="center"/>
        <w:rPr>
          <w:b/>
          <w:bCs/>
          <w:sz w:val="32"/>
          <w:szCs w:val="32"/>
        </w:rPr>
      </w:pPr>
    </w:p>
    <w:p w:rsidR="007D45FE" w:rsidRDefault="007D45FE" w:rsidP="001C185A">
      <w:pPr>
        <w:jc w:val="center"/>
        <w:rPr>
          <w:rFonts w:hint="cs"/>
          <w:b/>
          <w:bCs/>
          <w:sz w:val="32"/>
          <w:szCs w:val="32"/>
        </w:rPr>
      </w:pPr>
    </w:p>
    <w:p w:rsidR="007D45FE" w:rsidRDefault="007D45FE" w:rsidP="001C185A">
      <w:pPr>
        <w:jc w:val="center"/>
        <w:rPr>
          <w:rFonts w:hint="cs"/>
          <w:b/>
          <w:bCs/>
          <w:sz w:val="32"/>
          <w:szCs w:val="32"/>
        </w:rPr>
      </w:pPr>
    </w:p>
    <w:p w:rsidR="007D45FE" w:rsidRDefault="007D45FE" w:rsidP="001C185A">
      <w:pPr>
        <w:jc w:val="center"/>
        <w:rPr>
          <w:rFonts w:hint="cs"/>
          <w:b/>
          <w:bCs/>
          <w:sz w:val="32"/>
          <w:szCs w:val="32"/>
        </w:rPr>
      </w:pPr>
    </w:p>
    <w:p w:rsidR="007D45FE" w:rsidRDefault="007D45FE" w:rsidP="001C185A">
      <w:pPr>
        <w:jc w:val="center"/>
        <w:rPr>
          <w:rFonts w:hint="cs"/>
          <w:b/>
          <w:bCs/>
          <w:sz w:val="32"/>
          <w:szCs w:val="32"/>
        </w:rPr>
      </w:pPr>
    </w:p>
    <w:p w:rsidR="007D45FE" w:rsidRDefault="007D45FE" w:rsidP="001C185A">
      <w:pPr>
        <w:jc w:val="center"/>
        <w:rPr>
          <w:rFonts w:hint="cs"/>
          <w:b/>
          <w:bCs/>
          <w:sz w:val="32"/>
          <w:szCs w:val="32"/>
        </w:rPr>
      </w:pPr>
    </w:p>
    <w:p w:rsidR="007D45FE" w:rsidRDefault="007D45FE" w:rsidP="001C185A">
      <w:pPr>
        <w:jc w:val="center"/>
        <w:rPr>
          <w:rFonts w:hint="cs"/>
          <w:b/>
          <w:bCs/>
          <w:sz w:val="32"/>
          <w:szCs w:val="32"/>
        </w:rPr>
      </w:pPr>
    </w:p>
    <w:p w:rsidR="007D45FE" w:rsidRDefault="007D45FE" w:rsidP="001C185A">
      <w:pPr>
        <w:jc w:val="center"/>
        <w:rPr>
          <w:rFonts w:hint="cs"/>
          <w:b/>
          <w:bCs/>
          <w:sz w:val="32"/>
          <w:szCs w:val="32"/>
        </w:rPr>
      </w:pPr>
    </w:p>
    <w:p w:rsidR="007E67C1" w:rsidRDefault="007E67C1" w:rsidP="001C185A">
      <w:pPr>
        <w:jc w:val="center"/>
        <w:rPr>
          <w:rFonts w:hint="cs"/>
          <w:b/>
          <w:bCs/>
          <w:sz w:val="32"/>
          <w:szCs w:val="32"/>
        </w:rPr>
      </w:pPr>
    </w:p>
    <w:p w:rsidR="007E3F92" w:rsidRPr="00C270DD" w:rsidRDefault="007E3F92" w:rsidP="007E3F92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96"/>
        </w:rPr>
      </w:pPr>
      <w:r w:rsidRPr="00C270DD">
        <w:rPr>
          <w:rFonts w:ascii="TH SarabunPSK" w:hAnsi="TH SarabunPSK" w:cs="TH SarabunPSK"/>
          <w:b/>
          <w:bCs/>
          <w:color w:val="FF0000"/>
          <w:sz w:val="96"/>
          <w:szCs w:val="96"/>
          <w:cs/>
        </w:rPr>
        <w:t>แผนพัฒนา</w:t>
      </w:r>
      <w:r w:rsidR="006E2995" w:rsidRPr="00C270DD"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>บุคลากร</w:t>
      </w:r>
    </w:p>
    <w:p w:rsidR="007E3F92" w:rsidRPr="00C270DD" w:rsidRDefault="007E3F92" w:rsidP="007E3F92">
      <w:pPr>
        <w:jc w:val="center"/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</w:pPr>
      <w:r w:rsidRPr="00C270DD">
        <w:rPr>
          <w:rFonts w:ascii="TH SarabunPSK" w:hAnsi="TH SarabunPSK" w:cs="TH SarabunPSK"/>
          <w:b/>
          <w:bCs/>
          <w:color w:val="FF0000"/>
          <w:sz w:val="96"/>
          <w:szCs w:val="96"/>
          <w:cs/>
        </w:rPr>
        <w:t>ประจำปีงบประมาณ  พ.ศ.</w:t>
      </w:r>
      <w:r w:rsidR="0094315B" w:rsidRPr="00C270DD"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>๒๕๖</w:t>
      </w:r>
      <w:r w:rsidR="00C270DD" w:rsidRPr="00C270DD">
        <w:rPr>
          <w:rFonts w:ascii="TH SarabunPSK" w:hAnsi="TH SarabunPSK" w:cs="TH SarabunPSK" w:hint="cs"/>
          <w:b/>
          <w:bCs/>
          <w:color w:val="FF0000"/>
          <w:sz w:val="96"/>
          <w:szCs w:val="96"/>
          <w:cs/>
        </w:rPr>
        <w:t>๓</w:t>
      </w:r>
    </w:p>
    <w:p w:rsidR="00E518DB" w:rsidRDefault="00097E6D" w:rsidP="007E3F92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436245</wp:posOffset>
            </wp:positionV>
            <wp:extent cx="4572000" cy="4429125"/>
            <wp:effectExtent l="19050" t="0" r="0" b="0"/>
            <wp:wrapNone/>
            <wp:docPr id="193" name="Picture 193" descr="จัดการประชุมให้มีสีส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จัดการประชุมให้มีสีสัน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4B8C" w:rsidRPr="009D4B8C" w:rsidRDefault="009D4B8C" w:rsidP="00C270DD">
      <w:pPr>
        <w:rPr>
          <w:rFonts w:ascii="TH SarabunPSK" w:hAnsi="TH SarabunPSK" w:cs="TH SarabunPSK" w:hint="cs"/>
          <w:b/>
          <w:bCs/>
          <w:sz w:val="72"/>
          <w:szCs w:val="72"/>
          <w:cs/>
        </w:rPr>
      </w:pPr>
    </w:p>
    <w:p w:rsidR="007E3F92" w:rsidRPr="009D4B8C" w:rsidRDefault="007E3F92" w:rsidP="007E3F92">
      <w:pPr>
        <w:jc w:val="center"/>
        <w:rPr>
          <w:rFonts w:ascii="TH SarabunPSK" w:hAnsi="TH SarabunPSK" w:cs="TH SarabunPSK" w:hint="cs"/>
          <w:sz w:val="52"/>
          <w:szCs w:val="52"/>
        </w:rPr>
      </w:pPr>
    </w:p>
    <w:p w:rsidR="007E3F92" w:rsidRPr="009D4B8C" w:rsidRDefault="007E3F92" w:rsidP="007E3F92">
      <w:pPr>
        <w:jc w:val="center"/>
        <w:rPr>
          <w:rFonts w:ascii="TH SarabunPSK" w:hAnsi="TH SarabunPSK" w:cs="TH SarabunPSK"/>
          <w:sz w:val="72"/>
          <w:szCs w:val="72"/>
        </w:rPr>
      </w:pPr>
    </w:p>
    <w:p w:rsidR="007E3F92" w:rsidRDefault="007E3F92" w:rsidP="007E3F92">
      <w:pPr>
        <w:jc w:val="center"/>
        <w:rPr>
          <w:rFonts w:ascii="TH SarabunPSK" w:hAnsi="TH SarabunPSK" w:cs="TH SarabunPSK"/>
          <w:sz w:val="72"/>
          <w:szCs w:val="72"/>
        </w:rPr>
      </w:pPr>
    </w:p>
    <w:p w:rsidR="009D4B8C" w:rsidRDefault="009D4B8C" w:rsidP="007E3F92">
      <w:pPr>
        <w:jc w:val="center"/>
        <w:rPr>
          <w:rFonts w:ascii="TH SarabunPSK" w:hAnsi="TH SarabunPSK" w:cs="TH SarabunPSK" w:hint="cs"/>
          <w:sz w:val="72"/>
          <w:szCs w:val="72"/>
        </w:rPr>
      </w:pPr>
    </w:p>
    <w:p w:rsidR="007E3F92" w:rsidRPr="009D4B8C" w:rsidRDefault="007E3F92" w:rsidP="007E3F92">
      <w:pPr>
        <w:jc w:val="center"/>
        <w:rPr>
          <w:rFonts w:ascii="TH SarabunPSK" w:hAnsi="TH SarabunPSK" w:cs="TH SarabunPSK"/>
          <w:sz w:val="72"/>
          <w:szCs w:val="72"/>
        </w:rPr>
      </w:pPr>
    </w:p>
    <w:p w:rsidR="00D23022" w:rsidRDefault="00D23022" w:rsidP="007E3F92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</w:p>
    <w:p w:rsidR="00D23022" w:rsidRDefault="00D23022" w:rsidP="007E3F92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</w:p>
    <w:p w:rsidR="00D23022" w:rsidRDefault="00D23022" w:rsidP="007E3F92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</w:p>
    <w:p w:rsidR="00E518DB" w:rsidRDefault="00E518DB" w:rsidP="007E3F92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</w:p>
    <w:p w:rsidR="007E3F92" w:rsidRPr="00C270DD" w:rsidRDefault="007E3F92" w:rsidP="007E3F92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  <w:r w:rsidRPr="00C270DD">
        <w:rPr>
          <w:rFonts w:ascii="TH SarabunPSK" w:hAnsi="TH SarabunPSK" w:cs="TH SarabunPSK"/>
          <w:b/>
          <w:bCs/>
          <w:color w:val="FF0000"/>
          <w:sz w:val="72"/>
          <w:szCs w:val="72"/>
          <w:cs/>
        </w:rPr>
        <w:t>องค์การบริหารส่วนตำบล</w:t>
      </w:r>
      <w:r w:rsidR="00961AE6">
        <w:rPr>
          <w:rFonts w:ascii="TH SarabunPSK" w:hAnsi="TH SarabunPSK" w:cs="TH SarabunPSK"/>
          <w:b/>
          <w:bCs/>
          <w:color w:val="FF0000"/>
          <w:sz w:val="72"/>
          <w:szCs w:val="72"/>
          <w:cs/>
        </w:rPr>
        <w:t>นาดี</w:t>
      </w:r>
    </w:p>
    <w:p w:rsidR="007E3F92" w:rsidRPr="00C270DD" w:rsidRDefault="005D74D5" w:rsidP="007E3F92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  <w:r>
        <w:rPr>
          <w:rFonts w:ascii="TH SarabunPSK" w:hAnsi="TH SarabunPSK" w:cs="TH SarabunPSK"/>
          <w:b/>
          <w:bCs/>
          <w:color w:val="FF0000"/>
          <w:sz w:val="72"/>
          <w:szCs w:val="72"/>
          <w:cs/>
        </w:rPr>
        <w:t>อำเภอยางตลาด</w:t>
      </w:r>
      <w:r w:rsidR="007E3F92" w:rsidRPr="00C270DD">
        <w:rPr>
          <w:rFonts w:ascii="TH SarabunPSK" w:hAnsi="TH SarabunPSK" w:cs="TH SarabunPSK"/>
          <w:b/>
          <w:bCs/>
          <w:color w:val="FF0000"/>
          <w:sz w:val="72"/>
          <w:szCs w:val="72"/>
          <w:cs/>
        </w:rPr>
        <w:t xml:space="preserve">  จังหวัดกาฬสินธุ์</w:t>
      </w:r>
    </w:p>
    <w:p w:rsidR="007E3F92" w:rsidRPr="009D4B8C" w:rsidRDefault="007E3F92" w:rsidP="007E3F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3F92" w:rsidRDefault="007E3F92" w:rsidP="007E3F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276A" w:rsidRDefault="0094276A" w:rsidP="007E3F9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E3F92" w:rsidRPr="009D4B8C" w:rsidRDefault="007E3F92" w:rsidP="007E3F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7E3F92" w:rsidRPr="009D4B8C" w:rsidRDefault="007E3F92" w:rsidP="007E3F92">
      <w:pPr>
        <w:rPr>
          <w:rFonts w:ascii="TH SarabunPSK" w:hAnsi="TH SarabunPSK" w:cs="TH SarabunPSK"/>
          <w:b/>
          <w:bCs/>
          <w:sz w:val="32"/>
          <w:szCs w:val="32"/>
        </w:rPr>
      </w:pPr>
      <w:r w:rsidRPr="009D4B8C">
        <w:rPr>
          <w:rFonts w:ascii="TH SarabunPSK" w:hAnsi="TH SarabunPSK" w:cs="TH SarabunPSK"/>
          <w:b/>
          <w:bCs/>
          <w:sz w:val="32"/>
          <w:szCs w:val="32"/>
        </w:rPr>
        <w:tab/>
      </w:r>
      <w:r w:rsidRPr="009D4B8C">
        <w:rPr>
          <w:rFonts w:ascii="TH SarabunPSK" w:hAnsi="TH SarabunPSK" w:cs="TH SarabunPSK"/>
          <w:b/>
          <w:bCs/>
          <w:sz w:val="32"/>
          <w:szCs w:val="32"/>
        </w:rPr>
        <w:tab/>
      </w:r>
      <w:r w:rsidRPr="009D4B8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E3F92" w:rsidRPr="009D4B8C" w:rsidRDefault="007E3F92" w:rsidP="007E3F9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E3F92" w:rsidRPr="009D4B8C" w:rsidRDefault="00017831" w:rsidP="0001783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3F92" w:rsidRPr="009D4B8C">
        <w:rPr>
          <w:rFonts w:ascii="TH SarabunPSK" w:hAnsi="TH SarabunPSK" w:cs="TH SarabunPSK"/>
          <w:sz w:val="32"/>
          <w:szCs w:val="32"/>
          <w:cs/>
        </w:rPr>
        <w:t>การบริหารงานบุคคลเป็นภารกิจที่สำคัญในการบริหารและเกี่ยวข้องกับงานทุกฝ่าย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3F92" w:rsidRPr="009D4B8C">
        <w:rPr>
          <w:rFonts w:ascii="TH SarabunPSK" w:hAnsi="TH SarabunPSK" w:cs="TH SarabunPSK"/>
          <w:sz w:val="32"/>
          <w:szCs w:val="32"/>
          <w:cs/>
        </w:rPr>
        <w:t>จึงเป็นการจัดทำแผนพัฒนา</w:t>
      </w:r>
      <w:r w:rsidR="006E2995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7E3F92" w:rsidRPr="009D4B8C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961AE6">
        <w:rPr>
          <w:rFonts w:ascii="TH SarabunPSK" w:hAnsi="TH SarabunPSK" w:cs="TH SarabunPSK"/>
          <w:sz w:val="32"/>
          <w:szCs w:val="32"/>
          <w:cs/>
        </w:rPr>
        <w:t>นาดี</w:t>
      </w:r>
      <w:r w:rsidR="00A33A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3F92" w:rsidRPr="009D4B8C">
        <w:rPr>
          <w:rFonts w:ascii="TH SarabunPSK" w:hAnsi="TH SarabunPSK" w:cs="TH SarabunPSK"/>
          <w:sz w:val="32"/>
          <w:szCs w:val="32"/>
          <w:cs/>
        </w:rPr>
        <w:t>มีวัตถุประสงค์เพื่อพัฒนาให้บุคลากรมีความรู้เกี่ยวกับระเบียบและข้อกฎหมายที่เกี่ยวข้องในการปฏิบัติงาน และเพื่อพัฒนาให้บุคลากรนำความรู้และความสามารถมาปรับใช้กับองค์กร ตลอดจนภาระหน้าที่ที่ต้องปฏิบัติของผู้บริหารและผู้รับผิดชอบงานด้านบุคคลโดยเฉพาะที่ต้องมุ่งปฏิบัติในกิจกรรมที่เกี่ยวกับบุคคล เพื่อทำให้บุคลากรในองค์การบริหารส่วนตำบล</w:t>
      </w:r>
      <w:r w:rsidR="00961AE6">
        <w:rPr>
          <w:rFonts w:ascii="TH SarabunPSK" w:hAnsi="TH SarabunPSK" w:cs="TH SarabunPSK"/>
          <w:sz w:val="32"/>
          <w:szCs w:val="32"/>
          <w:cs/>
        </w:rPr>
        <w:t>นาดี</w:t>
      </w:r>
      <w:r w:rsidR="007E3F92" w:rsidRPr="009D4B8C">
        <w:rPr>
          <w:rFonts w:ascii="TH SarabunPSK" w:hAnsi="TH SarabunPSK" w:cs="TH SarabunPSK"/>
          <w:sz w:val="32"/>
          <w:szCs w:val="32"/>
          <w:cs/>
        </w:rPr>
        <w:t>เป็นทรัพยากรมนุษย์ที่มีประสิทธิภาพอันจะส่งผลสำเร็จต่อเป้าหมายขององค์การบริหารส่วนตำบล</w:t>
      </w:r>
    </w:p>
    <w:p w:rsidR="007E3F92" w:rsidRPr="009D4B8C" w:rsidRDefault="007E3F92" w:rsidP="007E3F92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A576AA" w:rsidRDefault="007E3F92" w:rsidP="006B09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D4B8C">
        <w:rPr>
          <w:rFonts w:ascii="TH SarabunPSK" w:hAnsi="TH SarabunPSK" w:cs="TH SarabunPSK"/>
          <w:sz w:val="32"/>
          <w:szCs w:val="32"/>
          <w:cs/>
        </w:rPr>
        <w:tab/>
        <w:t>การจัดทำแผนพัฒนาบุคลากรขององค์การบริหารส่วนตำบล</w:t>
      </w:r>
      <w:r w:rsidR="00961AE6">
        <w:rPr>
          <w:rFonts w:ascii="TH SarabunPSK" w:hAnsi="TH SarabunPSK" w:cs="TH SarabunPSK"/>
          <w:sz w:val="32"/>
          <w:szCs w:val="32"/>
          <w:cs/>
        </w:rPr>
        <w:t>นาดี</w:t>
      </w:r>
      <w:r w:rsidRPr="009D4B8C">
        <w:rPr>
          <w:rFonts w:ascii="TH SarabunPSK" w:hAnsi="TH SarabunPSK" w:cs="TH SarabunPSK"/>
          <w:sz w:val="32"/>
          <w:szCs w:val="32"/>
          <w:cs/>
        </w:rPr>
        <w:t>มีวัตถุประสงค์เพื่อพัฒนาให้บุคลากรมีความรู้เกี่ยวกับระเบียบและข้อกฎหมายที่เกี่ยวข้องในการปฏิบัติงาน และเพื่อพัฒนาให้บุคลากรนำความรู้และความสามารถมาปรับใช้กับองค์กร ตลอดจนเพื่อพัฒนาให้บุคลากรมีการปรับเปลี่ยนแนวคิดในการทำงานเน้นสร้างกระบวนการคิดและการพัฒนาตนเองเพื่อปฏิบัติงานอย่างมีประสิทธิภาพและประสิทธิผลมาก เพื่อให้เกิดประโยชน์ต่อประชาชน ต่อองค์กรและต่อประเทศชาติมากที่สุด</w:t>
      </w:r>
      <w:r w:rsidRPr="009D4B8C">
        <w:rPr>
          <w:rFonts w:ascii="TH SarabunPSK" w:hAnsi="TH SarabunPSK" w:cs="TH SarabunPSK"/>
          <w:sz w:val="32"/>
          <w:szCs w:val="32"/>
        </w:rPr>
        <w:t xml:space="preserve"> </w:t>
      </w:r>
      <w:r w:rsidRPr="009D4B8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961AE6">
        <w:rPr>
          <w:rFonts w:ascii="TH SarabunPSK" w:hAnsi="TH SarabunPSK" w:cs="TH SarabunPSK"/>
          <w:sz w:val="32"/>
          <w:szCs w:val="32"/>
          <w:cs/>
        </w:rPr>
        <w:t>นาดี</w:t>
      </w:r>
      <w:r w:rsidR="006E29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4B8C">
        <w:rPr>
          <w:rFonts w:ascii="TH SarabunPSK" w:hAnsi="TH SarabunPSK" w:cs="TH SarabunPSK"/>
          <w:sz w:val="32"/>
          <w:szCs w:val="32"/>
          <w:cs/>
        </w:rPr>
        <w:t>จึงได้จัดทำแผนพัฒนาบุคลากรเพื่อเป็นกลไกสำคัญที่จะพัฒนาพนักงานส่วนตำบลให้เป็นไปตามเป้าหมายที่กำหนดไว้</w:t>
      </w:r>
    </w:p>
    <w:p w:rsidR="00A576AA" w:rsidRDefault="00A576AA" w:rsidP="006B090B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76AA" w:rsidRDefault="00A576AA" w:rsidP="006B090B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76AA" w:rsidRDefault="00A576AA" w:rsidP="006B090B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E3F92" w:rsidRPr="009D4B8C" w:rsidRDefault="007E3F92" w:rsidP="006B09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</w:r>
    </w:p>
    <w:p w:rsidR="007E3F92" w:rsidRPr="009D4B8C" w:rsidRDefault="007E3F92" w:rsidP="007E3F92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961AE6">
        <w:rPr>
          <w:rFonts w:ascii="TH SarabunPSK" w:hAnsi="TH SarabunPSK" w:cs="TH SarabunPSK"/>
          <w:sz w:val="32"/>
          <w:szCs w:val="32"/>
          <w:cs/>
        </w:rPr>
        <w:t>นาดี</w:t>
      </w:r>
    </w:p>
    <w:p w:rsidR="007E3F92" w:rsidRPr="009D4B8C" w:rsidRDefault="007E3F92" w:rsidP="007E3F92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7E3F92" w:rsidRPr="009D4B8C" w:rsidRDefault="007E3F92" w:rsidP="007E3F9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E3F92" w:rsidRPr="009D4B8C" w:rsidRDefault="007E3F92" w:rsidP="007E3F9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E3F92" w:rsidRPr="009D4B8C" w:rsidRDefault="007E3F92" w:rsidP="007E3F9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E3F92" w:rsidRPr="009D4B8C" w:rsidRDefault="007E3F92" w:rsidP="007E3F9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E3F92" w:rsidRPr="009D4B8C" w:rsidRDefault="007E3F92" w:rsidP="007E3F9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E3F92" w:rsidRPr="009D4B8C" w:rsidRDefault="007E3F92" w:rsidP="007E3F9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E3F92" w:rsidRPr="009D4B8C" w:rsidRDefault="007E3F92" w:rsidP="007E3F9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E3F92" w:rsidRPr="009D4B8C" w:rsidRDefault="007E3F92" w:rsidP="007E3F9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E3F92" w:rsidRPr="009D4B8C" w:rsidRDefault="007E3F92" w:rsidP="007E3F9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E3F92" w:rsidRPr="009D4B8C" w:rsidRDefault="007E3F92" w:rsidP="007E3F9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E3F92" w:rsidRPr="009D4B8C" w:rsidRDefault="007E3F92" w:rsidP="007E3F9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E3F92" w:rsidRPr="009D4B8C" w:rsidRDefault="007E3F92" w:rsidP="007E3F9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E3F92" w:rsidRPr="009D4B8C" w:rsidRDefault="007E3F92" w:rsidP="007E3F9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E3F92" w:rsidRPr="009D4B8C" w:rsidRDefault="007E3F92" w:rsidP="001C18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3F92" w:rsidRPr="009D4B8C" w:rsidRDefault="007E3F92" w:rsidP="001C18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3F92" w:rsidRPr="009D4B8C" w:rsidRDefault="007E3F92" w:rsidP="001C18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3F92" w:rsidRPr="009D4B8C" w:rsidRDefault="007E3F92" w:rsidP="001C18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3F92" w:rsidRPr="009D4B8C" w:rsidRDefault="007E3F92" w:rsidP="001C18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0C61" w:rsidRDefault="00C60C61" w:rsidP="001C185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75B32" w:rsidRDefault="00F75B32" w:rsidP="001C185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F2A8C" w:rsidRDefault="00DF2A8C" w:rsidP="001C185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C185A" w:rsidRPr="009D4B8C" w:rsidRDefault="001C185A" w:rsidP="001C18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:rsidR="001C185A" w:rsidRPr="009D4B8C" w:rsidRDefault="001C185A" w:rsidP="001C18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1C18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1C185A">
      <w:pPr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="00316A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05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D4B8C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1C185A" w:rsidRPr="009D4B8C" w:rsidRDefault="001C185A" w:rsidP="001C185A">
      <w:pPr>
        <w:rPr>
          <w:rFonts w:ascii="TH SarabunPSK" w:hAnsi="TH SarabunPSK" w:cs="TH SarabunPSK"/>
          <w:sz w:val="32"/>
          <w:szCs w:val="32"/>
        </w:rPr>
      </w:pPr>
    </w:p>
    <w:p w:rsidR="001C185A" w:rsidRPr="009D4B8C" w:rsidRDefault="001C185A" w:rsidP="001C185A">
      <w:pPr>
        <w:rPr>
          <w:rFonts w:ascii="TH SarabunPSK" w:hAnsi="TH SarabunPSK" w:cs="TH SarabunPSK"/>
          <w:sz w:val="32"/>
          <w:szCs w:val="32"/>
        </w:rPr>
      </w:pPr>
    </w:p>
    <w:p w:rsidR="001C185A" w:rsidRPr="009D4B8C" w:rsidRDefault="001C185A" w:rsidP="001C185A">
      <w:pPr>
        <w:rPr>
          <w:rFonts w:ascii="TH SarabunPSK" w:hAnsi="TH SarabunPSK" w:cs="TH SarabunPSK" w:hint="cs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หลักการและเหตุผลของการจัดทำ</w:t>
      </w:r>
      <w:r w:rsidR="0023052A">
        <w:rPr>
          <w:rFonts w:ascii="TH SarabunPSK" w:hAnsi="TH SarabunPSK" w:cs="TH SarabunPSK"/>
          <w:sz w:val="32"/>
          <w:szCs w:val="32"/>
          <w:cs/>
        </w:rPr>
        <w:t>แผนพัฒนาบุคลากร</w:t>
      </w:r>
      <w:r w:rsidR="0023052A">
        <w:rPr>
          <w:rFonts w:ascii="TH SarabunPSK" w:hAnsi="TH SarabunPSK" w:cs="TH SarabunPSK"/>
          <w:sz w:val="32"/>
          <w:szCs w:val="32"/>
          <w:cs/>
        </w:rPr>
        <w:tab/>
      </w:r>
      <w:r w:rsidR="0023052A">
        <w:rPr>
          <w:rFonts w:ascii="TH SarabunPSK" w:hAnsi="TH SarabunPSK" w:cs="TH SarabunPSK"/>
          <w:sz w:val="32"/>
          <w:szCs w:val="32"/>
          <w:cs/>
        </w:rPr>
        <w:tab/>
      </w:r>
      <w:r w:rsidR="0023052A">
        <w:rPr>
          <w:rFonts w:ascii="TH SarabunPSK" w:hAnsi="TH SarabunPSK" w:cs="TH SarabunPSK"/>
          <w:sz w:val="32"/>
          <w:szCs w:val="32"/>
          <w:cs/>
        </w:rPr>
        <w:tab/>
      </w:r>
      <w:r w:rsidR="0023052A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A33A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05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1225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1C185A" w:rsidRPr="009D4B8C" w:rsidRDefault="001C185A" w:rsidP="001C185A">
      <w:pPr>
        <w:rPr>
          <w:rFonts w:ascii="TH SarabunPSK" w:hAnsi="TH SarabunPSK" w:cs="TH SarabunPSK" w:hint="cs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วัตถุประสงค์และเป้าหมายของการดำเนินงานตามแผนพัฒนาบุคลากร</w:t>
      </w: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23052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33A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1225">
        <w:rPr>
          <w:rFonts w:ascii="TH SarabunPSK" w:hAnsi="TH SarabunPSK" w:cs="TH SarabunPSK" w:hint="cs"/>
          <w:sz w:val="32"/>
          <w:szCs w:val="32"/>
          <w:cs/>
        </w:rPr>
        <w:t>๑ - ๒</w:t>
      </w:r>
    </w:p>
    <w:p w:rsidR="001C185A" w:rsidRPr="009D4B8C" w:rsidRDefault="001C185A" w:rsidP="001C185A">
      <w:pPr>
        <w:rPr>
          <w:rFonts w:ascii="TH SarabunPSK" w:hAnsi="TH SarabunPSK" w:cs="TH SarabunPSK" w:hint="cs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ผลการวิเคราะห์สภาพแวดล้อมด้านการพัฒนาบุคลากร(</w:t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D4B8C">
        <w:rPr>
          <w:rFonts w:ascii="TH SarabunPSK" w:hAnsi="TH SarabunPSK" w:cs="TH SarabunPSK"/>
          <w:b/>
          <w:bCs/>
          <w:sz w:val="32"/>
          <w:szCs w:val="32"/>
        </w:rPr>
        <w:t>SWOT</w:t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D4B8C">
        <w:rPr>
          <w:rFonts w:ascii="TH SarabunPSK" w:hAnsi="TH SarabunPSK" w:cs="TH SarabunPSK"/>
          <w:b/>
          <w:bCs/>
          <w:sz w:val="32"/>
          <w:szCs w:val="32"/>
        </w:rPr>
        <w:t>Analysis</w:t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D4B8C">
        <w:rPr>
          <w:rFonts w:ascii="TH SarabunPSK" w:hAnsi="TH SarabunPSK" w:cs="TH SarabunPSK"/>
          <w:sz w:val="32"/>
          <w:szCs w:val="32"/>
        </w:rPr>
        <w:tab/>
      </w:r>
      <w:r w:rsidRPr="009D4B8C">
        <w:rPr>
          <w:rFonts w:ascii="TH SarabunPSK" w:hAnsi="TH SarabunPSK" w:cs="TH SarabunPSK"/>
          <w:sz w:val="32"/>
          <w:szCs w:val="32"/>
        </w:rPr>
        <w:tab/>
      </w:r>
      <w:r w:rsidR="0023052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33A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1225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23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7922" w:rsidRPr="009D4B8C">
        <w:rPr>
          <w:rFonts w:ascii="TH SarabunPSK" w:hAnsi="TH SarabunPSK" w:cs="TH SarabunPSK"/>
          <w:sz w:val="32"/>
          <w:szCs w:val="32"/>
          <w:cs/>
        </w:rPr>
        <w:t>-</w:t>
      </w:r>
      <w:r w:rsidR="00B01225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1C185A" w:rsidRPr="009D4B8C" w:rsidRDefault="001C185A" w:rsidP="001C185A">
      <w:pPr>
        <w:rPr>
          <w:rFonts w:ascii="TH SarabunPSK" w:hAnsi="TH SarabunPSK" w:cs="TH SarabunPSK"/>
          <w:sz w:val="32"/>
          <w:szCs w:val="32"/>
          <w:cs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หลักสูตรการพัฒนา</w:t>
      </w:r>
      <w:r w:rsidR="00B01225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B0122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1225">
        <w:rPr>
          <w:rFonts w:ascii="TH SarabunPSK" w:hAnsi="TH SarabunPSK" w:cs="TH SarabunPSK"/>
          <w:sz w:val="32"/>
          <w:szCs w:val="32"/>
          <w:cs/>
        </w:rPr>
        <w:tab/>
      </w:r>
      <w:r w:rsidR="00B01225">
        <w:rPr>
          <w:rFonts w:ascii="TH SarabunPSK" w:hAnsi="TH SarabunPSK" w:cs="TH SarabunPSK"/>
          <w:sz w:val="32"/>
          <w:szCs w:val="32"/>
          <w:cs/>
        </w:rPr>
        <w:tab/>
      </w:r>
      <w:r w:rsidR="00B01225">
        <w:rPr>
          <w:rFonts w:ascii="TH SarabunPSK" w:hAnsi="TH SarabunPSK" w:cs="TH SarabunPSK"/>
          <w:sz w:val="32"/>
          <w:szCs w:val="32"/>
          <w:cs/>
        </w:rPr>
        <w:tab/>
      </w:r>
      <w:r w:rsidR="00B01225">
        <w:rPr>
          <w:rFonts w:ascii="TH SarabunPSK" w:hAnsi="TH SarabunPSK" w:cs="TH SarabunPSK"/>
          <w:sz w:val="32"/>
          <w:szCs w:val="32"/>
          <w:cs/>
        </w:rPr>
        <w:tab/>
      </w:r>
      <w:r w:rsidR="00B01225">
        <w:rPr>
          <w:rFonts w:ascii="TH SarabunPSK" w:hAnsi="TH SarabunPSK" w:cs="TH SarabunPSK"/>
          <w:sz w:val="32"/>
          <w:szCs w:val="32"/>
          <w:cs/>
        </w:rPr>
        <w:tab/>
      </w:r>
      <w:r w:rsidR="00B01225">
        <w:rPr>
          <w:rFonts w:ascii="TH SarabunPSK" w:hAnsi="TH SarabunPSK" w:cs="TH SarabunPSK"/>
          <w:sz w:val="32"/>
          <w:szCs w:val="32"/>
          <w:cs/>
        </w:rPr>
        <w:tab/>
      </w:r>
      <w:r w:rsidR="00B01225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B01225">
        <w:rPr>
          <w:rFonts w:ascii="TH SarabunPSK" w:hAnsi="TH SarabunPSK" w:cs="TH SarabunPSK" w:hint="cs"/>
          <w:sz w:val="32"/>
          <w:szCs w:val="32"/>
          <w:cs/>
        </w:rPr>
        <w:t>๓ - ๔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1C185A" w:rsidRPr="009D4B8C" w:rsidRDefault="00B01225" w:rsidP="001C185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ประเด็นที่ต้องพัฒนา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7922" w:rsidRPr="009D4B8C">
        <w:rPr>
          <w:rFonts w:ascii="TH SarabunPSK" w:hAnsi="TH SarabunPSK" w:cs="TH SarabunPSK"/>
          <w:sz w:val="32"/>
          <w:szCs w:val="32"/>
          <w:cs/>
        </w:rPr>
        <w:tab/>
      </w:r>
      <w:r w:rsidR="001E7922" w:rsidRPr="009D4B8C">
        <w:rPr>
          <w:rFonts w:ascii="TH SarabunPSK" w:hAnsi="TH SarabunPSK" w:cs="TH SarabunPSK"/>
          <w:sz w:val="32"/>
          <w:szCs w:val="32"/>
          <w:cs/>
        </w:rPr>
        <w:tab/>
      </w:r>
      <w:r w:rsidR="001E7922" w:rsidRPr="009D4B8C">
        <w:rPr>
          <w:rFonts w:ascii="TH SarabunPSK" w:hAnsi="TH SarabunPSK" w:cs="TH SarabunPSK"/>
          <w:sz w:val="32"/>
          <w:szCs w:val="32"/>
          <w:cs/>
        </w:rPr>
        <w:tab/>
      </w:r>
      <w:r w:rsidR="001E7922" w:rsidRPr="009D4B8C">
        <w:rPr>
          <w:rFonts w:ascii="TH SarabunPSK" w:hAnsi="TH SarabunPSK" w:cs="TH SarabunPSK"/>
          <w:sz w:val="32"/>
          <w:szCs w:val="32"/>
          <w:cs/>
        </w:rPr>
        <w:tab/>
      </w:r>
      <w:r w:rsidR="0023052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3A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A33A74" w:rsidRDefault="007D45FE" w:rsidP="001C185A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๔ </w:t>
      </w:r>
      <w:r w:rsidR="00B012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1225" w:rsidRDefault="00B01225" w:rsidP="001C185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วิธีการพัฒนาและระยะเวลาการดำเนินการพัฒนา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7D45FE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๑๑</w:t>
      </w:r>
    </w:p>
    <w:p w:rsidR="00B01225" w:rsidRPr="00416865" w:rsidRDefault="00B01225" w:rsidP="001C185A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งบประมาณในการดำเนินการพัฒนา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๑๒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416865">
        <w:rPr>
          <w:rFonts w:ascii="TH SarabunPSK" w:hAnsi="TH SarabunPSK" w:cs="TH SarabunPSK" w:hint="cs"/>
          <w:sz w:val="32"/>
          <w:szCs w:val="32"/>
          <w:cs/>
        </w:rPr>
        <w:t>๑๓</w:t>
      </w:r>
    </w:p>
    <w:p w:rsidR="001E7922" w:rsidRPr="009D4B8C" w:rsidRDefault="001E7922" w:rsidP="001C185A">
      <w:pPr>
        <w:rPr>
          <w:rFonts w:ascii="TH SarabunPSK" w:hAnsi="TH SarabunPSK" w:cs="TH SarabunPSK" w:hint="cs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</w:t>
      </w:r>
      <w:r w:rsidR="00416865">
        <w:rPr>
          <w:rFonts w:ascii="TH SarabunPSK" w:hAnsi="TH SarabunPSK" w:cs="TH SarabunPSK" w:hint="cs"/>
          <w:sz w:val="32"/>
          <w:szCs w:val="32"/>
          <w:cs/>
        </w:rPr>
        <w:t>แผนพัฒนาบุคลากร</w:t>
      </w: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2305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686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33A74">
        <w:rPr>
          <w:rFonts w:ascii="TH SarabunPSK" w:hAnsi="TH SarabunPSK" w:cs="TH SarabunPSK" w:hint="cs"/>
          <w:sz w:val="32"/>
          <w:szCs w:val="32"/>
          <w:cs/>
        </w:rPr>
        <w:t>๑</w:t>
      </w:r>
      <w:r w:rsidR="00416865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1E7922" w:rsidRDefault="001E7922" w:rsidP="001C185A">
      <w:pPr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</w:t>
      </w:r>
      <w:r w:rsidR="002305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16865">
        <w:rPr>
          <w:rFonts w:ascii="TH SarabunPSK" w:hAnsi="TH SarabunPSK" w:cs="TH SarabunPSK" w:hint="cs"/>
          <w:sz w:val="32"/>
          <w:szCs w:val="32"/>
          <w:cs/>
        </w:rPr>
        <w:t>๑๓</w:t>
      </w:r>
    </w:p>
    <w:p w:rsidR="00BB3BC9" w:rsidRDefault="00BB3BC9" w:rsidP="001C185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B3BC9" w:rsidRPr="00BB3BC9" w:rsidRDefault="00BB3BC9" w:rsidP="001C185A">
      <w:pPr>
        <w:rPr>
          <w:rFonts w:ascii="TH SarabunPSK" w:hAnsi="TH SarabunPSK" w:cs="TH SarabunPSK"/>
          <w:b/>
          <w:bCs/>
          <w:sz w:val="32"/>
          <w:szCs w:val="32"/>
        </w:rPr>
      </w:pPr>
      <w:r w:rsidRPr="00BB3BC9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Pr="00BB3B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B3BC9" w:rsidRPr="009D4B8C" w:rsidRDefault="00BB3BC9" w:rsidP="001C185A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คำสั่งแต่งตั้งคณะกรรมการจัดทำแผนพัฒนาบุคลากร</w:t>
      </w:r>
    </w:p>
    <w:p w:rsidR="001C185A" w:rsidRPr="009D4B8C" w:rsidRDefault="00BB3BC9" w:rsidP="001C185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รายงานการประชุมคณะกรรมการจัดทำแผนพัฒนาบุคลากร</w:t>
      </w: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Pr="009D4B8C" w:rsidRDefault="001C185A" w:rsidP="009B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85A" w:rsidRDefault="001C185A" w:rsidP="009B272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60C61" w:rsidRDefault="00C60C61" w:rsidP="009B272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D74D5" w:rsidRDefault="005D74D5" w:rsidP="009B272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D74D5" w:rsidRDefault="005D74D5" w:rsidP="009B272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A1B46" w:rsidRPr="009D4B8C" w:rsidRDefault="00DA1B46" w:rsidP="0040740E">
      <w:pPr>
        <w:jc w:val="center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-</w:t>
      </w:r>
      <w:r w:rsidR="00B01225">
        <w:rPr>
          <w:rFonts w:ascii="TH SarabunPSK" w:hAnsi="TH SarabunPSK" w:cs="TH SarabunPSK" w:hint="cs"/>
          <w:sz w:val="32"/>
          <w:szCs w:val="32"/>
          <w:cs/>
        </w:rPr>
        <w:t>๑</w:t>
      </w:r>
      <w:r w:rsidRPr="009D4B8C">
        <w:rPr>
          <w:rFonts w:ascii="TH SarabunPSK" w:hAnsi="TH SarabunPSK" w:cs="TH SarabunPSK"/>
          <w:sz w:val="32"/>
          <w:szCs w:val="32"/>
          <w:cs/>
        </w:rPr>
        <w:t>-</w:t>
      </w:r>
    </w:p>
    <w:p w:rsidR="00DA1B46" w:rsidRPr="009D4B8C" w:rsidRDefault="00DA1B46" w:rsidP="0040740E">
      <w:pPr>
        <w:jc w:val="center"/>
        <w:rPr>
          <w:rFonts w:ascii="TH SarabunPSK" w:hAnsi="TH SarabunPSK" w:cs="TH SarabunPSK"/>
          <w:sz w:val="16"/>
          <w:szCs w:val="16"/>
        </w:rPr>
      </w:pPr>
    </w:p>
    <w:p w:rsidR="007F5F31" w:rsidRPr="009D4B8C" w:rsidRDefault="007F5F31" w:rsidP="0040740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แผนพัฒนาบุคลากร</w:t>
      </w:r>
    </w:p>
    <w:p w:rsidR="007F5F31" w:rsidRDefault="00636FFE" w:rsidP="0040740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 </w:t>
      </w:r>
      <w:r w:rsidR="00C270DD">
        <w:rPr>
          <w:rFonts w:ascii="TH SarabunPSK" w:hAnsi="TH SarabunPSK" w:cs="TH SarabunPSK" w:hint="cs"/>
          <w:b/>
          <w:bCs/>
          <w:sz w:val="32"/>
          <w:szCs w:val="32"/>
          <w:cs/>
        </w:rPr>
        <w:t>พ.ศ.๒๕๖๓</w:t>
      </w:r>
      <w:r w:rsidR="00E63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B778D" w:rsidRPr="009D4B8C" w:rsidRDefault="00FB778D" w:rsidP="0040740E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="00961AE6">
        <w:rPr>
          <w:rFonts w:ascii="TH SarabunPSK" w:hAnsi="TH SarabunPSK" w:cs="TH SarabunPSK" w:hint="cs"/>
          <w:b/>
          <w:bCs/>
          <w:sz w:val="32"/>
          <w:szCs w:val="32"/>
          <w:cs/>
        </w:rPr>
        <w:t>นาดี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74D5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อำเภอยางตลาด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จังหวัดกาฬสินธุ์</w:t>
      </w:r>
    </w:p>
    <w:p w:rsidR="007F5F31" w:rsidRDefault="007F5F31" w:rsidP="0040740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>************************</w:t>
      </w:r>
    </w:p>
    <w:p w:rsidR="00F75B32" w:rsidRPr="009D4B8C" w:rsidRDefault="00F75B32" w:rsidP="0040740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5F31" w:rsidRPr="009D4B8C" w:rsidRDefault="00F75B32" w:rsidP="007F5F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7F5F31" w:rsidRPr="009D4B8C">
        <w:rPr>
          <w:rFonts w:ascii="TH SarabunPSK" w:hAnsi="TH SarabunPSK" w:cs="TH SarabunPSK"/>
          <w:b/>
          <w:bCs/>
          <w:sz w:val="32"/>
          <w:szCs w:val="32"/>
          <w:cs/>
        </w:rPr>
        <w:t>.หลักการและเหตุผลของการจัดทำแผนพัฒนาบุคลากร</w:t>
      </w:r>
    </w:p>
    <w:p w:rsidR="006941BD" w:rsidRPr="009D4B8C" w:rsidRDefault="006941BD" w:rsidP="00F75B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>การจัดทำแผนพัฒนาบุคลากร ขององค์การบริหารส่วนตำบล</w:t>
      </w:r>
      <w:r w:rsidR="00961AE6">
        <w:rPr>
          <w:rFonts w:ascii="TH SarabunPSK" w:hAnsi="TH SarabunPSK" w:cs="TH SarabunPSK"/>
          <w:sz w:val="32"/>
          <w:szCs w:val="32"/>
          <w:cs/>
        </w:rPr>
        <w:t>นาดี</w:t>
      </w:r>
      <w:r w:rsidRPr="009D4B8C">
        <w:rPr>
          <w:rFonts w:ascii="TH SarabunPSK" w:hAnsi="TH SarabunPSK" w:cs="TH SarabunPSK"/>
          <w:sz w:val="32"/>
          <w:szCs w:val="32"/>
          <w:cs/>
        </w:rPr>
        <w:t>มีวัตถุประสงค์เพื่อพัฒนา</w:t>
      </w:r>
      <w:r w:rsidR="00F75B3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D4B8C">
        <w:rPr>
          <w:rFonts w:ascii="TH SarabunPSK" w:hAnsi="TH SarabunPSK" w:cs="TH SarabunPSK"/>
          <w:sz w:val="32"/>
          <w:szCs w:val="32"/>
          <w:cs/>
        </w:rPr>
        <w:t>ให้บุคลากรมีความรู้เกี่ยวกับระเบียบและข้อกฎหมายที่เกี่ยวข้องในการปฏิบัติงาน</w:t>
      </w:r>
      <w:r w:rsidR="0090303A" w:rsidRPr="009D4B8C">
        <w:rPr>
          <w:rFonts w:ascii="TH SarabunPSK" w:hAnsi="TH SarabunPSK" w:cs="TH SarabunPSK"/>
          <w:sz w:val="32"/>
          <w:szCs w:val="32"/>
          <w:cs/>
        </w:rPr>
        <w:t xml:space="preserve"> และเพื่อพัฒนาให้บุคลากรนำความรู้และความสามารถมาปรับใช้กับองค์กร ตลอดจนเพื่อพัฒนาให้บุคลากรมีการปรับเปลี่ยนแนวคิดในการทำงาน เน้นสร้างกระบวนการคิด และการพัฒนาตนเอง รวมทั้งให้บุคลากรขององค์การบริหารส่วนตำบล</w:t>
      </w:r>
      <w:r w:rsidR="00F75B3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61AE6">
        <w:rPr>
          <w:rFonts w:ascii="TH SarabunPSK" w:hAnsi="TH SarabunPSK" w:cs="TH SarabunPSK"/>
          <w:sz w:val="32"/>
          <w:szCs w:val="32"/>
          <w:cs/>
        </w:rPr>
        <w:t>นาดี</w:t>
      </w:r>
      <w:r w:rsidR="0090303A" w:rsidRPr="009D4B8C">
        <w:rPr>
          <w:rFonts w:ascii="TH SarabunPSK" w:hAnsi="TH SarabunPSK" w:cs="TH SarabunPSK"/>
          <w:sz w:val="32"/>
          <w:szCs w:val="32"/>
          <w:cs/>
        </w:rPr>
        <w:t>ได้ปฏิบัติงาน</w:t>
      </w:r>
      <w:r w:rsidR="00B76E93" w:rsidRPr="009D4B8C">
        <w:rPr>
          <w:rFonts w:ascii="TH SarabunPSK" w:hAnsi="TH SarabunPSK" w:cs="TH SarabunPSK"/>
          <w:sz w:val="32"/>
          <w:szCs w:val="32"/>
          <w:cs/>
        </w:rPr>
        <w:t>อย่างมีประสิทธิภาพและประสิทธิผลมากที่สุด</w:t>
      </w:r>
    </w:p>
    <w:p w:rsidR="00B76E93" w:rsidRPr="009D4B8C" w:rsidRDefault="00AB7CCE" w:rsidP="00F75B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961AE6">
        <w:rPr>
          <w:rFonts w:ascii="TH SarabunPSK" w:hAnsi="TH SarabunPSK" w:cs="TH SarabunPSK"/>
          <w:sz w:val="32"/>
          <w:szCs w:val="32"/>
          <w:cs/>
        </w:rPr>
        <w:t>นาดี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 จึงได้จัดทำแผนพัฒนาบุคลากรเพื่อเป็นกลไกที่สำคัญที่จะพัฒนาบุคลากรให้เป็นไปตามเป้าหมายที่กำหนดไว้</w:t>
      </w:r>
    </w:p>
    <w:p w:rsidR="00F96B88" w:rsidRPr="009D4B8C" w:rsidRDefault="00F96B88" w:rsidP="00F75B3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</w:t>
      </w:r>
      <w:r w:rsidR="00F75B32">
        <w:rPr>
          <w:rFonts w:ascii="TH SarabunPSK" w:hAnsi="TH SarabunPSK" w:cs="TH SarabunPSK" w:hint="cs"/>
          <w:sz w:val="32"/>
          <w:szCs w:val="32"/>
          <w:cs/>
        </w:rPr>
        <w:t>๒๕๔๖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F75B32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D4B8C">
        <w:rPr>
          <w:rFonts w:ascii="TH SarabunPSK" w:hAnsi="TH SarabunPSK" w:cs="TH SarabunPSK"/>
          <w:sz w:val="32"/>
          <w:szCs w:val="32"/>
        </w:rPr>
        <w:t>“</w:t>
      </w:r>
      <w:r w:rsidRPr="009D4B8C">
        <w:rPr>
          <w:rFonts w:ascii="TH SarabunPSK" w:hAnsi="TH SarabunPSK" w:cs="TH SarabunPSK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</w:t>
      </w:r>
      <w:r w:rsidR="00A0710D" w:rsidRPr="009D4B8C">
        <w:rPr>
          <w:rFonts w:ascii="TH SarabunPSK" w:hAnsi="TH SarabunPSK" w:cs="TH SarabunPSK"/>
          <w:sz w:val="32"/>
          <w:szCs w:val="32"/>
          <w:cs/>
        </w:rPr>
        <w:t xml:space="preserve"> โดยต้องรับรู้ข้อมูลข่าวสารและสามารถประมวลผลความรู้ในด้านต่างๆ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</w:t>
      </w:r>
      <w:r w:rsidR="00244628" w:rsidRPr="009D4B8C">
        <w:rPr>
          <w:rFonts w:ascii="TH SarabunPSK" w:hAnsi="TH SarabunPSK" w:cs="TH SarabunPSK"/>
          <w:sz w:val="32"/>
          <w:szCs w:val="32"/>
          <w:cs/>
        </w:rPr>
        <w:t xml:space="preserve"> ให้เป็นบุคลากรที่มีประสิทธิ</w:t>
      </w:r>
      <w:r w:rsidR="00FE6B76" w:rsidRPr="009D4B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628" w:rsidRPr="009D4B8C">
        <w:rPr>
          <w:rFonts w:ascii="TH SarabunPSK" w:hAnsi="TH SarabunPSK" w:cs="TH SarabunPSK"/>
          <w:sz w:val="32"/>
          <w:szCs w:val="32"/>
          <w:cs/>
        </w:rPr>
        <w:t>ภาพและมีการเรียนรู้ร่วมกัน 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="00E677AA" w:rsidRPr="009D4B8C">
        <w:rPr>
          <w:rFonts w:ascii="TH SarabunPSK" w:hAnsi="TH SarabunPSK" w:cs="TH SarabunPSK"/>
          <w:sz w:val="32"/>
          <w:szCs w:val="32"/>
        </w:rPr>
        <w:t>”</w:t>
      </w:r>
      <w:r w:rsidR="00E677AA" w:rsidRPr="009D4B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77AA" w:rsidRPr="00292347">
        <w:rPr>
          <w:rFonts w:ascii="TH SarabunPSK" w:hAnsi="TH SarabunPSK" w:cs="TH SarabunPSK"/>
          <w:b/>
          <w:bCs/>
          <w:sz w:val="32"/>
          <w:szCs w:val="32"/>
          <w:cs/>
        </w:rPr>
        <w:t>ซึ่งองค์การบริหารส่วนตำบล</w:t>
      </w:r>
      <w:r w:rsidR="00961AE6">
        <w:rPr>
          <w:rFonts w:ascii="TH SarabunPSK" w:hAnsi="TH SarabunPSK" w:cs="TH SarabunPSK"/>
          <w:b/>
          <w:bCs/>
          <w:sz w:val="32"/>
          <w:szCs w:val="32"/>
          <w:cs/>
        </w:rPr>
        <w:t>นาดี</w:t>
      </w:r>
      <w:r w:rsidR="00E677AA" w:rsidRPr="00292347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  <w:r w:rsidR="007E3D98" w:rsidRPr="00292347">
        <w:rPr>
          <w:rFonts w:ascii="TH SarabunPSK" w:hAnsi="TH SarabunPSK" w:cs="TH SarabunPSK"/>
          <w:b/>
          <w:bCs/>
          <w:sz w:val="32"/>
          <w:szCs w:val="32"/>
          <w:cs/>
        </w:rPr>
        <w:t>กำหนดวิสัยทัศน์เกี่ยวกับการพัฒนาบุคลากรไว้ว่า</w:t>
      </w:r>
      <w:r w:rsidR="007E3D98" w:rsidRPr="009D4B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5B3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E3D98" w:rsidRPr="009D4B8C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7E3D98" w:rsidRPr="009D4B8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มุ่งพัฒนาตนเอง เพื่อประสิทธิภาพการทำงานสูงสุด </w:t>
      </w:r>
      <w:r w:rsidR="00636FFE" w:rsidRPr="009D4B8C">
        <w:rPr>
          <w:rFonts w:ascii="TH SarabunPSK" w:hAnsi="TH SarabunPSK" w:cs="TH SarabunPSK"/>
          <w:b/>
          <w:bCs/>
          <w:sz w:val="32"/>
          <w:szCs w:val="32"/>
          <w:cs/>
        </w:rPr>
        <w:t>เกิดประโยชน์ต่อประเทศชาติ เพื่อ</w:t>
      </w:r>
      <w:r w:rsidR="00B37B5E" w:rsidRPr="009D4B8C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 w:rsidR="007E3D98" w:rsidRPr="009D4B8C">
        <w:rPr>
          <w:rFonts w:ascii="TH SarabunPSK" w:hAnsi="TH SarabunPSK" w:cs="TH SarabunPSK"/>
          <w:b/>
          <w:bCs/>
          <w:sz w:val="32"/>
          <w:szCs w:val="32"/>
          <w:cs/>
        </w:rPr>
        <w:t>ก้าวหน้า</w:t>
      </w:r>
      <w:r w:rsidR="00E447A9" w:rsidRPr="009D4B8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E3D98" w:rsidRPr="009D4B8C">
        <w:rPr>
          <w:rFonts w:ascii="TH SarabunPSK" w:hAnsi="TH SarabunPSK" w:cs="TH SarabunPSK"/>
          <w:b/>
          <w:bCs/>
          <w:sz w:val="32"/>
          <w:szCs w:val="32"/>
          <w:cs/>
        </w:rPr>
        <w:t>ประชาชนมีความสุข</w:t>
      </w:r>
      <w:r w:rsidR="007E3D98" w:rsidRPr="009D4B8C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570D90" w:rsidRPr="009D4B8C" w:rsidRDefault="00570D90" w:rsidP="00C86F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  <w:t xml:space="preserve">ประกาศคณะกรรมการพนักงานส่วนตำบลจังหวัดกาฬสินธุ์  เรื่อง หลักเกณฑ์และเงื่อนไขเกี่ยวกับการบริหารงานบุคคลขององค์การบริหารส่วนตำบล หมวด </w:t>
      </w:r>
      <w:r w:rsidR="00C86F57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="00C86F57">
        <w:rPr>
          <w:rFonts w:ascii="TH SarabunPSK" w:hAnsi="TH SarabunPSK" w:cs="TH SarabunPSK" w:hint="cs"/>
          <w:sz w:val="32"/>
          <w:szCs w:val="32"/>
          <w:cs/>
        </w:rPr>
        <w:t>๓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B8C">
        <w:rPr>
          <w:rFonts w:ascii="TH SarabunPSK" w:hAnsi="TH SarabunPSK" w:cs="TH SarabunPSK"/>
          <w:sz w:val="32"/>
          <w:szCs w:val="32"/>
        </w:rPr>
        <w:t>“</w:t>
      </w:r>
      <w:r w:rsidRPr="009D4B8C">
        <w:rPr>
          <w:rFonts w:ascii="TH SarabunPSK" w:hAnsi="TH SarabunPSK" w:cs="TH SarabunPSK"/>
          <w:sz w:val="32"/>
          <w:szCs w:val="32"/>
          <w:cs/>
        </w:rPr>
        <w:t>การพัฒนาพนักงานส่วนตำบลได้กำหนดให้องค์การบริหารส่วนตำบลจัดทำแผนพัฒนาบุคลากรหรือแผนพัฒนาพนักงานส่วนตำบล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</w:t>
      </w:r>
      <w:r w:rsidRPr="009D4B8C">
        <w:rPr>
          <w:rFonts w:ascii="TH SarabunPSK" w:hAnsi="TH SarabunPSK" w:cs="TH SarabunPSK"/>
          <w:sz w:val="32"/>
          <w:szCs w:val="32"/>
        </w:rPr>
        <w:t>”</w:t>
      </w:r>
      <w:r w:rsidR="00A50042" w:rsidRPr="009D4B8C">
        <w:rPr>
          <w:rFonts w:ascii="TH SarabunPSK" w:hAnsi="TH SarabunPSK" w:cs="TH SarabunPSK"/>
          <w:sz w:val="32"/>
          <w:szCs w:val="32"/>
        </w:rPr>
        <w:t xml:space="preserve">  </w:t>
      </w:r>
    </w:p>
    <w:p w:rsidR="00A50042" w:rsidRDefault="00A50042" w:rsidP="00C86F57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เพื่อให้เป็นไปตามประกาศคณะกรรมการพนักงานส่วนตำบลจังหวัดกาฬสินธุ์ เรื่อง หลักเกณฑ์และเงื่อนไขเกี่ยวกับการบริหารงานบุคคลขององค์การบริหารส่วนตำบล </w:t>
      </w:r>
      <w:r w:rsidR="00A94211">
        <w:rPr>
          <w:rFonts w:ascii="TH SarabunPSK" w:hAnsi="TH SarabunPSK" w:cs="TH SarabunPSK" w:hint="cs"/>
          <w:sz w:val="32"/>
          <w:szCs w:val="32"/>
          <w:cs/>
        </w:rPr>
        <w:t>และเพื่อให้เป็นไปตามแผนยุทธศาสตร์การ</w:t>
      </w:r>
      <w:r w:rsidR="007A4A32">
        <w:rPr>
          <w:rFonts w:ascii="TH SarabunPSK" w:hAnsi="TH SarabunPSK" w:cs="TH SarabunPSK" w:hint="cs"/>
          <w:sz w:val="32"/>
          <w:szCs w:val="32"/>
          <w:cs/>
        </w:rPr>
        <w:t>พัฒนาบุคลากร ประจำปีงบประมาณ ๒๕๖๑</w:t>
      </w:r>
      <w:r w:rsidR="00A94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211">
        <w:rPr>
          <w:rFonts w:ascii="TH SarabunPSK" w:hAnsi="TH SarabunPSK" w:cs="TH SarabunPSK"/>
          <w:sz w:val="32"/>
          <w:szCs w:val="32"/>
        </w:rPr>
        <w:t>–</w:t>
      </w:r>
      <w:r w:rsidR="00E63879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7A4A32">
        <w:rPr>
          <w:rFonts w:ascii="TH SarabunPSK" w:hAnsi="TH SarabunPSK" w:cs="TH SarabunPSK" w:hint="cs"/>
          <w:sz w:val="32"/>
          <w:szCs w:val="32"/>
          <w:cs/>
        </w:rPr>
        <w:t>๓</w:t>
      </w:r>
      <w:r w:rsidR="00A94211">
        <w:rPr>
          <w:rFonts w:ascii="TH SarabunPSK" w:hAnsi="TH SarabunPSK" w:cs="TH SarabunPSK" w:hint="cs"/>
          <w:sz w:val="32"/>
          <w:szCs w:val="32"/>
          <w:cs/>
        </w:rPr>
        <w:t xml:space="preserve"> ขององค์การบริหารส่วนตำบล</w:t>
      </w:r>
      <w:r w:rsidR="00961AE6">
        <w:rPr>
          <w:rFonts w:ascii="TH SarabunPSK" w:hAnsi="TH SarabunPSK" w:cs="TH SarabunPSK" w:hint="cs"/>
          <w:sz w:val="32"/>
          <w:szCs w:val="32"/>
          <w:cs/>
        </w:rPr>
        <w:t>นาดี</w:t>
      </w:r>
      <w:r w:rsidR="00A94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จึงได้จัดทำแผนพัฒนาบุคลากรขึ้น โดยจัดทำให้สอดคล้องกับแผนอัตรากำลัง </w:t>
      </w:r>
      <w:r w:rsidR="00C86F57">
        <w:rPr>
          <w:rFonts w:ascii="TH SarabunPSK" w:hAnsi="TH SarabunPSK" w:cs="TH SarabunPSK" w:hint="cs"/>
          <w:sz w:val="32"/>
          <w:szCs w:val="32"/>
          <w:cs/>
        </w:rPr>
        <w:t>๓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3879">
        <w:rPr>
          <w:rFonts w:ascii="TH SarabunPSK" w:hAnsi="TH SarabunPSK" w:cs="TH SarabunPSK" w:hint="cs"/>
          <w:sz w:val="32"/>
          <w:szCs w:val="32"/>
          <w:cs/>
        </w:rPr>
        <w:t>ปี</w:t>
      </w:r>
      <w:r w:rsidR="0094315B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พ.ศ.๒๕๖</w:t>
      </w:r>
      <w:r w:rsidR="00C270DD">
        <w:rPr>
          <w:rFonts w:ascii="TH SarabunPSK" w:hAnsi="TH SarabunPSK" w:cs="TH SarabunPSK" w:hint="cs"/>
          <w:sz w:val="32"/>
          <w:szCs w:val="32"/>
          <w:cs/>
        </w:rPr>
        <w:t>๓</w:t>
      </w:r>
      <w:r w:rsidR="00316AA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D4B8C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961AE6">
        <w:rPr>
          <w:rFonts w:ascii="TH SarabunPSK" w:hAnsi="TH SarabunPSK" w:cs="TH SarabunPSK"/>
          <w:sz w:val="32"/>
          <w:szCs w:val="32"/>
          <w:cs/>
        </w:rPr>
        <w:t>นาดี</w:t>
      </w:r>
    </w:p>
    <w:p w:rsidR="00EE23C9" w:rsidRPr="00EE23C9" w:rsidRDefault="00EE23C9" w:rsidP="00C86F57">
      <w:pPr>
        <w:jc w:val="thaiDistribute"/>
        <w:rPr>
          <w:rFonts w:ascii="TH SarabunPSK" w:hAnsi="TH SarabunPSK" w:cs="TH SarabunPSK" w:hint="cs"/>
          <w:sz w:val="16"/>
          <w:szCs w:val="16"/>
          <w:cs/>
        </w:rPr>
      </w:pPr>
    </w:p>
    <w:p w:rsidR="00671ED8" w:rsidRPr="009D4B8C" w:rsidRDefault="00C86F57" w:rsidP="00671ED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671ED8" w:rsidRPr="009D4B8C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วัตถุประสงค์และ</w:t>
      </w:r>
      <w:r w:rsidR="002044F1" w:rsidRPr="009D4B8C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AF7DAA" w:rsidRPr="009D4B8C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2044F1" w:rsidRPr="009D4B8C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AF7DAA" w:rsidRPr="009D4B8C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ดำเนินงานตามแผน</w:t>
      </w:r>
      <w:r w:rsidR="002044F1" w:rsidRPr="009D4B8C">
        <w:rPr>
          <w:rFonts w:ascii="TH SarabunPSK" w:hAnsi="TH SarabunPSK" w:cs="TH SarabunPSK"/>
          <w:b/>
          <w:bCs/>
          <w:sz w:val="32"/>
          <w:szCs w:val="32"/>
          <w:cs/>
        </w:rPr>
        <w:t>พัฒนาบุคลากร</w:t>
      </w:r>
    </w:p>
    <w:p w:rsidR="002044F1" w:rsidRPr="009D4B8C" w:rsidRDefault="002044F1" w:rsidP="00671ED8">
      <w:pPr>
        <w:rPr>
          <w:rFonts w:ascii="TH SarabunPSK" w:hAnsi="TH SarabunPSK" w:cs="TH SarabunPSK" w:hint="cs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="000E2320"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292347">
        <w:rPr>
          <w:rFonts w:ascii="TH SarabunPSK" w:hAnsi="TH SarabunPSK" w:cs="TH SarabunPSK" w:hint="cs"/>
          <w:sz w:val="32"/>
          <w:szCs w:val="32"/>
          <w:cs/>
        </w:rPr>
        <w:t>นำความรู้ที่มีอยู่ภายนอกองค์กรมาปรับใช้กับองค์การบริหารส่วนตำบล</w:t>
      </w:r>
      <w:r w:rsidR="00961AE6">
        <w:rPr>
          <w:rFonts w:ascii="TH SarabunPSK" w:hAnsi="TH SarabunPSK" w:cs="TH SarabunPSK" w:hint="cs"/>
          <w:sz w:val="32"/>
          <w:szCs w:val="32"/>
          <w:cs/>
        </w:rPr>
        <w:t>นาดี</w:t>
      </w:r>
    </w:p>
    <w:p w:rsidR="002F6C6F" w:rsidRPr="009D4B8C" w:rsidRDefault="002F6C6F" w:rsidP="00671ED8">
      <w:pPr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="000E2320"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 เพื่อให้บุคลากรขององค์การบริหารส่วนตำบล</w:t>
      </w:r>
      <w:r w:rsidR="00961AE6">
        <w:rPr>
          <w:rFonts w:ascii="TH SarabunPSK" w:hAnsi="TH SarabunPSK" w:cs="TH SarabunPSK"/>
          <w:sz w:val="32"/>
          <w:szCs w:val="32"/>
          <w:cs/>
        </w:rPr>
        <w:t>นาดี</w:t>
      </w:r>
      <w:r w:rsidRPr="009D4B8C">
        <w:rPr>
          <w:rFonts w:ascii="TH SarabunPSK" w:hAnsi="TH SarabunPSK" w:cs="TH SarabunPSK"/>
          <w:sz w:val="32"/>
          <w:szCs w:val="32"/>
          <w:cs/>
        </w:rPr>
        <w:t>มีคุณลักษณะที่พึงประสงค์ ดังนี้</w:t>
      </w:r>
    </w:p>
    <w:p w:rsidR="009D266D" w:rsidRPr="009D4B8C" w:rsidRDefault="009D266D" w:rsidP="00671ED8">
      <w:pPr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  <w:t>- มีคุณภาพ มีความรักองค์กร มุ่งมั่นตั้งใจปฏิบัติหน้าที่ตามภาระงานที่กำหนด</w:t>
      </w:r>
    </w:p>
    <w:p w:rsidR="009D266D" w:rsidRPr="009D4B8C" w:rsidRDefault="009D266D" w:rsidP="00671ED8">
      <w:pPr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  <w:t>- ได้รับมอบหมายงานตาม</w:t>
      </w:r>
      <w:r w:rsidR="00001300" w:rsidRPr="009D4B8C">
        <w:rPr>
          <w:rFonts w:ascii="TH SarabunPSK" w:hAnsi="TH SarabunPSK" w:cs="TH SarabunPSK"/>
          <w:sz w:val="32"/>
          <w:szCs w:val="32"/>
          <w:cs/>
        </w:rPr>
        <w:t>ศักยภาพ ความถนัด ความสนใจของแต่ละบุคคล</w:t>
      </w:r>
    </w:p>
    <w:p w:rsidR="00001300" w:rsidRPr="009D4B8C" w:rsidRDefault="00001300" w:rsidP="00671ED8">
      <w:pPr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  <w:t>- มีความพึงพอใจในการทำงาน</w:t>
      </w:r>
    </w:p>
    <w:p w:rsidR="00001300" w:rsidRDefault="00001300" w:rsidP="00671ED8">
      <w:pPr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  <w:t>- มีความรู้และทักษะในงานที่ปฏิบัติ</w:t>
      </w:r>
    </w:p>
    <w:p w:rsidR="000E2320" w:rsidRDefault="000E2320" w:rsidP="00671ED8">
      <w:pPr>
        <w:rPr>
          <w:rFonts w:ascii="TH SarabunPSK" w:hAnsi="TH SarabunPSK" w:cs="TH SarabunPSK"/>
          <w:sz w:val="32"/>
          <w:szCs w:val="32"/>
        </w:rPr>
      </w:pPr>
    </w:p>
    <w:p w:rsidR="000E2320" w:rsidRDefault="000E2320" w:rsidP="00671ED8">
      <w:pPr>
        <w:rPr>
          <w:rFonts w:ascii="TH SarabunPSK" w:hAnsi="TH SarabunPSK" w:cs="TH SarabunPSK"/>
          <w:sz w:val="16"/>
          <w:szCs w:val="16"/>
        </w:rPr>
      </w:pPr>
    </w:p>
    <w:p w:rsidR="003D3586" w:rsidRPr="003D3586" w:rsidRDefault="003D3586" w:rsidP="00671ED8">
      <w:pPr>
        <w:rPr>
          <w:rFonts w:ascii="TH SarabunPSK" w:hAnsi="TH SarabunPSK" w:cs="TH SarabunPSK"/>
          <w:sz w:val="16"/>
          <w:szCs w:val="16"/>
        </w:rPr>
      </w:pPr>
    </w:p>
    <w:p w:rsidR="000E2320" w:rsidRDefault="000E2320" w:rsidP="000E2320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B01225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E2320" w:rsidRDefault="000E2320" w:rsidP="00671ED8">
      <w:pPr>
        <w:rPr>
          <w:rFonts w:ascii="TH SarabunPSK" w:hAnsi="TH SarabunPSK" w:cs="TH SarabunPSK"/>
          <w:sz w:val="32"/>
          <w:szCs w:val="32"/>
        </w:rPr>
      </w:pPr>
    </w:p>
    <w:p w:rsidR="00001300" w:rsidRPr="009D4B8C" w:rsidRDefault="00001300" w:rsidP="00671ED8">
      <w:pPr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  <w:t>- มีความมุ่งมั่นในการพัฒนาตนเองและพัฒนางานในหน้าที่มีคุณภาพสูงสุด</w:t>
      </w:r>
    </w:p>
    <w:p w:rsidR="003E2C02" w:rsidRDefault="003E2C02" w:rsidP="000E23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  <w:t>- มีจิตสำนึกความเป็นพนักงานส่วนท้องถิ่นและความเป็นบุคลากรขององค์การบริหารส่วนตำบล</w:t>
      </w:r>
      <w:r w:rsidR="00961AE6">
        <w:rPr>
          <w:rFonts w:ascii="TH SarabunPSK" w:hAnsi="TH SarabunPSK" w:cs="TH SarabunPSK"/>
          <w:sz w:val="32"/>
          <w:szCs w:val="32"/>
          <w:cs/>
        </w:rPr>
        <w:t>นาดี</w:t>
      </w:r>
    </w:p>
    <w:p w:rsidR="00292347" w:rsidRDefault="00292347" w:rsidP="000E2320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มีคุณธรรมจริยธรรม</w:t>
      </w:r>
    </w:p>
    <w:p w:rsidR="003E2C02" w:rsidRDefault="003E2C02" w:rsidP="000E23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="000E2320"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 เพื่อสอดรับกับการดำเนินการจัดการความรู้ของงานด้านต่างๆ ในองค์การบริหารส่วนตำบลและนำองค์ความรู้ที่ได้จากการจัดการความรู้มาใช้ในการพัฒนาบุคลากร</w:t>
      </w:r>
      <w:r w:rsidR="00F42DBD" w:rsidRPr="009D4B8C">
        <w:rPr>
          <w:rFonts w:ascii="TH SarabunPSK" w:hAnsi="TH SarabunPSK" w:cs="TH SarabunPSK"/>
          <w:sz w:val="32"/>
          <w:szCs w:val="32"/>
          <w:cs/>
        </w:rPr>
        <w:t>เพื่อให้เกิดการใช้ประโยชน์อย่างกว้างขวางและคุ้มค่า</w:t>
      </w:r>
    </w:p>
    <w:p w:rsidR="00292347" w:rsidRDefault="00292347" w:rsidP="000E232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๒.๔  เพื่อให้มีการปรับเปลี่ยนแนวคิดในการทำงาน เน้นสร้างกระบวนการคิด และการพัฒนาตนเอง</w:t>
      </w:r>
    </w:p>
    <w:p w:rsidR="00292347" w:rsidRPr="009D4B8C" w:rsidRDefault="00292347" w:rsidP="000E2320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๒.๕  เพื่อให้บุคลากรขององค์การบริหารส่วนตำบล</w:t>
      </w:r>
      <w:r w:rsidR="00961AE6">
        <w:rPr>
          <w:rFonts w:ascii="TH SarabunPSK" w:hAnsi="TH SarabunPSK" w:cs="TH SarabunPSK" w:hint="cs"/>
          <w:sz w:val="32"/>
          <w:szCs w:val="32"/>
          <w:cs/>
        </w:rPr>
        <w:t>นาดี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ปฏิบัติงานอย่างมีประสิทธิภาพและประสิทธิผล</w:t>
      </w:r>
    </w:p>
    <w:p w:rsidR="00C05D8A" w:rsidRPr="009D4B8C" w:rsidRDefault="00C05D8A" w:rsidP="00671ED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เป้าหมายของการพัฒนา  </w:t>
      </w:r>
    </w:p>
    <w:p w:rsidR="00E677AA" w:rsidRPr="009D4B8C" w:rsidRDefault="000E2320" w:rsidP="000E232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7948" w:rsidRPr="009D4B8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800A8" w:rsidRPr="009D4B8C">
        <w:rPr>
          <w:rFonts w:ascii="TH SarabunPSK" w:hAnsi="TH SarabunPSK" w:cs="TH SarabunPSK"/>
          <w:sz w:val="32"/>
          <w:szCs w:val="32"/>
          <w:cs/>
        </w:rPr>
        <w:t>บุคลากรขององค์การบริหารส่วนตำบล</w:t>
      </w:r>
      <w:r w:rsidR="00961AE6">
        <w:rPr>
          <w:rFonts w:ascii="TH SarabunPSK" w:hAnsi="TH SarabunPSK" w:cs="TH SarabunPSK"/>
          <w:sz w:val="32"/>
          <w:szCs w:val="32"/>
          <w:cs/>
        </w:rPr>
        <w:t>นาดี</w:t>
      </w:r>
      <w:r w:rsidR="003800A8" w:rsidRPr="009D4B8C">
        <w:rPr>
          <w:rFonts w:ascii="TH SarabunPSK" w:hAnsi="TH SarabunPSK" w:cs="TH SarabunPSK"/>
          <w:sz w:val="32"/>
          <w:szCs w:val="32"/>
          <w:cs/>
        </w:rPr>
        <w:t>ที่ได้ไปเข้าร่วมประชุมทางวิชาการ</w:t>
      </w:r>
      <w:r w:rsidR="002279C3" w:rsidRPr="009D4B8C">
        <w:rPr>
          <w:rFonts w:ascii="TH SarabunPSK" w:hAnsi="TH SarabunPSK" w:cs="TH SarabunPSK"/>
          <w:sz w:val="32"/>
          <w:szCs w:val="32"/>
          <w:cs/>
        </w:rPr>
        <w:t>ในแต่ละปีงบปร</w:t>
      </w:r>
      <w:r w:rsidR="00137948" w:rsidRPr="009D4B8C">
        <w:rPr>
          <w:rFonts w:ascii="TH SarabunPSK" w:hAnsi="TH SarabunPSK" w:cs="TH SarabunPSK"/>
          <w:sz w:val="32"/>
          <w:szCs w:val="32"/>
          <w:cs/>
        </w:rPr>
        <w:t xml:space="preserve">ะมาณ มีจำนวนไม่น้อยกว่าร้อยละ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="002279C3" w:rsidRPr="009D4B8C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เมื่อเทียบกับจำนวนบุคลากรทั้งหมด (โดยไม่นับซ้ำ)</w:t>
      </w:r>
    </w:p>
    <w:p w:rsidR="00F503C0" w:rsidRPr="009D4B8C" w:rsidRDefault="00137948" w:rsidP="000E23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  <w:t>- บุคลากรขององค์การบริหารส่วนตำบล</w:t>
      </w:r>
      <w:r w:rsidR="00961AE6">
        <w:rPr>
          <w:rFonts w:ascii="TH SarabunPSK" w:hAnsi="TH SarabunPSK" w:cs="TH SarabunPSK"/>
          <w:sz w:val="32"/>
          <w:szCs w:val="32"/>
          <w:cs/>
        </w:rPr>
        <w:t>นาดี</w:t>
      </w:r>
      <w:r w:rsidRPr="009D4B8C">
        <w:rPr>
          <w:rFonts w:ascii="TH SarabunPSK" w:hAnsi="TH SarabunPSK" w:cs="TH SarabunPSK"/>
          <w:sz w:val="32"/>
          <w:szCs w:val="32"/>
          <w:cs/>
        </w:rPr>
        <w:t>ที่ได้เข้ารับการฝึกอบรม ส</w:t>
      </w:r>
      <w:r w:rsidR="00804049">
        <w:rPr>
          <w:rFonts w:ascii="TH SarabunPSK" w:hAnsi="TH SarabunPSK" w:cs="TH SarabunPSK"/>
          <w:sz w:val="32"/>
          <w:szCs w:val="32"/>
          <w:cs/>
        </w:rPr>
        <w:t xml:space="preserve">ัมมนา หรือดูงาน อย่างน้อยรายละ </w:t>
      </w:r>
      <w:r w:rsidR="000E2320">
        <w:rPr>
          <w:rFonts w:ascii="TH SarabunPSK" w:hAnsi="TH SarabunPSK" w:cs="TH SarabunPSK" w:hint="cs"/>
          <w:sz w:val="32"/>
          <w:szCs w:val="32"/>
          <w:cs/>
        </w:rPr>
        <w:t>๑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 ครั้ง ในแต่ละปีงบประมาณมีจำนวนไม่น้อยกว่าร้อยละ </w:t>
      </w:r>
      <w:r w:rsidR="000E2320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9D4B8C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เมื่อเทียบกับจำนวนบุคลากรทั้งหมด (โดยไม่นับซ้ำ)</w:t>
      </w:r>
    </w:p>
    <w:p w:rsidR="006E017F" w:rsidRDefault="006E017F" w:rsidP="000E23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1767B7" w:rsidRPr="009D4B8C">
        <w:rPr>
          <w:rFonts w:ascii="TH SarabunPSK" w:hAnsi="TH SarabunPSK" w:cs="TH SarabunPSK"/>
          <w:sz w:val="32"/>
          <w:szCs w:val="32"/>
          <w:cs/>
        </w:rPr>
        <w:t>ส่งเสริมและ</w:t>
      </w:r>
      <w:r w:rsidRPr="009D4B8C">
        <w:rPr>
          <w:rFonts w:ascii="TH SarabunPSK" w:hAnsi="TH SarabunPSK" w:cs="TH SarabunPSK"/>
          <w:sz w:val="32"/>
          <w:szCs w:val="32"/>
          <w:cs/>
        </w:rPr>
        <w:t>สนับสนุนให้บุคลากรในองค์กรได้รับทุนการศึกษาต่อทั้งในระดับปริญญาตรีและปริญญาโท</w:t>
      </w:r>
    </w:p>
    <w:p w:rsidR="00C92CD7" w:rsidRPr="009D4B8C" w:rsidRDefault="00C92CD7" w:rsidP="000E2320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บุคลากรในสังกัดองค์การบริหารส่วนตำบล</w:t>
      </w:r>
      <w:r w:rsidR="00961AE6">
        <w:rPr>
          <w:rFonts w:ascii="TH SarabunPSK" w:hAnsi="TH SarabunPSK" w:cs="TH SarabunPSK" w:hint="cs"/>
          <w:sz w:val="32"/>
          <w:szCs w:val="32"/>
          <w:cs/>
        </w:rPr>
        <w:t>นาดี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ได้รับการพัฒนา การเพิ่มพูนความรู้ ทักษะคุณธรรมและจริยธรรมในการปฏิบัติงาน</w:t>
      </w:r>
    </w:p>
    <w:p w:rsidR="00C925C9" w:rsidRPr="009D4B8C" w:rsidRDefault="00C925C9" w:rsidP="00C925C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ผลการวิเคราะห์สภาพแวดล้อมด้านการพัฒนาบุคลากร (</w:t>
      </w:r>
      <w:r w:rsidRPr="009D4B8C">
        <w:rPr>
          <w:rFonts w:ascii="TH SarabunPSK" w:hAnsi="TH SarabunPSK" w:cs="TH SarabunPSK"/>
          <w:b/>
          <w:bCs/>
          <w:sz w:val="32"/>
          <w:szCs w:val="32"/>
        </w:rPr>
        <w:t>SWOT</w:t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D4B8C">
        <w:rPr>
          <w:rFonts w:ascii="TH SarabunPSK" w:hAnsi="TH SarabunPSK" w:cs="TH SarabunPSK"/>
          <w:b/>
          <w:bCs/>
          <w:sz w:val="32"/>
          <w:szCs w:val="32"/>
        </w:rPr>
        <w:t>Analysis</w:t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925C9" w:rsidRPr="009D4B8C" w:rsidRDefault="00C925C9" w:rsidP="00C925C9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Pr="009D4B8C">
        <w:rPr>
          <w:rFonts w:ascii="TH SarabunPSK" w:hAnsi="TH SarabunPSK" w:cs="TH SarabunPSK"/>
          <w:sz w:val="32"/>
          <w:szCs w:val="32"/>
          <w:u w:val="single"/>
          <w:cs/>
        </w:rPr>
        <w:t>จุดแข็ง</w:t>
      </w:r>
    </w:p>
    <w:p w:rsidR="00C925C9" w:rsidRPr="009D4B8C" w:rsidRDefault="00C925C9" w:rsidP="000E2320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ผู้บริหารขององค์การบริหารส่วนตำบล</w:t>
      </w:r>
      <w:r w:rsidR="00961AE6">
        <w:rPr>
          <w:rFonts w:ascii="TH SarabunPSK" w:hAnsi="TH SarabunPSK" w:cs="TH SarabunPSK"/>
          <w:sz w:val="32"/>
          <w:szCs w:val="32"/>
          <w:cs/>
        </w:rPr>
        <w:t>นาดี</w:t>
      </w:r>
      <w:r w:rsidRPr="009D4B8C">
        <w:rPr>
          <w:rFonts w:ascii="TH SarabunPSK" w:hAnsi="TH SarabunPSK" w:cs="TH SarabunPSK"/>
          <w:sz w:val="32"/>
          <w:szCs w:val="32"/>
          <w:cs/>
        </w:rPr>
        <w:t>ได้ให้ความสำคัญต่อการพัฒนาบุคลากร</w:t>
      </w:r>
    </w:p>
    <w:p w:rsidR="00C925C9" w:rsidRPr="009D4B8C" w:rsidRDefault="00C925C9" w:rsidP="000E2320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มีการสนับสนุนให้บุคลากรได้ศึกษาต่อทั้งในระดับปริญญาตรีและปริญญาโทและส่งเข้ารับการฝึกอบรมทั้งในตำแหน่งที่รับผิดชอบและตามความต้องการเพื่อพัฒนาศักยภาพการทำงาน</w:t>
      </w:r>
    </w:p>
    <w:p w:rsidR="00C925C9" w:rsidRPr="009D4B8C" w:rsidRDefault="00C925C9" w:rsidP="00C925C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มีการตั้งงบประมาณในด้านการพัฒนาบุคลากร</w:t>
      </w:r>
    </w:p>
    <w:p w:rsidR="00C925C9" w:rsidRPr="009D4B8C" w:rsidRDefault="00C925C9" w:rsidP="000E2320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มีระบบอินเตอร์เน็ตที่พร้อมจะสืบค้นข้อมูลข่าวสารหรือหาความรู้ต่างๆผ่านระบบอินเตอร์เน็ตได้ตลอดเวลา</w:t>
      </w:r>
    </w:p>
    <w:p w:rsidR="00C925C9" w:rsidRPr="009D4B8C" w:rsidRDefault="00C925C9" w:rsidP="00C925C9">
      <w:pPr>
        <w:ind w:left="1440"/>
        <w:rPr>
          <w:rFonts w:ascii="TH SarabunPSK" w:hAnsi="TH SarabunPSK" w:cs="TH SarabunPSK"/>
          <w:sz w:val="32"/>
          <w:szCs w:val="32"/>
          <w:u w:val="single"/>
        </w:rPr>
      </w:pPr>
      <w:r w:rsidRPr="009D4B8C">
        <w:rPr>
          <w:rFonts w:ascii="TH SarabunPSK" w:hAnsi="TH SarabunPSK" w:cs="TH SarabunPSK"/>
          <w:sz w:val="32"/>
          <w:szCs w:val="32"/>
          <w:u w:val="single"/>
          <w:cs/>
        </w:rPr>
        <w:t>จุดอ่อน</w:t>
      </w:r>
    </w:p>
    <w:p w:rsidR="00C925C9" w:rsidRPr="009D4B8C" w:rsidRDefault="00C925C9" w:rsidP="00C925C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ขาดการบริหารจัดการทรัพยากรมนุษย์ให้เกิดประโยชน์สูงสุด</w:t>
      </w:r>
    </w:p>
    <w:p w:rsidR="00C925C9" w:rsidRPr="009D4B8C" w:rsidRDefault="00C925C9" w:rsidP="00EE23C9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บุคลากรบางส่วนยังไม่สามารถใช้ระบบเทคโนโลยีสารสนเทศได้อย่างเต็มประสิทธิภาพ</w:t>
      </w:r>
    </w:p>
    <w:p w:rsidR="00C925C9" w:rsidRPr="009D4B8C" w:rsidRDefault="00C925C9" w:rsidP="00C925C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บุคลากรส่วนใหญ่มีข้อจำกัดในการใช้ภาษา</w:t>
      </w:r>
    </w:p>
    <w:p w:rsidR="00C925C9" w:rsidRPr="009D4B8C" w:rsidRDefault="00C925C9" w:rsidP="00EE23C9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บุคลากรบางส่วนขาดความรู้เกี่ยวกับกฎหมายและระเบียบที่เกี่ยวข้องกับการปฏิบัติงาน</w:t>
      </w:r>
    </w:p>
    <w:p w:rsidR="00C92CD7" w:rsidRDefault="00C92CD7" w:rsidP="00EE23C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92CD7" w:rsidRDefault="00C92CD7" w:rsidP="00EE23C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92CD7" w:rsidRDefault="00C92CD7" w:rsidP="00EE23C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01225" w:rsidRPr="00B01225" w:rsidRDefault="00B01225" w:rsidP="00EE23C9">
      <w:pPr>
        <w:jc w:val="center"/>
        <w:rPr>
          <w:rFonts w:ascii="TH SarabunPSK" w:hAnsi="TH SarabunPSK" w:cs="TH SarabunPSK" w:hint="cs"/>
          <w:sz w:val="16"/>
          <w:szCs w:val="16"/>
        </w:rPr>
      </w:pPr>
    </w:p>
    <w:p w:rsidR="00316AA3" w:rsidRDefault="00316AA3" w:rsidP="00EE23C9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74D5" w:rsidRDefault="005D74D5" w:rsidP="00EE23C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23C9" w:rsidRDefault="00EE23C9" w:rsidP="00EE23C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B0122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16AA3" w:rsidRDefault="00316AA3" w:rsidP="00EE23C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92CD7" w:rsidRPr="009D4B8C" w:rsidRDefault="00C92CD7" w:rsidP="00C92CD7">
      <w:pPr>
        <w:ind w:left="1440"/>
        <w:rPr>
          <w:rFonts w:ascii="TH SarabunPSK" w:hAnsi="TH SarabunPSK" w:cs="TH SarabunPSK"/>
          <w:sz w:val="32"/>
          <w:szCs w:val="32"/>
          <w:u w:val="single"/>
        </w:rPr>
      </w:pPr>
      <w:r w:rsidRPr="009D4B8C">
        <w:rPr>
          <w:rFonts w:ascii="TH SarabunPSK" w:hAnsi="TH SarabunPSK" w:cs="TH SarabunPSK"/>
          <w:sz w:val="32"/>
          <w:szCs w:val="32"/>
          <w:u w:val="single"/>
          <w:cs/>
        </w:rPr>
        <w:t>โอกาส</w:t>
      </w:r>
    </w:p>
    <w:p w:rsidR="00C92CD7" w:rsidRPr="009D4B8C" w:rsidRDefault="00C92CD7" w:rsidP="00C92CD7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บุคลากรมีความสนใจและต้องการที่จะพัฒนาอบรมหลักสูตรระยะสั้นในหลักสูตรที่เป็นประโยชน์ต่อการพัฒนางาน</w:t>
      </w:r>
    </w:p>
    <w:p w:rsidR="00C92CD7" w:rsidRDefault="00C92CD7" w:rsidP="00C92CD7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มีความร่วมมือกับกรมส่งเสริมการปกครองท้องถิ่นและหน่วยงานอื่น ในการพัฒนาบุคลากร</w:t>
      </w:r>
    </w:p>
    <w:p w:rsidR="00C925C9" w:rsidRPr="009D4B8C" w:rsidRDefault="00C925C9" w:rsidP="00C925C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961AE6">
        <w:rPr>
          <w:rFonts w:ascii="TH SarabunPSK" w:hAnsi="TH SarabunPSK" w:cs="TH SarabunPSK"/>
          <w:sz w:val="32"/>
          <w:szCs w:val="32"/>
          <w:cs/>
        </w:rPr>
        <w:t>นาดี</w:t>
      </w:r>
      <w:r w:rsidRPr="009D4B8C">
        <w:rPr>
          <w:rFonts w:ascii="TH SarabunPSK" w:hAnsi="TH SarabunPSK" w:cs="TH SarabunPSK"/>
          <w:sz w:val="32"/>
          <w:szCs w:val="32"/>
          <w:cs/>
        </w:rPr>
        <w:t>สนับสนุนงบประมาณในการพัฒนาบุคลากรและพัฒนาเทคโนโลยี</w:t>
      </w:r>
    </w:p>
    <w:p w:rsidR="00C925C9" w:rsidRPr="009D4B8C" w:rsidRDefault="00C925C9" w:rsidP="00C925C9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9D4B8C">
        <w:rPr>
          <w:rFonts w:ascii="TH SarabunPSK" w:hAnsi="TH SarabunPSK" w:cs="TH SarabunPSK"/>
          <w:sz w:val="32"/>
          <w:szCs w:val="32"/>
          <w:u w:val="single"/>
          <w:cs/>
        </w:rPr>
        <w:t>ภัยคุกคาม</w:t>
      </w:r>
    </w:p>
    <w:p w:rsidR="00C925C9" w:rsidRPr="009D4B8C" w:rsidRDefault="00C925C9" w:rsidP="00C925C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อัตรากำลังจำนวนพนักงานล้นแต่ขาดประสิทธิภาพในการทำงาน</w:t>
      </w:r>
    </w:p>
    <w:p w:rsidR="00C925C9" w:rsidRPr="009D4B8C" w:rsidRDefault="00C925C9" w:rsidP="00C925C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>งบประมาณที่อุดหนุนบุคลากรที่ตั้งไว้มีจำกัด</w:t>
      </w:r>
    </w:p>
    <w:p w:rsidR="00C925C9" w:rsidRPr="00EE23C9" w:rsidRDefault="00C925C9" w:rsidP="00C925C9">
      <w:pPr>
        <w:rPr>
          <w:rFonts w:ascii="TH SarabunPSK" w:hAnsi="TH SarabunPSK" w:cs="TH SarabunPSK" w:hint="cs"/>
          <w:sz w:val="16"/>
          <w:szCs w:val="16"/>
        </w:rPr>
      </w:pPr>
    </w:p>
    <w:p w:rsidR="006B29A7" w:rsidRDefault="00EE23C9" w:rsidP="007F5F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6B29A7" w:rsidRPr="009D4B8C">
        <w:rPr>
          <w:rFonts w:ascii="TH SarabunPSK" w:hAnsi="TH SarabunPSK" w:cs="TH SarabunPSK"/>
          <w:b/>
          <w:bCs/>
          <w:sz w:val="32"/>
          <w:szCs w:val="32"/>
          <w:cs/>
        </w:rPr>
        <w:t>. หลักสูตรการพัฒนาบุคลากร</w:t>
      </w:r>
    </w:p>
    <w:p w:rsidR="0053312F" w:rsidRPr="0053312F" w:rsidRDefault="0053312F" w:rsidP="00506B69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961AE6">
        <w:rPr>
          <w:rFonts w:ascii="TH SarabunPSK" w:hAnsi="TH SarabunPSK" w:cs="TH SarabunPSK" w:hint="cs"/>
          <w:sz w:val="32"/>
          <w:szCs w:val="32"/>
          <w:cs/>
        </w:rPr>
        <w:t>นาดี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หลักสูตรการพัฒนาสำหรับบุคลากรในแต่ละตำแหน่งต้องได้รับการพัฒนาอย่างน้อยในหลักสูตรหนึ่งหรือหลายหลักสูตร ดังนี้</w:t>
      </w:r>
    </w:p>
    <w:p w:rsidR="0053312F" w:rsidRDefault="0053312F" w:rsidP="007F5F31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B6B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หลักสูตรความรู้พื้นฐานในการปฏิบัติราชการ </w:t>
      </w:r>
      <w:r w:rsidRPr="0053312F">
        <w:rPr>
          <w:rFonts w:ascii="TH SarabunPSK" w:hAnsi="TH SarabunPSK" w:cs="TH SarabunPSK" w:hint="cs"/>
          <w:sz w:val="32"/>
          <w:szCs w:val="32"/>
          <w:cs/>
        </w:rPr>
        <w:t>ได้แก่ความรู้เกี่ยวกับ</w:t>
      </w:r>
    </w:p>
    <w:p w:rsidR="0053312F" w:rsidRPr="007A4A32" w:rsidRDefault="0053312F" w:rsidP="00506B69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รัฐธรรมนูญแห่งราชการอาณาจักรไทย พ.ศ.๒๕๕๐</w:t>
      </w:r>
      <w:r w:rsidR="007A4A32">
        <w:rPr>
          <w:rFonts w:ascii="TH SarabunPSK" w:hAnsi="TH SarabunPSK" w:cs="TH SarabunPSK"/>
          <w:sz w:val="32"/>
          <w:szCs w:val="32"/>
        </w:rPr>
        <w:t xml:space="preserve"> </w:t>
      </w:r>
      <w:r w:rsidR="007A4A32">
        <w:rPr>
          <w:rFonts w:ascii="TH SarabunPSK" w:hAnsi="TH SarabunPSK" w:cs="TH SarabunPSK" w:hint="cs"/>
          <w:sz w:val="32"/>
          <w:szCs w:val="32"/>
          <w:cs/>
        </w:rPr>
        <w:t>และฉบับปัจจุบัน</w:t>
      </w:r>
    </w:p>
    <w:p w:rsidR="0053312F" w:rsidRDefault="0053312F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พระราชบัญญัติสภาตำบลและองค์การบริหารส่วนตำบล พ.ศ.๒๕๓๗ และที่แก้ไขเพิ่มเติม ฉบับที่ ๖ พ.ศ.๒๕๕๒</w:t>
      </w:r>
    </w:p>
    <w:p w:rsidR="0053312F" w:rsidRDefault="0053312F" w:rsidP="00506B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พระราชบัญญัติกำหนดแผนกำหนด</w:t>
      </w:r>
      <w:r w:rsidR="00506B69">
        <w:rPr>
          <w:rFonts w:ascii="TH SarabunPSK" w:hAnsi="TH SarabunPSK" w:cs="TH SarabunPSK" w:hint="cs"/>
          <w:sz w:val="32"/>
          <w:szCs w:val="32"/>
          <w:cs/>
        </w:rPr>
        <w:t>แผนและขั้นตอนการกระจายอำนาจ ให้แก่องค์กรปกครองส่วนท้องถิ่น พ.ศ.๒๕๔๒</w:t>
      </w:r>
    </w:p>
    <w:p w:rsidR="00506B69" w:rsidRDefault="00506B69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 พระราชบัญญัติระเบียบบริหารงานบุคคลส่วนท้องถิ่น พ.ศ.๒๕๔๒</w:t>
      </w:r>
    </w:p>
    <w:p w:rsidR="00506B69" w:rsidRDefault="00506B69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 พระราชบัญญัติความรับผิดทางละเมิดของเจ้าหน้าที่ พ.ศ.๒๕๔๒</w:t>
      </w:r>
    </w:p>
    <w:p w:rsidR="00506B69" w:rsidRDefault="00506B69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๖) พระราชบัญญัติข้อมูลข่าวสารของราชการ พ.ศ.๒๕๔๐</w:t>
      </w:r>
    </w:p>
    <w:p w:rsidR="00506B69" w:rsidRDefault="00506B69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๗) </w:t>
      </w:r>
      <w:r w:rsidR="00667B80">
        <w:rPr>
          <w:rFonts w:ascii="TH SarabunPSK" w:hAnsi="TH SarabunPSK" w:cs="TH SarabunPSK" w:hint="cs"/>
          <w:sz w:val="32"/>
          <w:szCs w:val="32"/>
          <w:cs/>
        </w:rPr>
        <w:t>พระราชบัญญัติวิธีปฏิบัติราชการทางปกครอง</w:t>
      </w:r>
      <w:r w:rsidR="009B6BBE">
        <w:rPr>
          <w:rFonts w:ascii="TH SarabunPSK" w:hAnsi="TH SarabunPSK" w:cs="TH SarabunPSK" w:hint="cs"/>
          <w:sz w:val="32"/>
          <w:szCs w:val="32"/>
          <w:cs/>
        </w:rPr>
        <w:t xml:space="preserve"> พ.ศ.๒๕๓๙</w:t>
      </w:r>
    </w:p>
    <w:p w:rsidR="009B6BBE" w:rsidRDefault="009B6BBE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๘) กฎหมายต่างๆ ที่เกี่ยวข้อง</w:t>
      </w:r>
    </w:p>
    <w:p w:rsidR="009B6BBE" w:rsidRDefault="009B6BBE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๙) ความรู้เกี่ยวกับเศรษฐกิจ สังคม การเมือง การปกครอง และการบริหารราชการแผ่นดิน</w:t>
      </w:r>
    </w:p>
    <w:p w:rsidR="009B6BBE" w:rsidRDefault="009B6BBE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  </w:t>
      </w:r>
      <w:r w:rsidRPr="009B6BB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หลักสูตรการพัฒนาเกี่ยวกับงานในหน้าที่ที่รับผิดชอบ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ได้แก่ความรู้เกี่ยวกับ</w:t>
      </w:r>
    </w:p>
    <w:p w:rsidR="009B6BBE" w:rsidRDefault="009B6BBE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พระราชบัญญัติภาษีป้าย พ.ศ.๒๕๑๐</w:t>
      </w:r>
    </w:p>
    <w:p w:rsidR="009B6BBE" w:rsidRDefault="009B6BBE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พระราชบัญญัติภาษีโรงเรือนและที่ดิน พ.ศ.๒๔๗๕</w:t>
      </w:r>
    </w:p>
    <w:p w:rsidR="009B6BBE" w:rsidRDefault="009B6BBE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พระราชบัญญัติภาษีบำรุงท้องที่ พ.ศ.๒๕๐๘</w:t>
      </w:r>
    </w:p>
    <w:p w:rsidR="009B6BBE" w:rsidRDefault="009B6BBE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 พระราชบัญญัติขุดดินและถมดิน พ.ศ.๒๕๔๓</w:t>
      </w:r>
    </w:p>
    <w:p w:rsidR="009B6BBE" w:rsidRDefault="009B6BBE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 พระราชบัญญัติควบคุมอาคาร พ.ศ.๒๕๒๒ และฉบับแก้ไขเพิ่มเติมจนถึงปัจจุบัน</w:t>
      </w:r>
    </w:p>
    <w:p w:rsidR="009B6BBE" w:rsidRDefault="009B6BBE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๖) ระเบียบกฎหมายและแนวทางในการปฏิบัติงานขององค์การบริหารส่วนตำบล ตามหน้าที่ความรับผิดชอบของแต่ละตำแหน่ง เช่น ระเบียบกระทรวงมหาดไทยว่าด้วยวิธีการงบประมาณขององค์กรปกครองส่วนท้องถิ่น พ.ศ.๒๕๔๒ และฉบับที่แก้ไขเพิ่มเติมจนถึงปัจจุบัน</w:t>
      </w:r>
    </w:p>
    <w:p w:rsidR="009B6BBE" w:rsidRDefault="009B6BBE" w:rsidP="00506B6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6BBE">
        <w:rPr>
          <w:rFonts w:ascii="TH SarabunPSK" w:hAnsi="TH SarabunPSK" w:cs="TH SarabunPSK" w:hint="cs"/>
          <w:b/>
          <w:bCs/>
          <w:sz w:val="32"/>
          <w:szCs w:val="32"/>
          <w:cs/>
        </w:rPr>
        <w:t>๓.๓  หลักสูตรความรู้และทักษะเฉพาะของงานในแต่ละตำแหน่ง</w:t>
      </w:r>
    </w:p>
    <w:p w:rsidR="003D3586" w:rsidRDefault="003D3586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หลักสูตรการพัฒนาเกี่ยวกับงานในหน้าที่ที่รับผิดชอบ</w:t>
      </w:r>
    </w:p>
    <w:p w:rsidR="003D3586" w:rsidRDefault="003D3586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หลักสูตรความรู้พื้นฐานในการปฏิบัติราชการ</w:t>
      </w:r>
    </w:p>
    <w:p w:rsidR="00D67A38" w:rsidRDefault="003D3586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67A38" w:rsidRDefault="00D67A38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67A38" w:rsidRDefault="002A567D" w:rsidP="00D67A3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01225">
        <w:rPr>
          <w:rFonts w:ascii="TH SarabunPSK" w:hAnsi="TH SarabunPSK" w:cs="TH SarabunPSK" w:hint="cs"/>
          <w:sz w:val="32"/>
          <w:szCs w:val="32"/>
          <w:cs/>
        </w:rPr>
        <w:t>๔</w:t>
      </w:r>
      <w:r w:rsidR="00D67A38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16AA3" w:rsidRDefault="00316AA3" w:rsidP="00D67A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7A38" w:rsidRDefault="00316AA3" w:rsidP="00316AA3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 หลักสูตรความรู้และทักษะเฉพาะของงานในแต่ละตำแหน่ง</w:t>
      </w:r>
    </w:p>
    <w:p w:rsidR="003D3586" w:rsidRDefault="00D67A38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3586">
        <w:rPr>
          <w:rFonts w:ascii="TH SarabunPSK" w:hAnsi="TH SarabunPSK" w:cs="TH SarabunPSK" w:hint="cs"/>
          <w:sz w:val="32"/>
          <w:szCs w:val="32"/>
          <w:cs/>
        </w:rPr>
        <w:t>๔) หลักสูตรพนักงานจ้างทุกตำแหน่ง</w:t>
      </w:r>
    </w:p>
    <w:p w:rsidR="003D3586" w:rsidRDefault="003D3586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 การส่งเสริมการศึกษาระดับปริญญาตรี</w:t>
      </w:r>
    </w:p>
    <w:p w:rsidR="003D3586" w:rsidRDefault="00D67A38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๖) การส่งเสริมการศึกษาระดับปริญญาโท</w:t>
      </w:r>
    </w:p>
    <w:p w:rsidR="00D67A38" w:rsidRDefault="00D67A38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๗) การส่งเสริมระบบคุณธรรมจริยธรรม</w:t>
      </w:r>
    </w:p>
    <w:p w:rsidR="00D67A38" w:rsidRDefault="00D67A38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๘) พัฒนาระบบ </w:t>
      </w:r>
      <w:r>
        <w:rPr>
          <w:rFonts w:ascii="TH SarabunPSK" w:hAnsi="TH SarabunPSK" w:cs="TH SarabunPSK"/>
          <w:sz w:val="32"/>
          <w:szCs w:val="32"/>
        </w:rPr>
        <w:t>IT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ให้มีประสิทธิภาพ</w:t>
      </w:r>
    </w:p>
    <w:p w:rsidR="00D67A38" w:rsidRDefault="00D67A38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๙) เทคนิคการบริหารงานสมัยใหม่</w:t>
      </w:r>
    </w:p>
    <w:p w:rsidR="00D67A38" w:rsidRDefault="005A72D5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๑๐) </w:t>
      </w:r>
      <w:r w:rsidR="00BD246E">
        <w:rPr>
          <w:rFonts w:ascii="TH SarabunPSK" w:hAnsi="TH SarabunPSK" w:cs="TH SarabunPSK" w:hint="cs"/>
          <w:sz w:val="32"/>
          <w:szCs w:val="32"/>
          <w:cs/>
        </w:rPr>
        <w:t>มนุษย์สัมพันธ์ในองค์กร</w:t>
      </w:r>
    </w:p>
    <w:p w:rsidR="00BD246E" w:rsidRDefault="00BD246E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๑๑) หลักสูตรด้านคุณธรรมและจริยธรรม</w:t>
      </w:r>
    </w:p>
    <w:p w:rsidR="00442D63" w:rsidRDefault="00442D63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การปฏิบัติตนตามประมวลจริยธรรมของข้าราชการ</w:t>
      </w:r>
    </w:p>
    <w:p w:rsidR="00442D63" w:rsidRDefault="00442D63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การพัฒนาคุณธรรมและจริยธรรมในการปฏิบัติงาน</w:t>
      </w:r>
    </w:p>
    <w:p w:rsidR="00442D63" w:rsidRDefault="00442D63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0E1B">
        <w:rPr>
          <w:rFonts w:ascii="TH SarabunPSK" w:hAnsi="TH SarabunPSK" w:cs="TH SarabunPSK" w:hint="cs"/>
          <w:sz w:val="32"/>
          <w:szCs w:val="32"/>
          <w:cs/>
        </w:rPr>
        <w:t>๑๒) จัดทำแผนการพัฒนาพนักงานส่วนตำบลเพื่อการทำงานที่มีประสิทธิภาพ</w:t>
      </w:r>
    </w:p>
    <w:p w:rsidR="006C0E1B" w:rsidRPr="00650EAB" w:rsidRDefault="006C0E1B" w:rsidP="00506B69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6C0E1B" w:rsidRDefault="006C0E1B" w:rsidP="00506B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0E1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๑) หลักสูตรต่างๆ ให้รวมถึงหลักสูตรที่ส่วนราชการหรือหน่วยงานต่างๆ จัดขึ้น และมีเนื้อหา สอดคล้องกับแนวทางดังกล่าวข้างต้น</w:t>
      </w:r>
    </w:p>
    <w:p w:rsidR="006C0E1B" w:rsidRDefault="006C0E1B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๒) หลักสูตรในแต่ละด้านสามารถจัดรวมไว้ในโครงการพัฒนาพนักงานส่วนตำบลโครงการเดียวกันได้</w:t>
      </w:r>
    </w:p>
    <w:p w:rsidR="006C0E1B" w:rsidRPr="00650EAB" w:rsidRDefault="006C0E1B" w:rsidP="00506B69">
      <w:pPr>
        <w:jc w:val="thaiDistribute"/>
        <w:rPr>
          <w:rFonts w:ascii="TH SarabunPSK" w:hAnsi="TH SarabunPSK" w:cs="TH SarabunPSK" w:hint="cs"/>
          <w:sz w:val="16"/>
          <w:szCs w:val="16"/>
          <w:cs/>
        </w:rPr>
      </w:pPr>
    </w:p>
    <w:p w:rsidR="006C0E1B" w:rsidRDefault="00650EAB" w:rsidP="00506B6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650EAB">
        <w:rPr>
          <w:rFonts w:ascii="TH SarabunPSK" w:hAnsi="TH SarabunPSK" w:cs="TH SarabunPSK" w:hint="cs"/>
          <w:b/>
          <w:bCs/>
          <w:sz w:val="32"/>
          <w:szCs w:val="32"/>
          <w:cs/>
        </w:rPr>
        <w:t>๔.  ประเด็นที่ต้องพัฒนา</w:t>
      </w:r>
    </w:p>
    <w:p w:rsidR="00650EAB" w:rsidRDefault="00650EAB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50EAB">
        <w:rPr>
          <w:rFonts w:ascii="TH SarabunPSK" w:hAnsi="TH SarabunPSK" w:cs="TH SarabunPSK" w:hint="cs"/>
          <w:sz w:val="32"/>
          <w:szCs w:val="32"/>
          <w:cs/>
        </w:rPr>
        <w:t>๔.๑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ควรให้มีการปรับปรุงกระบวนการทำงานพร้อมเน้นกระบวนการสารสนเทศมาใช้งาน</w:t>
      </w:r>
    </w:p>
    <w:p w:rsidR="00650EAB" w:rsidRDefault="00650EAB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๔.๒  ควรมีการพัฒนาองค์ความรู้เพื่อสร้างข้าราชการให้เป็นมืออาชีพ</w:t>
      </w:r>
    </w:p>
    <w:p w:rsidR="00650EAB" w:rsidRDefault="00650EAB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๔.๓  บริหารจัดการฐานข้อมูลให้เชื่อโยงทุกส่วนราชการ</w:t>
      </w:r>
    </w:p>
    <w:p w:rsidR="00650EAB" w:rsidRDefault="00650EAB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๔.๔  พัฒนาระบบบริการประชาชนให้มีประสิทธิภาพได้มาตรฐาน</w:t>
      </w:r>
    </w:p>
    <w:p w:rsidR="00650EAB" w:rsidRDefault="00650EAB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๔.๕  พัฒนาระบบประเมินผลการปฏิบัติงานข้าราชการ</w:t>
      </w:r>
    </w:p>
    <w:p w:rsidR="002D5A68" w:rsidRDefault="002D5A68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๔.๖  วางแผนบริหารอัตรากำลังและปรับอัตรากำลังให้เหมาะสม</w:t>
      </w:r>
    </w:p>
    <w:p w:rsidR="002D5A68" w:rsidRDefault="002D5A68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๔.๗  พัฒนาการกระจายอำนาจ</w:t>
      </w:r>
    </w:p>
    <w:p w:rsidR="002D5A68" w:rsidRDefault="002D5A68" w:rsidP="00506B6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๔.๘  พัฒนาระบบตอบแทนและแรงจูงใจ</w:t>
      </w:r>
    </w:p>
    <w:p w:rsidR="00021E9B" w:rsidRPr="002A567D" w:rsidRDefault="006F7C7E" w:rsidP="00021E9B">
      <w:pPr>
        <w:jc w:val="thaiDistribute"/>
        <w:rPr>
          <w:rFonts w:ascii="TH SarabunPSK" w:hAnsi="TH SarabunPSK" w:cs="TH SarabunPSK"/>
          <w:sz w:val="16"/>
          <w:szCs w:val="16"/>
        </w:rPr>
      </w:pPr>
      <w:r w:rsidRPr="009D4B8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21E9B" w:rsidRDefault="00021E9B" w:rsidP="00021E9B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021E9B">
        <w:rPr>
          <w:rFonts w:ascii="TH SarabunPSK" w:hAnsi="TH SarabunPSK" w:cs="TH SarabunPSK" w:hint="cs"/>
          <w:b/>
          <w:bCs/>
          <w:sz w:val="32"/>
          <w:szCs w:val="32"/>
          <w:cs/>
        </w:rPr>
        <w:t>๕.  วิธีการพัฒนา</w:t>
      </w:r>
    </w:p>
    <w:p w:rsidR="00021E9B" w:rsidRDefault="00021E9B" w:rsidP="00021E9B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21E9B">
        <w:rPr>
          <w:rFonts w:ascii="TH SarabunPSK" w:hAnsi="TH SarabunPSK" w:cs="TH SarabunPSK" w:hint="cs"/>
          <w:sz w:val="32"/>
          <w:szCs w:val="32"/>
          <w:cs/>
        </w:rPr>
        <w:t>วิธีการพัฒนาพนักงานส่วนตำบล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พนักงานจ้าง และบุคลากร ขององค์การบริหารส่วนตำบล</w:t>
      </w:r>
      <w:r w:rsidR="00961AE6">
        <w:rPr>
          <w:rFonts w:ascii="TH SarabunPSK" w:hAnsi="TH SarabunPSK" w:cs="TH SarabunPSK" w:hint="cs"/>
          <w:sz w:val="32"/>
          <w:szCs w:val="32"/>
          <w:cs/>
        </w:rPr>
        <w:t>นาดี</w:t>
      </w:r>
    </w:p>
    <w:p w:rsidR="00021E9B" w:rsidRDefault="00021E9B" w:rsidP="00021E9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กำหนดวิธีการพัฒนา ตามความจำเป็นและความเหมาะสมในการดำเนินการ โดยใช้วิธีดังนี้</w:t>
      </w:r>
    </w:p>
    <w:p w:rsidR="00021E9B" w:rsidRPr="00021E9B" w:rsidRDefault="00021E9B" w:rsidP="00021E9B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021E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วิธีการดำเนินการ</w:t>
      </w:r>
    </w:p>
    <w:p w:rsidR="00021E9B" w:rsidRDefault="00021E9B" w:rsidP="00021E9B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๑)  การปฐมนิเทศ</w:t>
      </w:r>
    </w:p>
    <w:p w:rsidR="00021E9B" w:rsidRDefault="00021E9B" w:rsidP="00021E9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๒)  การฝึกอบรม</w:t>
      </w:r>
    </w:p>
    <w:p w:rsidR="00021E9B" w:rsidRDefault="00021E9B" w:rsidP="00021E9B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๓)  การศึกษาหรือดูงาน</w:t>
      </w:r>
    </w:p>
    <w:p w:rsidR="00021E9B" w:rsidRDefault="00021E9B" w:rsidP="00021E9B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๔)  การประชุมเชิงปฏิบัติการ หรือการสัมมนารวมถึงการประชุมประจำเดือนขององค์การบริหารส่วนตำบลในการถ่ายทอดความรู้ในการปฏิบัติงาน</w:t>
      </w:r>
    </w:p>
    <w:p w:rsidR="00021E9B" w:rsidRDefault="00021E9B" w:rsidP="00021E9B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๕)  การสอนงาน การให้คำปรึกษา</w:t>
      </w:r>
    </w:p>
    <w:p w:rsidR="00021E9B" w:rsidRDefault="00021E9B" w:rsidP="00021E9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๖)  การมอบหมายงาน</w:t>
      </w:r>
    </w:p>
    <w:p w:rsidR="00021E9B" w:rsidRDefault="00021E9B" w:rsidP="00021E9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๗)  การให้การศึกษา</w:t>
      </w:r>
    </w:p>
    <w:p w:rsidR="002A567D" w:rsidRDefault="00021E9B" w:rsidP="00021E9B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A567D" w:rsidRDefault="002A567D" w:rsidP="00021E9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A567D" w:rsidRDefault="002A567D" w:rsidP="00021E9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A567D" w:rsidRDefault="002A567D" w:rsidP="002A567D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2A567D" w:rsidRDefault="002A567D" w:rsidP="002A567D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B01225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A567D" w:rsidRPr="002A567D" w:rsidRDefault="002A567D" w:rsidP="00021E9B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021E9B" w:rsidRPr="00021E9B" w:rsidRDefault="002A567D" w:rsidP="00021E9B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1E9B" w:rsidRPr="00021E9B">
        <w:rPr>
          <w:rFonts w:ascii="TH SarabunPSK" w:hAnsi="TH SarabunPSK" w:cs="TH SarabunPSK" w:hint="cs"/>
          <w:b/>
          <w:bCs/>
          <w:sz w:val="32"/>
          <w:szCs w:val="32"/>
          <w:cs/>
        </w:rPr>
        <w:t>๒. แนวทางการดำเนินการ</w:t>
      </w:r>
    </w:p>
    <w:p w:rsidR="00021E9B" w:rsidRDefault="00FC330F" w:rsidP="00FC330F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การดำเนินการพัฒนาพนักงานส่วนตำบล พนักงานจ้าง และบุคลากรขององค์การบริหารส่วนตำบล</w:t>
      </w:r>
      <w:r w:rsidR="00961AE6">
        <w:rPr>
          <w:rFonts w:ascii="TH SarabunPSK" w:hAnsi="TH SarabunPSK" w:cs="TH SarabunPSK" w:hint="cs"/>
          <w:sz w:val="32"/>
          <w:szCs w:val="32"/>
          <w:cs/>
        </w:rPr>
        <w:t>นาดี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นอกจากม</w:t>
      </w:r>
      <w:r w:rsidR="000E64DE">
        <w:rPr>
          <w:rFonts w:ascii="TH SarabunPSK" w:hAnsi="TH SarabunPSK" w:cs="TH SarabunPSK" w:hint="cs"/>
          <w:sz w:val="32"/>
          <w:szCs w:val="32"/>
          <w:cs/>
        </w:rPr>
        <w:t>ีวิธีการดำเนินการตาม ข้อ ๑ แล้ว แนวทางในการดำเนินการได้ กำหนดแนวทางการดำเนินการไว้ ๓ แนวทาง ดังนี้</w:t>
      </w:r>
    </w:p>
    <w:p w:rsidR="000E64DE" w:rsidRDefault="000E64DE" w:rsidP="000E64DE">
      <w:pPr>
        <w:numPr>
          <w:ilvl w:val="0"/>
          <w:numId w:val="4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องค์การบริหารส่วนตำบลดำเนินการเอง</w:t>
      </w:r>
    </w:p>
    <w:p w:rsidR="000E64DE" w:rsidRDefault="000E64DE" w:rsidP="000E64D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๒)  สถาบันพัฒนาบุคลากรท้องถิ่นกรมส่งเสริมการปกครองท้องถิ่น เป็นผู้ดำเนินการโดยองค์การบริหาร</w:t>
      </w:r>
    </w:p>
    <w:p w:rsidR="000E64DE" w:rsidRDefault="000E64DE" w:rsidP="000E64DE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ส่วนตำบลจัดส่งพนักงานส่วนตำบลเข้ารับการอบรม</w:t>
      </w:r>
    </w:p>
    <w:p w:rsidR="000E64DE" w:rsidRDefault="000E64DE" w:rsidP="000E64D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๓)  ส่วนราชการหรือหน่วยงานอื่นๆ ดำเนินการสอดคล้องกับแผนพัฒนาพนักงานส่วนตำบลขององค์การบริหารส่วนตำบล</w:t>
      </w:r>
      <w:r w:rsidR="00961AE6">
        <w:rPr>
          <w:rFonts w:ascii="TH SarabunPSK" w:hAnsi="TH SarabunPSK" w:cs="TH SarabunPSK" w:hint="cs"/>
          <w:sz w:val="32"/>
          <w:szCs w:val="32"/>
          <w:cs/>
        </w:rPr>
        <w:t>นาดี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เป็นผู้ดำเนินการ</w:t>
      </w:r>
    </w:p>
    <w:p w:rsidR="000E64DE" w:rsidRDefault="000E64DE" w:rsidP="000E64DE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E64DE">
        <w:rPr>
          <w:rFonts w:ascii="TH SarabunPSK" w:hAnsi="TH SarabunPSK" w:cs="TH SarabunPSK" w:hint="cs"/>
          <w:b/>
          <w:bCs/>
          <w:sz w:val="32"/>
          <w:szCs w:val="32"/>
          <w:cs/>
        </w:rPr>
        <w:t>๓.  ระยะเวลาในการดำเนินการพัฒนา</w:t>
      </w:r>
    </w:p>
    <w:p w:rsidR="000E64DE" w:rsidRDefault="0094315B" w:rsidP="000E64D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๑)  ปีงบประมาณ พ.ศ.๒๕๖</w:t>
      </w:r>
      <w:r w:rsidR="00A328DD">
        <w:rPr>
          <w:rFonts w:ascii="TH SarabunPSK" w:hAnsi="TH SarabunPSK" w:cs="TH SarabunPSK" w:hint="cs"/>
          <w:sz w:val="32"/>
          <w:szCs w:val="32"/>
          <w:cs/>
        </w:rPr>
        <w:t>๓  ตั้งแต่  ๑  ตุลาคม 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ถึงวันที่ ๓๐ กันยายน ๒๕๖</w:t>
      </w:r>
      <w:r w:rsidR="00A328DD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0E64DE" w:rsidRPr="000E64DE" w:rsidRDefault="000E64DE" w:rsidP="000E64DE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E64DE">
        <w:rPr>
          <w:rFonts w:ascii="TH SarabunPSK" w:hAnsi="TH SarabunPSK" w:cs="TH SarabunPSK" w:hint="cs"/>
          <w:b/>
          <w:bCs/>
          <w:sz w:val="32"/>
          <w:szCs w:val="32"/>
          <w:cs/>
        </w:rPr>
        <w:t>๔.  โครงการตามแผนพัฒนาบุคลากร</w:t>
      </w:r>
    </w:p>
    <w:p w:rsidR="00376105" w:rsidRPr="009D4B8C" w:rsidRDefault="000E64DE" w:rsidP="003E69F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</w:t>
      </w:r>
      <w:r w:rsidR="00961AE6">
        <w:rPr>
          <w:rFonts w:ascii="TH SarabunPSK" w:hAnsi="TH SarabunPSK" w:cs="TH SarabunPSK" w:hint="cs"/>
          <w:sz w:val="32"/>
          <w:szCs w:val="32"/>
          <w:cs/>
        </w:rPr>
        <w:t>นาดี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จึงได้จัดทำโครงการครอบคลุม ตามหลักสูตรความรู้พื้นฐานในการปฏิบัติราชการ</w:t>
      </w:r>
      <w:r w:rsidR="003E69F9">
        <w:rPr>
          <w:rFonts w:ascii="TH SarabunPSK" w:hAnsi="TH SarabunPSK" w:cs="TH SarabunPSK" w:hint="cs"/>
          <w:sz w:val="32"/>
          <w:szCs w:val="32"/>
          <w:cs/>
        </w:rPr>
        <w:t xml:space="preserve"> หลักสูตรการพัฒนาเกี่ยวกับงานในหน้าที่รับผิดชอบ หลักสูตรความรู้และทักษะเฉพาะของงานในแต่ละตำแหน่ง หลักสูตรด้านการบริหาร หลักสูตรด้านคุณธรรมและจริยธรรม ตามโครงการต่างๆ ดังนี้</w:t>
      </w:r>
    </w:p>
    <w:p w:rsidR="00376105" w:rsidRPr="009D4B8C" w:rsidRDefault="00376105" w:rsidP="007F5F31">
      <w:pPr>
        <w:rPr>
          <w:rFonts w:ascii="TH SarabunPSK" w:hAnsi="TH SarabunPSK" w:cs="TH SarabunPSK"/>
          <w:sz w:val="32"/>
          <w:szCs w:val="32"/>
        </w:rPr>
      </w:pPr>
    </w:p>
    <w:p w:rsidR="00376105" w:rsidRPr="009D4B8C" w:rsidRDefault="00376105" w:rsidP="007F5F31">
      <w:pPr>
        <w:rPr>
          <w:rFonts w:ascii="TH SarabunPSK" w:hAnsi="TH SarabunPSK" w:cs="TH SarabunPSK"/>
          <w:sz w:val="32"/>
          <w:szCs w:val="32"/>
        </w:rPr>
      </w:pPr>
    </w:p>
    <w:p w:rsidR="00376105" w:rsidRPr="009D4B8C" w:rsidRDefault="00376105" w:rsidP="007F5F31">
      <w:pPr>
        <w:rPr>
          <w:rFonts w:ascii="TH SarabunPSK" w:hAnsi="TH SarabunPSK" w:cs="TH SarabunPSK"/>
          <w:sz w:val="32"/>
          <w:szCs w:val="32"/>
        </w:rPr>
      </w:pPr>
    </w:p>
    <w:p w:rsidR="00376105" w:rsidRPr="009D4B8C" w:rsidRDefault="00376105" w:rsidP="007F5F31">
      <w:pPr>
        <w:rPr>
          <w:rFonts w:ascii="TH SarabunPSK" w:hAnsi="TH SarabunPSK" w:cs="TH SarabunPSK"/>
          <w:sz w:val="32"/>
          <w:szCs w:val="32"/>
        </w:rPr>
        <w:sectPr w:rsidR="00376105" w:rsidRPr="009D4B8C" w:rsidSect="00316AA3">
          <w:pgSz w:w="11906" w:h="16838"/>
          <w:pgMar w:top="719" w:right="1133" w:bottom="360" w:left="1560" w:header="708" w:footer="708" w:gutter="0"/>
          <w:cols w:space="708"/>
          <w:docGrid w:linePitch="360"/>
        </w:sectPr>
      </w:pPr>
    </w:p>
    <w:p w:rsidR="00924C99" w:rsidRDefault="00924C99" w:rsidP="00C759DC">
      <w:pPr>
        <w:jc w:val="center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</w:rPr>
        <w:lastRenderedPageBreak/>
        <w:t>-</w:t>
      </w:r>
      <w:r w:rsidR="00B01225">
        <w:rPr>
          <w:rFonts w:ascii="TH SarabunPSK" w:hAnsi="TH SarabunPSK" w:cs="TH SarabunPSK" w:hint="cs"/>
          <w:sz w:val="32"/>
          <w:szCs w:val="32"/>
          <w:cs/>
        </w:rPr>
        <w:t>๖</w:t>
      </w:r>
      <w:r w:rsidRPr="009D4B8C">
        <w:rPr>
          <w:rFonts w:ascii="TH SarabunPSK" w:hAnsi="TH SarabunPSK" w:cs="TH SarabunPSK"/>
          <w:sz w:val="32"/>
          <w:szCs w:val="32"/>
        </w:rPr>
        <w:t>-</w:t>
      </w:r>
    </w:p>
    <w:p w:rsidR="00FD5D59" w:rsidRDefault="00292637" w:rsidP="003F030A">
      <w:pPr>
        <w:jc w:val="center"/>
        <w:rPr>
          <w:rFonts w:ascii="TH SarabunPSK" w:hAnsi="TH SarabunPSK" w:cs="TH SarabunPSK"/>
          <w:sz w:val="36"/>
          <w:szCs w:val="36"/>
        </w:rPr>
      </w:pPr>
      <w:r w:rsidRPr="00292637">
        <w:rPr>
          <w:rFonts w:ascii="TH SarabunPSK" w:hAnsi="TH SarabunPSK" w:cs="TH SarabunPSK"/>
          <w:b/>
          <w:bCs/>
          <w:sz w:val="36"/>
          <w:szCs w:val="36"/>
          <w:cs/>
        </w:rPr>
        <w:t>วิธีการพัฒนาและระยะเวลาการดำเนินการพัฒนา</w:t>
      </w:r>
    </w:p>
    <w:p w:rsidR="00292637" w:rsidRDefault="00292637" w:rsidP="003F030A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92637">
        <w:rPr>
          <w:rFonts w:ascii="TH SarabunPSK" w:hAnsi="TH SarabunPSK" w:cs="TH SarabunPSK" w:hint="cs"/>
          <w:b/>
          <w:bCs/>
          <w:sz w:val="36"/>
          <w:szCs w:val="36"/>
          <w:cs/>
        </w:rPr>
        <w:t>แผนพัฒน</w:t>
      </w:r>
      <w:r w:rsidR="0094315B">
        <w:rPr>
          <w:rFonts w:ascii="TH SarabunPSK" w:hAnsi="TH SarabunPSK" w:cs="TH SarabunPSK" w:hint="cs"/>
          <w:b/>
          <w:bCs/>
          <w:sz w:val="36"/>
          <w:szCs w:val="36"/>
          <w:cs/>
        </w:rPr>
        <w:t>าบุคลากร ประจำปีงบประมาณ พ.ศ.๒๕๖</w:t>
      </w:r>
      <w:r w:rsidR="00A328DD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292637" w:rsidRDefault="00292637" w:rsidP="003F030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</w:t>
      </w:r>
      <w:r w:rsidR="00961AE6">
        <w:rPr>
          <w:rFonts w:ascii="TH SarabunPSK" w:hAnsi="TH SarabunPSK" w:cs="TH SarabunPSK" w:hint="cs"/>
          <w:b/>
          <w:bCs/>
          <w:sz w:val="36"/>
          <w:szCs w:val="36"/>
          <w:cs/>
        </w:rPr>
        <w:t>นาดี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74D5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อำเภอยางตลาด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จังหวัดกาฬสินธุ์</w:t>
      </w:r>
    </w:p>
    <w:p w:rsidR="005E2E75" w:rsidRPr="005E2E75" w:rsidRDefault="005E2E75" w:rsidP="003F030A">
      <w:pPr>
        <w:jc w:val="center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:rsidR="00292637" w:rsidRPr="005E2E75" w:rsidRDefault="005E2E75" w:rsidP="005E2E75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แนวทางการพัฒนาบุคลากร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พนักงานส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วนตำบล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ลูกจ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และพนักงานจ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068"/>
        <w:gridCol w:w="3780"/>
        <w:gridCol w:w="1775"/>
        <w:gridCol w:w="2241"/>
        <w:gridCol w:w="1440"/>
        <w:gridCol w:w="1395"/>
      </w:tblGrid>
      <w:tr w:rsidR="00F07CB7" w:rsidRPr="00482FC7" w:rsidTr="00F07CB7">
        <w:tc>
          <w:tcPr>
            <w:tcW w:w="468" w:type="dxa"/>
            <w:vMerge w:val="restart"/>
            <w:vAlign w:val="center"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68" w:type="dxa"/>
            <w:vMerge w:val="restart"/>
            <w:vAlign w:val="center"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โครงการ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3780" w:type="dxa"/>
            <w:vMerge w:val="restart"/>
            <w:vAlign w:val="center"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75" w:type="dxa"/>
            <w:vMerge w:val="restart"/>
            <w:vAlign w:val="center"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การดำเนินกา</w:t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2241" w:type="dxa"/>
            <w:vMerge w:val="restart"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ปีงบประมาณที่พัฒนา</w:t>
            </w:r>
          </w:p>
          <w:p w:rsidR="00F07CB7" w:rsidRPr="00482FC7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</w:t>
            </w:r>
            <w:r>
              <w:rPr>
                <w:rFonts w:ascii="THSarabunPSK" w:cs="THSarabunPSK" w:hint="cs"/>
                <w:b/>
                <w:bCs/>
                <w:sz w:val="28"/>
                <w:cs/>
              </w:rPr>
              <w:t xml:space="preserve">  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๒๕</w:t>
            </w:r>
            <w:r w:rsidR="0094315B">
              <w:rPr>
                <w:rFonts w:ascii="THSarabunPSK" w:cs="THSarabunPSK" w:hint="cs"/>
                <w:b/>
                <w:bCs/>
                <w:sz w:val="28"/>
                <w:cs/>
              </w:rPr>
              <w:t>๖</w:t>
            </w:r>
            <w:r w:rsidR="00A328DD">
              <w:rPr>
                <w:rFonts w:ascii="THSarabunPSK" w:cs="THSarabunPSK" w:hint="cs"/>
                <w:b/>
                <w:bCs/>
                <w:sz w:val="28"/>
                <w:cs/>
              </w:rPr>
              <w:t>๓</w:t>
            </w:r>
          </w:p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/>
                <w:b/>
                <w:bCs/>
                <w:sz w:val="28"/>
              </w:rPr>
              <w:t>(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จำนวนคน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)</w:t>
            </w:r>
          </w:p>
        </w:tc>
        <w:tc>
          <w:tcPr>
            <w:tcW w:w="2835" w:type="dxa"/>
            <w:gridSpan w:val="2"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ลักษณะการฝ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พัฒนา</w:t>
            </w:r>
          </w:p>
        </w:tc>
      </w:tr>
      <w:tr w:rsidR="00F07CB7" w:rsidRPr="00482FC7" w:rsidTr="00F07CB7">
        <w:tc>
          <w:tcPr>
            <w:tcW w:w="468" w:type="dxa"/>
            <w:vMerge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68" w:type="dxa"/>
            <w:vMerge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vMerge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1" w:type="dxa"/>
            <w:vMerge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07CB7" w:rsidRPr="00482FC7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อบต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.</w:t>
            </w:r>
          </w:p>
          <w:p w:rsidR="00F07CB7" w:rsidRPr="00482FC7" w:rsidRDefault="00F07CB7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95" w:type="dxa"/>
          </w:tcPr>
          <w:p w:rsidR="00F07CB7" w:rsidRPr="00482FC7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ส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งฝึกอบรมกับ</w:t>
            </w:r>
          </w:p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หน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วยงานอื่น</w:t>
            </w:r>
          </w:p>
        </w:tc>
      </w:tr>
      <w:tr w:rsidR="00F07CB7" w:rsidRPr="005D74D5" w:rsidTr="00F07CB7">
        <w:tc>
          <w:tcPr>
            <w:tcW w:w="468" w:type="dxa"/>
          </w:tcPr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068" w:type="dxa"/>
          </w:tcPr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หลักสูตรเกี่ยวกับนายก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5D74D5">
              <w:rPr>
                <w:rFonts w:ascii="TH SarabunIT๙" w:hAnsi="TH SarabunIT๙" w:cs="TH SarabunIT๙"/>
                <w:sz w:val="28"/>
              </w:rPr>
              <w:t>.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หลักสูตรเกี่ยวกับรองนายก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5D74D5">
              <w:rPr>
                <w:rFonts w:ascii="TH SarabunIT๙" w:hAnsi="TH SarabunIT๙" w:cs="TH SarabunIT๙"/>
                <w:sz w:val="28"/>
              </w:rPr>
              <w:t>.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หลักสูตรเกี่ยวกับเลขานุการนายก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5D74D5">
              <w:rPr>
                <w:rFonts w:ascii="TH SarabunIT๙" w:hAnsi="TH SarabunIT๙" w:cs="TH SarabunIT๙"/>
                <w:sz w:val="28"/>
              </w:rPr>
              <w:t>.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หลักสูตรเกี่ยวกับประธานสภา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5D74D5">
              <w:rPr>
                <w:rFonts w:ascii="TH SarabunIT๙" w:hAnsi="TH SarabunIT๙" w:cs="TH SarabunIT๙"/>
                <w:sz w:val="28"/>
              </w:rPr>
              <w:t>.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F07CB7" w:rsidRPr="005D74D5" w:rsidRDefault="00F07CB7" w:rsidP="009505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หลักสูตรเกี่ยวกับสมาชิกสภา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5D74D5">
              <w:rPr>
                <w:rFonts w:ascii="TH SarabunIT๙" w:hAnsi="TH SarabunIT๙" w:cs="TH SarabunIT๙"/>
                <w:sz w:val="28"/>
              </w:rPr>
              <w:t>.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3780" w:type="dxa"/>
          </w:tcPr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เพื่อพัฒนาระบบการบริหารงานของนายก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ให้มีทักษะ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และความเข้าใจใน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การบริหารงานมากยิ่งขึ้น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เพื่อพัฒนาระบบการบริหารงานของรอง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นายกอบต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ให้มีทักษะ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เข้าใจในการบริหารงานมากยิ่งขึ้น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เลขานุการนายกอบต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ให้มีทักษะ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และความเข้าใจในการบริหารงานมากยิ่งขึ้น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ประธานสภา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ให้มีทักษะ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ความรู้และ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ความเข้าใจในหน้าที่ที่รับผิดชอบมากยิ่งขึ้น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เพื่อพัฒนาระบบการบริหารงานของสมาชิก</w:t>
            </w:r>
          </w:p>
          <w:p w:rsidR="00F07CB7" w:rsidRPr="005D74D5" w:rsidRDefault="00F07CB7" w:rsidP="00950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สภา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ให้มีความรู้มากยิ่งขึ้น</w:t>
            </w:r>
          </w:p>
          <w:p w:rsidR="00F07CB7" w:rsidRPr="005D74D5" w:rsidRDefault="00F07CB7" w:rsidP="00950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5" w:type="dxa"/>
          </w:tcPr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41" w:type="dxa"/>
          </w:tcPr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94315B"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</w:tcPr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6AA3" w:rsidRPr="005D74D5" w:rsidRDefault="00316AA3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316AA3" w:rsidRPr="005D74D5" w:rsidRDefault="00316AA3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6AA3" w:rsidRPr="005D74D5" w:rsidRDefault="00316AA3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</w:tbl>
    <w:p w:rsidR="00FD5D59" w:rsidRPr="009D4B8C" w:rsidRDefault="00FD5D59" w:rsidP="003F030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202F8" w:rsidRDefault="001202F8" w:rsidP="007F5F31">
      <w:pPr>
        <w:rPr>
          <w:rFonts w:ascii="TH SarabunPSK" w:hAnsi="TH SarabunPSK" w:cs="TH SarabunPSK" w:hint="cs"/>
          <w:sz w:val="32"/>
          <w:szCs w:val="32"/>
        </w:rPr>
      </w:pPr>
    </w:p>
    <w:p w:rsidR="006066B4" w:rsidRDefault="006066B4" w:rsidP="007F5F31">
      <w:pPr>
        <w:rPr>
          <w:rFonts w:ascii="TH SarabunPSK" w:hAnsi="TH SarabunPSK" w:cs="TH SarabunPSK" w:hint="cs"/>
          <w:sz w:val="32"/>
          <w:szCs w:val="32"/>
        </w:rPr>
      </w:pPr>
    </w:p>
    <w:p w:rsidR="00F07CB7" w:rsidRDefault="00F07CB7" w:rsidP="007F5F31">
      <w:pPr>
        <w:rPr>
          <w:rFonts w:ascii="TH SarabunPSK" w:hAnsi="TH SarabunPSK" w:cs="TH SarabunPSK" w:hint="cs"/>
          <w:sz w:val="32"/>
          <w:szCs w:val="32"/>
        </w:rPr>
      </w:pPr>
    </w:p>
    <w:p w:rsidR="006066B4" w:rsidRDefault="006066B4" w:rsidP="006066B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01225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E2E75" w:rsidRDefault="005E2E75" w:rsidP="006066B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6B4" w:rsidRDefault="005E2E75" w:rsidP="005E2E7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แนวทางการพัฒนาบุคลากร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พนักงานส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วนตำบล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ลูกจ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และพนักงานจ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</w:p>
    <w:tbl>
      <w:tblPr>
        <w:tblW w:w="152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96"/>
        <w:gridCol w:w="3780"/>
        <w:gridCol w:w="1775"/>
        <w:gridCol w:w="2282"/>
        <w:gridCol w:w="1440"/>
        <w:gridCol w:w="1440"/>
      </w:tblGrid>
      <w:tr w:rsidR="00F07CB7" w:rsidRPr="00482FC7" w:rsidTr="00F07CB7">
        <w:tc>
          <w:tcPr>
            <w:tcW w:w="540" w:type="dxa"/>
            <w:vMerge w:val="restart"/>
            <w:vAlign w:val="center"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96" w:type="dxa"/>
            <w:vMerge w:val="restart"/>
            <w:vAlign w:val="center"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โครงการ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3780" w:type="dxa"/>
            <w:vMerge w:val="restart"/>
            <w:vAlign w:val="center"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75" w:type="dxa"/>
            <w:vMerge w:val="restart"/>
            <w:vAlign w:val="center"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การดำเนินกา</w:t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2282" w:type="dxa"/>
            <w:vMerge w:val="restart"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ปีงบประมาณที่พัฒนา</w:t>
            </w:r>
          </w:p>
          <w:p w:rsidR="00F07CB7" w:rsidRPr="00482FC7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</w:t>
            </w:r>
            <w:r w:rsidR="00E62831">
              <w:rPr>
                <w:rFonts w:ascii="THSarabunPSK" w:cs="THSarabunPSK" w:hint="cs"/>
                <w:b/>
                <w:bCs/>
                <w:sz w:val="28"/>
                <w:cs/>
              </w:rPr>
              <w:t xml:space="preserve"> 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๒๕</w:t>
            </w:r>
            <w:r w:rsidR="0094315B">
              <w:rPr>
                <w:rFonts w:ascii="THSarabunPSK" w:cs="THSarabunPSK" w:hint="cs"/>
                <w:b/>
                <w:bCs/>
                <w:sz w:val="28"/>
                <w:cs/>
              </w:rPr>
              <w:t>๖</w:t>
            </w:r>
            <w:r w:rsidR="00A328DD">
              <w:rPr>
                <w:rFonts w:ascii="THSarabunPSK" w:cs="THSarabunPSK" w:hint="cs"/>
                <w:b/>
                <w:bCs/>
                <w:sz w:val="28"/>
                <w:cs/>
              </w:rPr>
              <w:t>๓</w:t>
            </w:r>
          </w:p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/>
                <w:b/>
                <w:bCs/>
                <w:sz w:val="28"/>
              </w:rPr>
              <w:t>(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จำนวนคน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)</w:t>
            </w:r>
          </w:p>
        </w:tc>
        <w:tc>
          <w:tcPr>
            <w:tcW w:w="2880" w:type="dxa"/>
            <w:gridSpan w:val="2"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ลักษณะการฝ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พัฒนา</w:t>
            </w:r>
          </w:p>
        </w:tc>
      </w:tr>
      <w:tr w:rsidR="00F07CB7" w:rsidRPr="00482FC7" w:rsidTr="00F07CB7">
        <w:tc>
          <w:tcPr>
            <w:tcW w:w="540" w:type="dxa"/>
            <w:vMerge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96" w:type="dxa"/>
            <w:vMerge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vMerge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  <w:vMerge/>
          </w:tcPr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07CB7" w:rsidRPr="00482FC7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อบต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.</w:t>
            </w:r>
          </w:p>
          <w:p w:rsidR="00F07CB7" w:rsidRPr="00482FC7" w:rsidRDefault="00F07CB7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440" w:type="dxa"/>
          </w:tcPr>
          <w:p w:rsidR="00F07CB7" w:rsidRPr="00482FC7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ส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งฝึกอบรมกับ</w:t>
            </w:r>
          </w:p>
          <w:p w:rsidR="00F07CB7" w:rsidRPr="00482FC7" w:rsidRDefault="00F07CB7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หน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วยงานอื่น</w:t>
            </w:r>
          </w:p>
        </w:tc>
      </w:tr>
      <w:tr w:rsidR="00F07CB7" w:rsidRPr="005D74D5" w:rsidTr="00041F57">
        <w:tc>
          <w:tcPr>
            <w:tcW w:w="540" w:type="dxa"/>
          </w:tcPr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6" w:type="dxa"/>
          </w:tcPr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หลักสูตรเกี่ยวกับปลัด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5D74D5">
              <w:rPr>
                <w:rFonts w:ascii="TH SarabunIT๙" w:hAnsi="TH SarabunIT๙" w:cs="TH SarabunIT๙"/>
                <w:sz w:val="28"/>
              </w:rPr>
              <w:t>.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หลักสูตรเกี่ยวกับหัวหน้าสำนักงาน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ปลัดหรือหลักสูตรอื่นที่เกี่ยวข้อง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หลักสูตรเกี่ยวกับผู้อำนวยการกองคลังหรือหลักสูตรอื่นที่เกี่ยวข้อง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6066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หลักสูตรเกี่ยวกับผู้อำนวยการกองช่าง</w:t>
            </w:r>
          </w:p>
          <w:p w:rsidR="00F07CB7" w:rsidRPr="005D74D5" w:rsidRDefault="00F07CB7" w:rsidP="006066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F07CB7" w:rsidRPr="005D74D5" w:rsidRDefault="00F07CB7" w:rsidP="006066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6066B4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F07CB7" w:rsidRPr="005D74D5" w:rsidRDefault="00F07CB7" w:rsidP="008473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8473E6" w:rsidRPr="005D74D5">
              <w:rPr>
                <w:rFonts w:ascii="TH SarabunIT๙" w:hAnsi="TH SarabunIT๙" w:cs="TH SarabunIT๙"/>
                <w:sz w:val="28"/>
                <w:cs/>
              </w:rPr>
              <w:t>ผู้อำนวยการกอง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การศึกษา ศาสนาและวัฒนธรรมหรือหลักสูตรอื่นที่เกี่ยวข้อง</w:t>
            </w:r>
          </w:p>
        </w:tc>
        <w:tc>
          <w:tcPr>
            <w:tcW w:w="3780" w:type="dxa"/>
          </w:tcPr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เพื่อพัฒนาระบบการบริหารงานของปลัด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ให้มีทักษะ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ความรู้และความเข้าใจใน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การบริหารงานมากยิ่งขึ้น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เพื่อพัฒนาระบบการบริหารงานของหัวหน้า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ส่วนงานแต่ละส่วน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ให้มีทักษะ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ความรู้และ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ความเข้าใจในการบริหารงานในหน้าที่ที่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รับผิดชอบมากยิ่งขึ้น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เพื่อพัฒนาระบบการบริหารงานของผู้อำนวยการกอง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ให้มีทักษะ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ความเข้าใจในการบริหารงานในหน้าที่ที่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รับผิดชอบมากยิ่งขึ้น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เพื่อพัฒนาระบบการบริหารงานของผู้อำนวยการกองแต่ละกอง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ให้มีทักษะ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</w:t>
            </w:r>
          </w:p>
          <w:p w:rsidR="00F07CB7" w:rsidRPr="005D74D5" w:rsidRDefault="00F07CB7" w:rsidP="006066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ความเข้าใจในการบริหารงานในหน้าที่ที่</w:t>
            </w:r>
          </w:p>
          <w:p w:rsidR="00F07CB7" w:rsidRPr="005D74D5" w:rsidRDefault="00F07CB7" w:rsidP="006066B4">
            <w:pPr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รับผิดชอบมากยิ่งขึ้น</w:t>
            </w:r>
          </w:p>
          <w:p w:rsidR="00F07CB7" w:rsidRPr="005D74D5" w:rsidRDefault="00F07CB7" w:rsidP="006066B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07CB7" w:rsidRPr="005D74D5" w:rsidRDefault="00F07CB7" w:rsidP="008473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</w:t>
            </w:r>
            <w:r w:rsidR="008473E6" w:rsidRPr="005D74D5">
              <w:rPr>
                <w:rFonts w:ascii="TH SarabunIT๙" w:hAnsi="TH SarabunIT๙" w:cs="TH SarabunIT๙"/>
                <w:sz w:val="28"/>
                <w:cs/>
              </w:rPr>
              <w:t>ผู้อำนวยการกอง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 w:rsidR="008473E6" w:rsidRPr="005D74D5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ให้มีทักษะ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1775" w:type="dxa"/>
          </w:tcPr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หัวหน้าส่วน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แต่ละส่วนได้รับการ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ผู้อำนวยการกอง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แต่ละกองได้รับการ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ผู้อำนวยการกองแต่ละกองได้รับการ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8473E6" w:rsidRPr="005D74D5" w:rsidRDefault="008473E6" w:rsidP="008473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ผู้อำนวยการกองแต่ละกองได้รับการ</w:t>
            </w:r>
          </w:p>
          <w:p w:rsidR="008473E6" w:rsidRPr="005D74D5" w:rsidRDefault="008473E6" w:rsidP="008473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07CB7" w:rsidRPr="005D74D5" w:rsidRDefault="00F07CB7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CB7" w:rsidRPr="005D74D5" w:rsidRDefault="00F07CB7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CA26B1" w:rsidRDefault="00CA26B1" w:rsidP="007F5F31">
      <w:pPr>
        <w:rPr>
          <w:rFonts w:ascii="TH SarabunPSK" w:hAnsi="TH SarabunPSK" w:cs="TH SarabunPSK" w:hint="cs"/>
          <w:sz w:val="32"/>
          <w:szCs w:val="32"/>
        </w:rPr>
      </w:pPr>
    </w:p>
    <w:p w:rsidR="00CA26B1" w:rsidRPr="0050762E" w:rsidRDefault="00CA26B1" w:rsidP="007F5F31">
      <w:pPr>
        <w:rPr>
          <w:rFonts w:ascii="TH SarabunPSK" w:hAnsi="TH SarabunPSK" w:cs="TH SarabunPSK" w:hint="cs"/>
          <w:sz w:val="28"/>
        </w:rPr>
      </w:pPr>
    </w:p>
    <w:p w:rsidR="00CA26B1" w:rsidRDefault="00B01225" w:rsidP="005E2E7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-๘</w:t>
      </w:r>
      <w:r w:rsidR="005E2E7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E2E75" w:rsidRDefault="005E2E75" w:rsidP="005E2E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แนวทางการพัฒนาบุคลากร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พนักงานส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วนตำบล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ลูกจ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และพนักงานจ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</w:p>
    <w:tbl>
      <w:tblPr>
        <w:tblW w:w="152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96"/>
        <w:gridCol w:w="3780"/>
        <w:gridCol w:w="1775"/>
        <w:gridCol w:w="2282"/>
        <w:gridCol w:w="1440"/>
        <w:gridCol w:w="1440"/>
      </w:tblGrid>
      <w:tr w:rsidR="00E62831" w:rsidRPr="00482FC7" w:rsidTr="00E62831">
        <w:tc>
          <w:tcPr>
            <w:tcW w:w="540" w:type="dxa"/>
            <w:vMerge w:val="restart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96" w:type="dxa"/>
            <w:vMerge w:val="restart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โครงการ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3780" w:type="dxa"/>
            <w:vMerge w:val="restart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75" w:type="dxa"/>
            <w:vMerge w:val="restart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การดำเนินกา</w:t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2282" w:type="dxa"/>
            <w:vMerge w:val="restart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ปีงบประมาณที่พัฒนา</w:t>
            </w:r>
          </w:p>
          <w:p w:rsidR="00E62831" w:rsidRPr="00482FC7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</w:t>
            </w:r>
            <w:r>
              <w:rPr>
                <w:rFonts w:ascii="THSarabunPSK" w:cs="THSarabunPSK" w:hint="cs"/>
                <w:b/>
                <w:bCs/>
                <w:sz w:val="28"/>
                <w:cs/>
              </w:rPr>
              <w:t xml:space="preserve"> 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๒๕</w:t>
            </w:r>
            <w:r w:rsidR="0094315B">
              <w:rPr>
                <w:rFonts w:ascii="THSarabunPSK" w:cs="THSarabunPSK" w:hint="cs"/>
                <w:b/>
                <w:bCs/>
                <w:sz w:val="28"/>
                <w:cs/>
              </w:rPr>
              <w:t>๖</w:t>
            </w:r>
            <w:r w:rsidR="002B7E24">
              <w:rPr>
                <w:rFonts w:ascii="THSarabunPSK" w:cs="THSarabunPSK" w:hint="cs"/>
                <w:b/>
                <w:bCs/>
                <w:sz w:val="28"/>
                <w:cs/>
              </w:rPr>
              <w:t>๓</w:t>
            </w:r>
          </w:p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/>
                <w:b/>
                <w:bCs/>
                <w:sz w:val="28"/>
              </w:rPr>
              <w:t>(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จำนวนคน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)</w:t>
            </w:r>
          </w:p>
        </w:tc>
        <w:tc>
          <w:tcPr>
            <w:tcW w:w="2880" w:type="dxa"/>
            <w:gridSpan w:val="2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ลักษณะการฝ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พัฒนา</w:t>
            </w:r>
          </w:p>
        </w:tc>
      </w:tr>
      <w:tr w:rsidR="00E62831" w:rsidRPr="00482FC7" w:rsidTr="00E62831">
        <w:tc>
          <w:tcPr>
            <w:tcW w:w="540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96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62831" w:rsidRPr="00482FC7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อบต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.</w:t>
            </w:r>
          </w:p>
          <w:p w:rsidR="00E62831" w:rsidRPr="00482FC7" w:rsidRDefault="00E62831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440" w:type="dxa"/>
          </w:tcPr>
          <w:p w:rsidR="00E62831" w:rsidRPr="00482FC7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ส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งฝึกอบรมกับ</w:t>
            </w:r>
          </w:p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หน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วยงานอื่น</w:t>
            </w:r>
          </w:p>
        </w:tc>
      </w:tr>
      <w:tr w:rsidR="00E62831" w:rsidRPr="005D74D5" w:rsidTr="00E62831">
        <w:tc>
          <w:tcPr>
            <w:tcW w:w="540" w:type="dxa"/>
          </w:tcPr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473E6" w:rsidRPr="005D74D5" w:rsidRDefault="008473E6" w:rsidP="00482F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3E6" w:rsidRPr="005D74D5" w:rsidRDefault="008473E6" w:rsidP="00482FC7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473E6" w:rsidRPr="005D74D5" w:rsidRDefault="008473E6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996" w:type="dxa"/>
          </w:tcPr>
          <w:p w:rsidR="008473E6" w:rsidRPr="005D74D5" w:rsidRDefault="008473E6" w:rsidP="008473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หลักสูตรเกี่ยวกับผู้อำนวยการกอง</w:t>
            </w:r>
            <w:r w:rsidR="00F847ED" w:rsidRPr="005D74D5">
              <w:rPr>
                <w:rFonts w:ascii="TH SarabunIT๙" w:hAnsi="TH SarabunIT๙" w:cs="TH SarabunIT๙"/>
                <w:sz w:val="28"/>
                <w:cs/>
              </w:rPr>
              <w:t>สวัสดิการสังคม</w:t>
            </w:r>
          </w:p>
          <w:p w:rsidR="008473E6" w:rsidRPr="005D74D5" w:rsidRDefault="008473E6" w:rsidP="008473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8473E6" w:rsidRPr="005D74D5" w:rsidRDefault="008473E6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8473E6" w:rsidRPr="005D74D5" w:rsidRDefault="008473E6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F847ED" w:rsidRPr="005D74D5">
              <w:rPr>
                <w:rFonts w:ascii="TH SarabunIT๙" w:hAnsi="TH SarabunIT๙" w:cs="TH SarabunIT๙"/>
                <w:sz w:val="28"/>
                <w:cs/>
              </w:rPr>
              <w:t>นักวิ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เคราะห์นโยบายและแผนหรือหลักสูตรอื่นที่เกี่ยวข้อง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F847ED" w:rsidRPr="005D74D5" w:rsidRDefault="00F847ED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หลักสูตรเกี่ยวกับนักพัฒนาชุมชน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F847ED" w:rsidRPr="005D74D5">
              <w:rPr>
                <w:rFonts w:ascii="TH SarabunIT๙" w:hAnsi="TH SarabunIT๙" w:cs="TH SarabunIT๙"/>
                <w:sz w:val="28"/>
                <w:cs/>
              </w:rPr>
              <w:t>นักจัดการงาน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ทั่วไป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5E2E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หลักสูตรเกี่ยวกับนิติกรหรือหลักสูตรอื่นที่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เกี่ยวข้อง</w:t>
            </w:r>
          </w:p>
          <w:p w:rsidR="00E62831" w:rsidRPr="005D74D5" w:rsidRDefault="00E62831" w:rsidP="005E2E75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F847ED" w:rsidRPr="005D74D5">
              <w:rPr>
                <w:rFonts w:ascii="TH SarabunIT๙" w:hAnsi="TH SarabunIT๙" w:cs="TH SarabunIT๙"/>
                <w:sz w:val="28"/>
                <w:cs/>
              </w:rPr>
              <w:t>นักทรัพยากรบุคคล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62831" w:rsidRPr="005D74D5" w:rsidRDefault="00E62831" w:rsidP="005E2E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5E2E75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62831" w:rsidRPr="005D74D5" w:rsidRDefault="00E62831" w:rsidP="005E2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หลักสูตรเกี่ยวกับเจ้าพนักงานพัฒนาชุมชนหรือหลักสูตรอื่นที่เกี่ยวข้อง</w:t>
            </w:r>
          </w:p>
        </w:tc>
        <w:tc>
          <w:tcPr>
            <w:tcW w:w="3780" w:type="dxa"/>
          </w:tcPr>
          <w:p w:rsidR="008473E6" w:rsidRPr="005D74D5" w:rsidRDefault="008473E6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เพื่อพัฒนาระบบการบริหารงานของผู้อำนวยการกองแต่ละกอง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ให้มีทักษะ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และความเข้าใจในการบริหารงานในหน้าที่ที่รับผิดชอบมากยิ่งขึ้น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ในการปฏิบัติงานแต่ละระดับแต่ละ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ตำแหน่งให้สามารถปฏิบัติงานได้ดียิ่งขึ้น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ในการปฏิบัติงานแต่ละระดับแต่ละ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ตำแหน่งให้สามารถปฏิบัติงานได้ดียิ่งขึ้น</w:t>
            </w:r>
          </w:p>
          <w:p w:rsidR="00E62831" w:rsidRPr="005D74D5" w:rsidRDefault="00E62831" w:rsidP="005E2E7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ในการปฏิบัติงานแต่ละระดับแต่ละ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ตำแหน่งให้สามารถปฏิบัติงานได้ดียิ่งขึ้น</w:t>
            </w:r>
          </w:p>
          <w:p w:rsidR="00E62831" w:rsidRPr="005D74D5" w:rsidRDefault="00E62831" w:rsidP="005E2E7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ในการปฏิบัติงานแต่ละระดับแต่ละ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ตำแหน่งให้สามารถปฏิบัติงานได้ดียิ่งขึ้น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ในการปฏิบัติงานแต่ละระดับแต่ละ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ตำแหน่งให้สามารถปฏิบัติงานได้ดียิ่งขึ้น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ในการปฏิบัติงานแต่ละระดับแต่ละ</w:t>
            </w:r>
          </w:p>
          <w:p w:rsidR="00E62831" w:rsidRPr="005D74D5" w:rsidRDefault="00E62831" w:rsidP="005E2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ตำแหน่งให้สามารถปฏิบัติงานได้ดียิ่งขึ้น</w:t>
            </w:r>
          </w:p>
        </w:tc>
        <w:tc>
          <w:tcPr>
            <w:tcW w:w="1775" w:type="dxa"/>
          </w:tcPr>
          <w:p w:rsidR="008473E6" w:rsidRPr="005D74D5" w:rsidRDefault="008473E6" w:rsidP="008473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ผู้อำนวยการกองแต่ละกองได้รับการ</w:t>
            </w:r>
          </w:p>
          <w:p w:rsidR="008473E6" w:rsidRPr="005D74D5" w:rsidRDefault="008473E6" w:rsidP="008473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</w:p>
          <w:p w:rsidR="008473E6" w:rsidRPr="005D74D5" w:rsidRDefault="008473E6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</w:p>
        </w:tc>
        <w:tc>
          <w:tcPr>
            <w:tcW w:w="2282" w:type="dxa"/>
          </w:tcPr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473E6" w:rsidRPr="005D74D5" w:rsidRDefault="008473E6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473E6" w:rsidRPr="005D74D5" w:rsidRDefault="008473E6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473E6" w:rsidRPr="005D74D5" w:rsidRDefault="008473E6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473E6" w:rsidRPr="005D74D5" w:rsidRDefault="008473E6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8473E6" w:rsidRPr="005D74D5" w:rsidRDefault="008473E6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3E6" w:rsidRPr="005D74D5" w:rsidRDefault="008473E6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73E6" w:rsidRPr="005D74D5" w:rsidRDefault="008473E6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3E6" w:rsidRPr="005D74D5" w:rsidRDefault="008473E6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</w:tbl>
    <w:p w:rsidR="00CA26B1" w:rsidRDefault="00CA26B1" w:rsidP="007F5F31">
      <w:pPr>
        <w:rPr>
          <w:rFonts w:ascii="TH SarabunPSK" w:hAnsi="TH SarabunPSK" w:cs="TH SarabunPSK" w:hint="cs"/>
          <w:sz w:val="32"/>
          <w:szCs w:val="32"/>
        </w:rPr>
      </w:pPr>
    </w:p>
    <w:p w:rsidR="009B5A11" w:rsidRDefault="00B01225" w:rsidP="009B5A11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-๙</w:t>
      </w:r>
      <w:r w:rsidR="009B5A1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B5A11" w:rsidRDefault="009B5A11" w:rsidP="009B5A11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5A11" w:rsidRDefault="009B5A11" w:rsidP="009B5A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แนวทางการพัฒนาบุคลากร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พนักงานส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วนตำบล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ลูกจ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และพนักงานจ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</w:p>
    <w:tbl>
      <w:tblPr>
        <w:tblW w:w="150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96"/>
        <w:gridCol w:w="3780"/>
        <w:gridCol w:w="1775"/>
        <w:gridCol w:w="2140"/>
        <w:gridCol w:w="20"/>
        <w:gridCol w:w="1370"/>
        <w:gridCol w:w="1445"/>
      </w:tblGrid>
      <w:tr w:rsidR="00E62831" w:rsidRPr="00482FC7" w:rsidTr="00E62831">
        <w:tc>
          <w:tcPr>
            <w:tcW w:w="540" w:type="dxa"/>
            <w:vMerge w:val="restart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96" w:type="dxa"/>
            <w:vMerge w:val="restart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โครงการ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3780" w:type="dxa"/>
            <w:vMerge w:val="restart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75" w:type="dxa"/>
            <w:vMerge w:val="restart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การดำเนินกา</w:t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2140" w:type="dxa"/>
          </w:tcPr>
          <w:p w:rsidR="00E62831" w:rsidRPr="00482FC7" w:rsidRDefault="00E62831" w:rsidP="000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ปีงบประมาณที่พัฒนา</w:t>
            </w:r>
          </w:p>
        </w:tc>
        <w:tc>
          <w:tcPr>
            <w:tcW w:w="2835" w:type="dxa"/>
            <w:gridSpan w:val="3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ลักษณะการฝ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พัฒนา</w:t>
            </w:r>
          </w:p>
        </w:tc>
      </w:tr>
      <w:tr w:rsidR="00E62831" w:rsidRPr="00482FC7" w:rsidTr="00E62831">
        <w:tc>
          <w:tcPr>
            <w:tcW w:w="540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96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E62831" w:rsidRPr="00482FC7" w:rsidRDefault="00E62831" w:rsidP="00041F57">
            <w:pPr>
              <w:autoSpaceDE w:val="0"/>
              <w:autoSpaceDN w:val="0"/>
              <w:adjustRightInd w:val="0"/>
              <w:jc w:val="center"/>
              <w:rPr>
                <w:rFonts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</w:t>
            </w:r>
            <w:r>
              <w:rPr>
                <w:rFonts w:ascii="THSarabunPSK" w:cs="THSarabunPSK" w:hint="cs"/>
                <w:b/>
                <w:bCs/>
                <w:sz w:val="28"/>
                <w:cs/>
              </w:rPr>
              <w:t xml:space="preserve"> 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๒๕</w:t>
            </w:r>
            <w:r w:rsidR="0094315B">
              <w:rPr>
                <w:rFonts w:ascii="THSarabunPSK" w:cs="THSarabunPSK" w:hint="cs"/>
                <w:b/>
                <w:bCs/>
                <w:sz w:val="28"/>
                <w:cs/>
              </w:rPr>
              <w:t>๖</w:t>
            </w:r>
            <w:r w:rsidR="002B7E24">
              <w:rPr>
                <w:rFonts w:ascii="THSarabunPSK" w:cs="THSarabunPSK" w:hint="cs"/>
                <w:b/>
                <w:bCs/>
                <w:sz w:val="28"/>
                <w:cs/>
              </w:rPr>
              <w:t>๓</w:t>
            </w:r>
          </w:p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/>
                <w:b/>
                <w:bCs/>
                <w:sz w:val="28"/>
              </w:rPr>
              <w:t>(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จำนวนคน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)</w:t>
            </w:r>
          </w:p>
        </w:tc>
        <w:tc>
          <w:tcPr>
            <w:tcW w:w="1370" w:type="dxa"/>
          </w:tcPr>
          <w:p w:rsidR="00E62831" w:rsidRPr="00482FC7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อบต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.</w:t>
            </w:r>
          </w:p>
          <w:p w:rsidR="00E62831" w:rsidRPr="00482FC7" w:rsidRDefault="00E62831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445" w:type="dxa"/>
          </w:tcPr>
          <w:p w:rsidR="00E62831" w:rsidRPr="00482FC7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ส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งฝึกอบรมกับ</w:t>
            </w:r>
          </w:p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หน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วยงานอื่น</w:t>
            </w:r>
          </w:p>
        </w:tc>
      </w:tr>
      <w:tr w:rsidR="00E62831" w:rsidRPr="005D74D5" w:rsidTr="00E62831">
        <w:tc>
          <w:tcPr>
            <w:tcW w:w="540" w:type="dxa"/>
          </w:tcPr>
          <w:p w:rsidR="00E62831" w:rsidRPr="005D74D5" w:rsidRDefault="008473E6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8473E6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62831" w:rsidRPr="005D74D5" w:rsidRDefault="008473E6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3996" w:type="dxa"/>
          </w:tcPr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F847ED" w:rsidRPr="005D74D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</w:t>
            </w:r>
            <w:r w:rsidR="00F847ED" w:rsidRPr="005D74D5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ป้องกันและบรรเทา</w:t>
            </w:r>
            <w:r w:rsidR="00F847ED" w:rsidRPr="005D74D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สาธารณภัยหรือหลักสูตรอื่นที่เกี่ยวข้อง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20022E" w:rsidRPr="005D74D5" w:rsidRDefault="0020022E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F847ED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หลักสูตรเกี่ยวกับนักวิชา</w:t>
            </w:r>
            <w:r w:rsidR="00E62831" w:rsidRPr="005D74D5">
              <w:rPr>
                <w:rFonts w:ascii="TH SarabunIT๙" w:hAnsi="TH SarabunIT๙" w:cs="TH SarabunIT๙"/>
                <w:sz w:val="28"/>
                <w:cs/>
              </w:rPr>
              <w:t>การเงินและบัญชี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หลักสูตรเกี่ยวกับนักวิชาการพัสดุ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</w:t>
            </w:r>
            <w:r w:rsidR="00F847ED" w:rsidRPr="005D74D5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จัดเก็บรายได้หรือหลักสูตรอื่นที่เกี่ยวข้อง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ในการปฏิบัติงานแต่ละระดับแต่ละ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ตำแหน่งให้สามารถปฏิบัติงานได้ดียิ่งขึ้น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ในการปฏิบัติงานแต่ละระดับแต่ละ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ตำแหน่งให้สามารถปฏิบัติงานได้ดียิ่งขึ้น</w:t>
            </w:r>
          </w:p>
          <w:p w:rsidR="00E62831" w:rsidRPr="005D74D5" w:rsidRDefault="00E62831" w:rsidP="00574D5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574D5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ในการปฏิบัติงานแต่ละระดับแต่ละ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ตำแหน่งให้สามารถปฏิบัติงานได้ดียิ่งขึ้น</w:t>
            </w:r>
          </w:p>
          <w:p w:rsidR="00E62831" w:rsidRPr="005D74D5" w:rsidRDefault="00E62831" w:rsidP="00574D5A">
            <w:pPr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ในการปฏิบัติงานแต่ละระดับแต่ละ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ตำแหน่งให้สามารถปฏิบัติงานได้ดียิ่งขึ้น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ในการปฏิบัติงานแต่ละระดับแต่ละ</w:t>
            </w:r>
          </w:p>
          <w:p w:rsidR="00E62831" w:rsidRPr="005D74D5" w:rsidRDefault="00E62831" w:rsidP="00574D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ตำแหน่งให้สามารถปฏิบัติงานได้ดียิ่งขึ้น</w:t>
            </w:r>
          </w:p>
        </w:tc>
        <w:tc>
          <w:tcPr>
            <w:tcW w:w="1775" w:type="dxa"/>
          </w:tcPr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</w:p>
          <w:p w:rsidR="0020022E" w:rsidRPr="005D74D5" w:rsidRDefault="0020022E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0" w:type="dxa"/>
          </w:tcPr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5" w:type="dxa"/>
          </w:tcPr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8473E6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73E6" w:rsidRPr="005D74D5" w:rsidRDefault="008473E6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73E6" w:rsidRPr="005D74D5" w:rsidRDefault="008473E6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73E6" w:rsidRPr="005D74D5" w:rsidRDefault="008473E6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B5A11" w:rsidRDefault="009B5A11" w:rsidP="009B5A1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0762E" w:rsidRPr="0050762E" w:rsidRDefault="0050762E" w:rsidP="006342FA">
      <w:pPr>
        <w:jc w:val="center"/>
        <w:rPr>
          <w:rFonts w:ascii="TH SarabunPSK" w:hAnsi="TH SarabunPSK" w:cs="TH SarabunPSK" w:hint="cs"/>
          <w:sz w:val="20"/>
          <w:szCs w:val="20"/>
        </w:rPr>
      </w:pPr>
    </w:p>
    <w:p w:rsidR="00E62831" w:rsidRDefault="00E62831" w:rsidP="006342F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473E6" w:rsidRDefault="008473E6" w:rsidP="006342F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473E6" w:rsidRDefault="008473E6" w:rsidP="006342F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6342FA" w:rsidRDefault="006342FA" w:rsidP="006342FA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</w:t>
      </w:r>
      <w:r w:rsidR="00B01225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342FA" w:rsidRDefault="006342FA" w:rsidP="006342F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6342FA" w:rsidRDefault="006342FA" w:rsidP="006342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แนวทางการพัฒนาบุคลากร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พนักงานส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วนตำบล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ลูกจ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และพนักงานจ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E2E75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</w:p>
    <w:tbl>
      <w:tblPr>
        <w:tblW w:w="152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96"/>
        <w:gridCol w:w="3780"/>
        <w:gridCol w:w="1775"/>
        <w:gridCol w:w="2282"/>
        <w:gridCol w:w="1440"/>
        <w:gridCol w:w="1440"/>
      </w:tblGrid>
      <w:tr w:rsidR="00E62831" w:rsidRPr="00482FC7" w:rsidTr="00E62831">
        <w:tc>
          <w:tcPr>
            <w:tcW w:w="540" w:type="dxa"/>
            <w:vMerge w:val="restart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96" w:type="dxa"/>
            <w:vMerge w:val="restart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โครงการ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3780" w:type="dxa"/>
            <w:vMerge w:val="restart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75" w:type="dxa"/>
            <w:vMerge w:val="restart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การดำเนินกา</w:t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2282" w:type="dxa"/>
            <w:vMerge w:val="restart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ปีงบประมาณที่พัฒนา</w:t>
            </w:r>
          </w:p>
          <w:p w:rsidR="007A4A32" w:rsidRPr="00812D5C" w:rsidRDefault="00E62831" w:rsidP="007A4A32">
            <w:pPr>
              <w:autoSpaceDE w:val="0"/>
              <w:autoSpaceDN w:val="0"/>
              <w:adjustRightInd w:val="0"/>
              <w:jc w:val="center"/>
              <w:rPr>
                <w:rFonts w:ascii="Calibri" w:hAnsi="Calibri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</w:t>
            </w:r>
            <w:r>
              <w:rPr>
                <w:rFonts w:ascii="THSarabunPSK" w:cs="THSarabunPSK" w:hint="cs"/>
                <w:b/>
                <w:bCs/>
                <w:sz w:val="28"/>
                <w:cs/>
              </w:rPr>
              <w:t xml:space="preserve"> 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๒๕</w:t>
            </w:r>
            <w:r w:rsidR="0094315B">
              <w:rPr>
                <w:rFonts w:ascii="THSarabunPSK" w:cs="THSarabunPSK" w:hint="cs"/>
                <w:b/>
                <w:bCs/>
                <w:sz w:val="28"/>
                <w:cs/>
              </w:rPr>
              <w:t>๖</w:t>
            </w:r>
            <w:r w:rsidR="002B7E24">
              <w:rPr>
                <w:rFonts w:ascii="THSarabunPSK" w:cs="THSarabunPSK" w:hint="cs"/>
                <w:b/>
                <w:bCs/>
                <w:sz w:val="28"/>
                <w:cs/>
              </w:rPr>
              <w:t>๓</w:t>
            </w:r>
          </w:p>
          <w:p w:rsidR="00E62831" w:rsidRPr="00482FC7" w:rsidRDefault="007A4A32" w:rsidP="007A4A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/>
                <w:b/>
                <w:bCs/>
                <w:sz w:val="28"/>
              </w:rPr>
              <w:t xml:space="preserve"> </w:t>
            </w:r>
            <w:r w:rsidR="00E62831" w:rsidRPr="00482FC7">
              <w:rPr>
                <w:rFonts w:ascii="THSarabunPSK" w:cs="THSarabunPSK"/>
                <w:b/>
                <w:bCs/>
                <w:sz w:val="28"/>
              </w:rPr>
              <w:t>(</w:t>
            </w:r>
            <w:r w:rsidR="00E62831" w:rsidRPr="00482FC7">
              <w:rPr>
                <w:rFonts w:ascii="THSarabunPSK" w:cs="THSarabunPSK" w:hint="cs"/>
                <w:b/>
                <w:bCs/>
                <w:sz w:val="28"/>
                <w:cs/>
              </w:rPr>
              <w:t>จำนวนคน</w:t>
            </w:r>
            <w:r w:rsidR="00E62831" w:rsidRPr="00482FC7">
              <w:rPr>
                <w:rFonts w:ascii="THSarabunPSK" w:cs="THSarabunPSK"/>
                <w:b/>
                <w:bCs/>
                <w:sz w:val="28"/>
              </w:rPr>
              <w:t>)</w:t>
            </w:r>
          </w:p>
        </w:tc>
        <w:tc>
          <w:tcPr>
            <w:tcW w:w="2880" w:type="dxa"/>
            <w:gridSpan w:val="2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ลักษณะการฝ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พัฒนา</w:t>
            </w:r>
          </w:p>
        </w:tc>
      </w:tr>
      <w:tr w:rsidR="00E62831" w:rsidRPr="00482FC7" w:rsidTr="00E62831">
        <w:tc>
          <w:tcPr>
            <w:tcW w:w="540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96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62831" w:rsidRPr="00482FC7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อบต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.</w:t>
            </w:r>
          </w:p>
          <w:p w:rsidR="00E62831" w:rsidRPr="00482FC7" w:rsidRDefault="00E62831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440" w:type="dxa"/>
          </w:tcPr>
          <w:p w:rsidR="00E62831" w:rsidRPr="00482FC7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ส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งฝึกอบรมกับ</w:t>
            </w:r>
          </w:p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หน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วยงานอื่น</w:t>
            </w:r>
          </w:p>
        </w:tc>
      </w:tr>
      <w:tr w:rsidR="00E62831" w:rsidRPr="005D74D5" w:rsidTr="00E62831">
        <w:tc>
          <w:tcPr>
            <w:tcW w:w="540" w:type="dxa"/>
          </w:tcPr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3996" w:type="dxa"/>
          </w:tcPr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หลักสูตรเกี่ยวกับนายช่างโยธาหรือหลักสูตรอื่นที่เกี่ยวข้อง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หลักสูตรเกี่ยวกับครูหรือหลักสูตรอื่นที่เกี่ยวข้อง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F847ED" w:rsidRPr="005D74D5" w:rsidRDefault="00F847ED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หลักสูตรเกี่ยวกับลูกจ้างประจำและ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พนักงานจ้างแต่ละตำแหน่งหรือ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40"/>
                <w:szCs w:val="40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การส่งเสริมสนับสนุนการศึกษาต่อ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ระดับปริญญาตรี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การส่งเสริมสนับสนุนการศึกษาต่อ</w:t>
            </w:r>
          </w:p>
          <w:p w:rsidR="00E62831" w:rsidRPr="005D74D5" w:rsidRDefault="00E62831" w:rsidP="00DC3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ระดับปริญญาโท</w:t>
            </w:r>
          </w:p>
        </w:tc>
        <w:tc>
          <w:tcPr>
            <w:tcW w:w="3780" w:type="dxa"/>
          </w:tcPr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ในการปฏิบัติงานแต่ละระดับแต่ละ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ตำแหน่งให้สามารถปฏิบัติงานได้ดียิ่งขึ้น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ในการปฏิบัติงานแต่ละระดับแต่ละ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ตำแหน่งให้สามารถปฏิบัติงานได้ดียิ่งขึ้น</w:t>
            </w:r>
          </w:p>
          <w:p w:rsidR="00E62831" w:rsidRPr="005D74D5" w:rsidRDefault="00E62831" w:rsidP="00574D5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ในการปฏิบัติงานแต่ละระดับแต่ละ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ตำแหน่งให้สามารถปฏิบัติงานได้ดียิ่งขึ้น</w:t>
            </w:r>
          </w:p>
          <w:p w:rsidR="00E62831" w:rsidRPr="005D74D5" w:rsidRDefault="00E62831" w:rsidP="00574D5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574D5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ในการปฏิบัติงานแต่ละระดับแต่ละ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ตำแหน่งให้สามารถปฏิบัติงานได้ดียิ่งขึ้น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เพื่อสนับสนุนการพัฒนาศักยภาพของ</w:t>
            </w:r>
          </w:p>
          <w:p w:rsidR="00E62831" w:rsidRPr="005D74D5" w:rsidRDefault="00E62831" w:rsidP="00DC3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บุคลากรท้องถิ่นให้มีศักยภาพยิ่งขึ้น</w:t>
            </w:r>
          </w:p>
          <w:p w:rsidR="00E62831" w:rsidRPr="005D74D5" w:rsidRDefault="00E62831" w:rsidP="00DC31C2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DC31C2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เพื่อสนับสนุนการพัฒนาศักยภาพของ</w:t>
            </w:r>
          </w:p>
          <w:p w:rsidR="00E62831" w:rsidRPr="005D74D5" w:rsidRDefault="00E62831" w:rsidP="00DC31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บุคลากรท้องถิ่นให้มีศักยภาพยิ่งขึ้น</w:t>
            </w:r>
          </w:p>
        </w:tc>
        <w:tc>
          <w:tcPr>
            <w:tcW w:w="1775" w:type="dxa"/>
          </w:tcPr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ลูกจ้างประจำและพนักงานจ้าง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ได้รับการฝึกอบรม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คัดเลือกผู้มีคุณสมบัติเพื่อขอรับทุนการศึกษา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คัดเลือกผู้มีคุณสมบัติเพื่อขอรับทุนการศึกษา</w:t>
            </w:r>
          </w:p>
        </w:tc>
        <w:tc>
          <w:tcPr>
            <w:tcW w:w="2282" w:type="dxa"/>
          </w:tcPr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2B7E24" w:rsidRPr="005D74D5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76A8E" w:rsidRPr="0050762E" w:rsidRDefault="00D76A8E" w:rsidP="007F5F31">
      <w:pPr>
        <w:rPr>
          <w:rFonts w:ascii="TH SarabunPSK" w:hAnsi="TH SarabunPSK" w:cs="TH SarabunPSK" w:hint="cs"/>
          <w:szCs w:val="24"/>
        </w:rPr>
      </w:pPr>
    </w:p>
    <w:p w:rsidR="00E62831" w:rsidRDefault="00E62831" w:rsidP="00D76A8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76A8E" w:rsidRDefault="00D76A8E" w:rsidP="00D76A8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</w:t>
      </w:r>
      <w:r w:rsidR="00B0122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76A8E" w:rsidRDefault="00D76A8E" w:rsidP="00D76A8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F51B62" w:rsidRDefault="00D76A8E" w:rsidP="00F51B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51B62" w:rsidRPr="005E2E7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F51B62" w:rsidRPr="005E2E7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51B62" w:rsidRPr="005E2E7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แนวทางการพัฒนาบุคลากร</w:t>
      </w:r>
      <w:r w:rsidR="00F51B62"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1B62" w:rsidRPr="005E2E75">
        <w:rPr>
          <w:rFonts w:ascii="TH SarabunPSK" w:hAnsi="TH SarabunPSK" w:cs="TH SarabunPSK"/>
          <w:b/>
          <w:bCs/>
          <w:sz w:val="32"/>
          <w:szCs w:val="32"/>
          <w:cs/>
        </w:rPr>
        <w:t>พนักงานส</w:t>
      </w:r>
      <w:r w:rsidR="00F51B62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F51B62" w:rsidRPr="005E2E75">
        <w:rPr>
          <w:rFonts w:ascii="TH SarabunPSK" w:hAnsi="TH SarabunPSK" w:cs="TH SarabunPSK"/>
          <w:b/>
          <w:bCs/>
          <w:sz w:val="32"/>
          <w:szCs w:val="32"/>
          <w:cs/>
        </w:rPr>
        <w:t>วนตำบล</w:t>
      </w:r>
      <w:r w:rsidR="00F51B62"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1B62" w:rsidRPr="005E2E75">
        <w:rPr>
          <w:rFonts w:ascii="TH SarabunPSK" w:hAnsi="TH SarabunPSK" w:cs="TH SarabunPSK"/>
          <w:b/>
          <w:bCs/>
          <w:sz w:val="32"/>
          <w:szCs w:val="32"/>
          <w:cs/>
        </w:rPr>
        <w:t>ลูกจ</w:t>
      </w:r>
      <w:r w:rsidR="00F51B62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F51B62" w:rsidRPr="005E2E75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="00F51B62" w:rsidRPr="005E2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1B62" w:rsidRPr="005E2E75">
        <w:rPr>
          <w:rFonts w:ascii="TH SarabunPSK" w:hAnsi="TH SarabunPSK" w:cs="TH SarabunPSK"/>
          <w:b/>
          <w:bCs/>
          <w:sz w:val="32"/>
          <w:szCs w:val="32"/>
          <w:cs/>
        </w:rPr>
        <w:t>และพนักงานจ</w:t>
      </w:r>
      <w:r w:rsidR="00F51B62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F51B62" w:rsidRPr="005E2E75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</w:p>
    <w:tbl>
      <w:tblPr>
        <w:tblW w:w="152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96"/>
        <w:gridCol w:w="3780"/>
        <w:gridCol w:w="1775"/>
        <w:gridCol w:w="2282"/>
        <w:gridCol w:w="1440"/>
        <w:gridCol w:w="1440"/>
      </w:tblGrid>
      <w:tr w:rsidR="00E62831" w:rsidRPr="00482FC7" w:rsidTr="00E62831">
        <w:tc>
          <w:tcPr>
            <w:tcW w:w="540" w:type="dxa"/>
            <w:vMerge w:val="restart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96" w:type="dxa"/>
            <w:vMerge w:val="restart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โครงการ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3780" w:type="dxa"/>
            <w:vMerge w:val="restart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75" w:type="dxa"/>
            <w:vMerge w:val="restart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การดำเนินกา</w:t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2282" w:type="dxa"/>
            <w:vMerge w:val="restart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ปีงบประมาณที่พัฒนา</w:t>
            </w:r>
          </w:p>
          <w:p w:rsidR="00E62831" w:rsidRPr="00482FC7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</w:t>
            </w:r>
            <w:r>
              <w:rPr>
                <w:rFonts w:ascii="THSarabunPSK" w:cs="THSarabunPSK" w:hint="cs"/>
                <w:b/>
                <w:bCs/>
                <w:sz w:val="28"/>
                <w:cs/>
              </w:rPr>
              <w:t xml:space="preserve"> 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๒๕</w:t>
            </w:r>
            <w:r w:rsidR="0094315B">
              <w:rPr>
                <w:rFonts w:ascii="THSarabunPSK" w:cs="THSarabunPSK" w:hint="cs"/>
                <w:b/>
                <w:bCs/>
                <w:sz w:val="28"/>
                <w:cs/>
              </w:rPr>
              <w:t>๖</w:t>
            </w:r>
            <w:r w:rsidR="002B7E24">
              <w:rPr>
                <w:rFonts w:ascii="THSarabunPSK" w:cs="THSarabunPSK" w:hint="cs"/>
                <w:b/>
                <w:bCs/>
                <w:sz w:val="28"/>
                <w:cs/>
              </w:rPr>
              <w:t>๓</w:t>
            </w:r>
          </w:p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/>
                <w:b/>
                <w:bCs/>
                <w:sz w:val="28"/>
              </w:rPr>
              <w:t>(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จำนวนคน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)</w:t>
            </w:r>
          </w:p>
        </w:tc>
        <w:tc>
          <w:tcPr>
            <w:tcW w:w="2880" w:type="dxa"/>
            <w:gridSpan w:val="2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ลักษณะการฝ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พัฒนา</w:t>
            </w:r>
          </w:p>
        </w:tc>
      </w:tr>
      <w:tr w:rsidR="00E62831" w:rsidRPr="00482FC7" w:rsidTr="00E62831">
        <w:tc>
          <w:tcPr>
            <w:tcW w:w="540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96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  <w:vMerge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62831" w:rsidRPr="00482FC7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อบต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.</w:t>
            </w:r>
          </w:p>
          <w:p w:rsidR="00E62831" w:rsidRPr="00482FC7" w:rsidRDefault="00E62831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440" w:type="dxa"/>
          </w:tcPr>
          <w:p w:rsidR="00E62831" w:rsidRPr="00482FC7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ส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งฝึกอบรมกับ</w:t>
            </w:r>
          </w:p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หน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วยงานอื่น</w:t>
            </w:r>
          </w:p>
        </w:tc>
      </w:tr>
      <w:tr w:rsidR="00E62831" w:rsidRPr="005D74D5" w:rsidTr="00E62831">
        <w:trPr>
          <w:trHeight w:val="6782"/>
        </w:trPr>
        <w:tc>
          <w:tcPr>
            <w:tcW w:w="540" w:type="dxa"/>
          </w:tcPr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6" w:type="dxa"/>
          </w:tcPr>
          <w:p w:rsidR="00E62831" w:rsidRPr="005D74D5" w:rsidRDefault="00E62831" w:rsidP="00454D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:rsidR="00E62831" w:rsidRPr="005D74D5" w:rsidRDefault="00E62831" w:rsidP="00454D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54D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54D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54D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54D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54D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54D2B">
            <w:pPr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54D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54D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การพัฒนาระบบ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IT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ให้มี</w:t>
            </w:r>
          </w:p>
        </w:tc>
        <w:tc>
          <w:tcPr>
            <w:tcW w:w="3780" w:type="dxa"/>
          </w:tcPr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เพื่อพัฒนาการมีคุณธรรมและจริยธรรมใน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การปฏิบัติงานของบุคลากรท้องถิ่นให้</w:t>
            </w:r>
          </w:p>
          <w:p w:rsidR="00E62831" w:rsidRPr="005D74D5" w:rsidRDefault="00E62831" w:rsidP="00F51B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สามารถปฏิบัติงานได้ดียิ่งขึ้น</w:t>
            </w:r>
          </w:p>
          <w:p w:rsidR="00E62831" w:rsidRPr="005D74D5" w:rsidRDefault="00E62831" w:rsidP="00F51B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F51B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F51B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F51B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F51B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F51B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เพื่อพัฒนาทักษะ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และความเข้าใจ</w:t>
            </w:r>
          </w:p>
          <w:p w:rsidR="00E62831" w:rsidRPr="005D74D5" w:rsidRDefault="00E62831" w:rsidP="00273A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ในการปฏิบัติงานของพนักงานแต่ละระดับ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แต่ละตำแหน่งให้สามารถปฏิบัติงานได้ดี</w:t>
            </w:r>
          </w:p>
          <w:p w:rsidR="00E62831" w:rsidRPr="005D74D5" w:rsidRDefault="00E62831" w:rsidP="00273A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</w:tc>
        <w:tc>
          <w:tcPr>
            <w:tcW w:w="1775" w:type="dxa"/>
          </w:tcPr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ผู้บริหาร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5D74D5">
              <w:rPr>
                <w:rFonts w:ascii="TH SarabunIT๙" w:hAnsi="TH SarabunIT๙" w:cs="TH SarabunIT๙"/>
                <w:sz w:val="28"/>
              </w:rPr>
              <w:t>.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ลูกจ้างประจำ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และพนักงานจ้าง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ได้รับการฝึกอบรม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หรือดำเนินกิจกรรมเกี่ยวกับการส่งเสริมคุณธรรมจริยธรรม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5D74D5">
              <w:rPr>
                <w:rFonts w:ascii="TH SarabunIT๙" w:hAnsi="TH SarabunIT๙" w:cs="TH SarabunIT๙"/>
                <w:sz w:val="28"/>
              </w:rPr>
              <w:t>/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94315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ฝึกอบรมการใช้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Computer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และ</w:t>
            </w:r>
          </w:p>
          <w:p w:rsidR="00E62831" w:rsidRPr="005D74D5" w:rsidRDefault="00E62831" w:rsidP="009431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</w:rPr>
              <w:t xml:space="preserve">Internet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ให้ตัวแทนทุกส่วนราชการ</w:t>
            </w:r>
          </w:p>
        </w:tc>
        <w:tc>
          <w:tcPr>
            <w:tcW w:w="2282" w:type="dxa"/>
          </w:tcPr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="00812D5C" w:rsidRPr="005D74D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76A8E" w:rsidRDefault="00D76A8E" w:rsidP="00D76A8E">
      <w:pPr>
        <w:rPr>
          <w:rFonts w:ascii="TH SarabunPSK" w:hAnsi="TH SarabunPSK" w:cs="TH SarabunPSK"/>
          <w:sz w:val="32"/>
          <w:szCs w:val="32"/>
        </w:rPr>
      </w:pPr>
    </w:p>
    <w:p w:rsidR="00D76A8E" w:rsidRDefault="00D76A8E" w:rsidP="00D76A8E">
      <w:pPr>
        <w:rPr>
          <w:rFonts w:ascii="TH SarabunPSK" w:hAnsi="TH SarabunPSK" w:cs="TH SarabunPSK"/>
          <w:sz w:val="32"/>
          <w:szCs w:val="32"/>
        </w:rPr>
      </w:pPr>
    </w:p>
    <w:p w:rsidR="00D76A8E" w:rsidRDefault="00D76A8E" w:rsidP="00D76A8E">
      <w:pPr>
        <w:rPr>
          <w:rFonts w:ascii="TH SarabunPSK" w:hAnsi="TH SarabunPSK" w:cs="TH SarabunPSK"/>
          <w:sz w:val="32"/>
          <w:szCs w:val="32"/>
        </w:rPr>
      </w:pPr>
    </w:p>
    <w:p w:rsidR="00D76A8E" w:rsidRDefault="00D76A8E" w:rsidP="007F5F31">
      <w:pPr>
        <w:rPr>
          <w:rFonts w:ascii="TH SarabunPSK" w:hAnsi="TH SarabunPSK" w:cs="TH SarabunPSK" w:hint="cs"/>
          <w:sz w:val="32"/>
          <w:szCs w:val="32"/>
        </w:rPr>
      </w:pPr>
    </w:p>
    <w:p w:rsidR="00534092" w:rsidRPr="009D4B8C" w:rsidRDefault="00534092" w:rsidP="007F5F31">
      <w:pPr>
        <w:rPr>
          <w:rFonts w:ascii="TH SarabunPSK" w:hAnsi="TH SarabunPSK" w:cs="TH SarabunPSK"/>
          <w:sz w:val="32"/>
          <w:szCs w:val="32"/>
        </w:rPr>
        <w:sectPr w:rsidR="00534092" w:rsidRPr="009D4B8C" w:rsidSect="00924C99">
          <w:pgSz w:w="16838" w:h="11906" w:orient="landscape"/>
          <w:pgMar w:top="719" w:right="720" w:bottom="924" w:left="357" w:header="709" w:footer="709" w:gutter="0"/>
          <w:cols w:space="708"/>
          <w:docGrid w:linePitch="360"/>
        </w:sectPr>
      </w:pPr>
    </w:p>
    <w:p w:rsidR="00534092" w:rsidRPr="0094521E" w:rsidRDefault="00534092" w:rsidP="007F5F31">
      <w:pPr>
        <w:rPr>
          <w:rFonts w:ascii="TH SarabunPSK" w:hAnsi="TH SarabunPSK" w:cs="TH SarabunPSK" w:hint="cs"/>
          <w:sz w:val="28"/>
        </w:rPr>
      </w:pPr>
    </w:p>
    <w:p w:rsidR="00574D5A" w:rsidRDefault="00574D5A" w:rsidP="00574D5A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</w:t>
      </w:r>
      <w:r w:rsidR="00B01225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74D5A" w:rsidRDefault="00574D5A" w:rsidP="00AA2D80">
      <w:pPr>
        <w:rPr>
          <w:rFonts w:ascii="TH SarabunPSK" w:hAnsi="TH SarabunPSK" w:cs="TH SarabunPSK" w:hint="cs"/>
          <w:sz w:val="32"/>
          <w:szCs w:val="32"/>
        </w:rPr>
      </w:pPr>
      <w:r w:rsidRPr="00574D5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574D5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33A7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งบประมาณในการดำเนินการพัฒนา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317"/>
        <w:gridCol w:w="1559"/>
        <w:gridCol w:w="2268"/>
      </w:tblGrid>
      <w:tr w:rsidR="00E62831" w:rsidRPr="00482FC7" w:rsidTr="00E62831">
        <w:trPr>
          <w:trHeight w:val="1095"/>
        </w:trPr>
        <w:tc>
          <w:tcPr>
            <w:tcW w:w="648" w:type="dxa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17" w:type="dxa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482FC7">
              <w:rPr>
                <w:rFonts w:ascii="THSarabunPSK" w:cs="THSarabunPSK"/>
                <w:b/>
                <w:bCs/>
                <w:sz w:val="32"/>
                <w:szCs w:val="32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32"/>
                <w:szCs w:val="32"/>
                <w:cs/>
              </w:rPr>
              <w:t>หลักสูตรการพัฒนา</w:t>
            </w:r>
          </w:p>
        </w:tc>
        <w:tc>
          <w:tcPr>
            <w:tcW w:w="1559" w:type="dxa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482FC7">
              <w:rPr>
                <w:rFonts w:ascii="THSarabunPSK" w:cs="THSarabunPSK"/>
                <w:b/>
                <w:bCs/>
                <w:sz w:val="32"/>
                <w:szCs w:val="32"/>
              </w:rPr>
              <w:t xml:space="preserve"> (</w:t>
            </w:r>
            <w:r w:rsidRPr="00482FC7">
              <w:rPr>
                <w:rFonts w:ascii="THSarabunPSK" w:cs="THSarabunPSK" w:hint="cs"/>
                <w:b/>
                <w:bCs/>
                <w:sz w:val="32"/>
                <w:szCs w:val="32"/>
                <w:cs/>
              </w:rPr>
              <w:t>บาท</w:t>
            </w:r>
            <w:r w:rsidRPr="00482FC7">
              <w:rPr>
                <w:rFonts w:ascii="THSarabunPSK" w:cs="THSarabunPSK"/>
                <w:b/>
                <w:bCs/>
                <w:sz w:val="32"/>
                <w:szCs w:val="32"/>
              </w:rPr>
              <w:t>)</w:t>
            </w:r>
          </w:p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="00943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2B7E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32"/>
                <w:szCs w:val="32"/>
                <w:cs/>
              </w:rPr>
              <w:t>ที่มาของงบประมาณ</w:t>
            </w:r>
          </w:p>
        </w:tc>
      </w:tr>
      <w:tr w:rsidR="00E62831" w:rsidRPr="005D74D5" w:rsidTr="00E62831">
        <w:tc>
          <w:tcPr>
            <w:tcW w:w="648" w:type="dxa"/>
          </w:tcPr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๑๘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๑๙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5317" w:type="dxa"/>
          </w:tcPr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หลักสูตรเกี่ยวกับนายก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5D74D5">
              <w:rPr>
                <w:rFonts w:ascii="TH SarabunIT๙" w:hAnsi="TH SarabunIT๙" w:cs="TH SarabunIT๙"/>
                <w:sz w:val="28"/>
              </w:rPr>
              <w:t>.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หลักสูตรเกี่ยวกับรองนายก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5D74D5">
              <w:rPr>
                <w:rFonts w:ascii="TH SarabunIT๙" w:hAnsi="TH SarabunIT๙" w:cs="TH SarabunIT๙"/>
                <w:sz w:val="28"/>
              </w:rPr>
              <w:t>.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หลักสูตรเกี่ยวกับเลขานุการนายกอบต</w:t>
            </w:r>
            <w:r w:rsidRPr="005D74D5">
              <w:rPr>
                <w:rFonts w:ascii="TH SarabunIT๙" w:hAnsi="TH SarabunIT๙" w:cs="TH SarabunIT๙"/>
                <w:sz w:val="28"/>
              </w:rPr>
              <w:t>.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หลักสูตรเกี่ยวกับประธานสภา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5D74D5">
              <w:rPr>
                <w:rFonts w:ascii="TH SarabunIT๙" w:hAnsi="TH SarabunIT๙" w:cs="TH SarabunIT๙"/>
                <w:sz w:val="28"/>
              </w:rPr>
              <w:t>.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62831" w:rsidRPr="005D74D5" w:rsidRDefault="00E62831" w:rsidP="004314F7">
            <w:pPr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314F7">
            <w:pPr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หลักสูตรเกี่ยวกับสมาชิกสภา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5D74D5">
              <w:rPr>
                <w:rFonts w:ascii="TH SarabunIT๙" w:hAnsi="TH SarabunIT๙" w:cs="TH SarabunIT๙"/>
                <w:sz w:val="28"/>
              </w:rPr>
              <w:t>.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หลักสูตรเกี่ยวกับปลัด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5D74D5">
              <w:rPr>
                <w:rFonts w:ascii="TH SarabunIT๙" w:hAnsi="TH SarabunIT๙" w:cs="TH SarabunIT๙"/>
                <w:sz w:val="28"/>
              </w:rPr>
              <w:t>.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หลักสูตรเกี่ยวกับหัวหน้าสำนักงานปลัดหรือหลักสูตรอื่นที่เกี่ยวข้อง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หลักสูตรเกี่ยวกับผู้อำนวยการกองคลังหรือหลักสูตรอื่นที่เกี่ยวข้อง</w:t>
            </w:r>
          </w:p>
          <w:p w:rsidR="00E62831" w:rsidRPr="005D74D5" w:rsidRDefault="00E62831" w:rsidP="0073132D">
            <w:pPr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7313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หลักสูตรเกี่ยวกับผู้อำนวยการกองช่างหรือหลักสูตรอื่นที่เกี่ยวข้อง</w:t>
            </w:r>
          </w:p>
          <w:p w:rsidR="00E62831" w:rsidRPr="005D74D5" w:rsidRDefault="00E62831" w:rsidP="004314F7">
            <w:pPr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314F7">
            <w:pPr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8473E6" w:rsidRPr="005D74D5">
              <w:rPr>
                <w:rFonts w:ascii="TH SarabunIT๙" w:hAnsi="TH SarabunIT๙" w:cs="TH SarabunIT๙"/>
                <w:sz w:val="28"/>
                <w:cs/>
              </w:rPr>
              <w:t>ผู้อำนวยการกอง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การศึกษา ศาสนาและวัฒนธรรมหรือหลักสูตรอื่นที่เกี่ยวข้อง</w:t>
            </w:r>
          </w:p>
          <w:p w:rsidR="008473E6" w:rsidRPr="005D74D5" w:rsidRDefault="008473E6" w:rsidP="004314F7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8473E6" w:rsidRPr="005D74D5" w:rsidRDefault="008473E6" w:rsidP="008473E6">
            <w:pPr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หลักสูตรเกี่ยวกับผู้อำนวยการกองสวัสดิการสังคมหรือหลักสูตรอื่นที่เกี่ยวข้อง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887AF9" w:rsidRPr="005D74D5">
              <w:rPr>
                <w:rFonts w:ascii="TH SarabunIT๙" w:hAnsi="TH SarabunIT๙" w:cs="TH SarabunIT๙"/>
                <w:sz w:val="28"/>
                <w:cs/>
              </w:rPr>
              <w:t>นัก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วิเคราะห์นโยบายและแผนหรือหลักสูตรอื่นที่เกี่ยวข้อง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887AF9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หลักสูตรเกี่ยวกับนักจัดการงาน</w:t>
            </w:r>
            <w:r w:rsidR="00E62831" w:rsidRPr="005D74D5">
              <w:rPr>
                <w:rFonts w:ascii="TH SarabunIT๙" w:hAnsi="TH SarabunIT๙" w:cs="TH SarabunIT๙"/>
                <w:sz w:val="28"/>
                <w:cs/>
              </w:rPr>
              <w:t>ทั่วไปหรือหลักสูตรอื่นที่เกี่ยวข้อง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หลักสูตรเกี่ยวกับนิติกรหรือหลักสูตรอื่นที่เกี่ยวข้อง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887AF9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หลักสูตรเกี่ยวกับนักทรัพยากรบุคคล</w:t>
            </w:r>
            <w:r w:rsidR="00E62831"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หลักสูตรเกี่ยวกับเจ้าพนักงานพัฒนาชุมชนหรือหลักสูตรอื่นที่เกี่ยวข้อง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887AF9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E62831" w:rsidRPr="005D74D5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เจ้าพนักงานธุรการหรือหลักสูตรอื่นที่เกี่ยวข้อง</w:t>
            </w:r>
          </w:p>
          <w:p w:rsidR="00887AF9" w:rsidRPr="005D74D5" w:rsidRDefault="00887AF9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887AF9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</w:t>
            </w:r>
            <w:r w:rsidR="00E62831" w:rsidRPr="005D74D5">
              <w:rPr>
                <w:rFonts w:ascii="TH SarabunIT๙" w:hAnsi="TH SarabunIT๙" w:cs="TH SarabunIT๙"/>
                <w:sz w:val="28"/>
                <w:cs/>
              </w:rPr>
              <w:t>ป้องกันและบรรเทาสาธารณภัยหรือหลักสูตรอื่นที่เกี่ยวข้อง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หลักสูตรเกี่ยวกับนักวิชาการเงินและบัญชี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1559" w:type="dxa"/>
          </w:tcPr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  <w:r w:rsidRPr="005D74D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  <w:r w:rsidRPr="005D74D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  <w:r w:rsidRPr="005D74D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  <w:r w:rsidRPr="005D74D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  <w:r w:rsidRPr="005D74D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  <w:r w:rsidRPr="005D74D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  <w:r w:rsidRPr="005D74D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  <w:r w:rsidRPr="005D74D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8473E6"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5D74D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  <w:r w:rsidRPr="005D74D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  <w:r w:rsidRPr="005D74D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74D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๒๕,๐๐๐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๒๕,๐๐๐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๒๕,๐๐๐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2268" w:type="dxa"/>
          </w:tcPr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</w:tc>
      </w:tr>
    </w:tbl>
    <w:p w:rsidR="00110CB1" w:rsidRPr="00574D5A" w:rsidRDefault="00110CB1" w:rsidP="00574D5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4049B2" w:rsidRDefault="004049B2" w:rsidP="007F5F31">
      <w:pPr>
        <w:rPr>
          <w:rFonts w:ascii="TH SarabunPSK" w:hAnsi="TH SarabunPSK" w:cs="TH SarabunPSK" w:hint="cs"/>
          <w:sz w:val="32"/>
          <w:szCs w:val="32"/>
        </w:rPr>
      </w:pPr>
    </w:p>
    <w:p w:rsidR="00454D2B" w:rsidRDefault="00454D2B" w:rsidP="00454D2B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0122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10CB1" w:rsidRPr="00E62831" w:rsidRDefault="00110CB1" w:rsidP="007F5F31">
      <w:pPr>
        <w:rPr>
          <w:rFonts w:ascii="TH SarabunPSK" w:hAnsi="TH SarabunPSK" w:cs="TH SarabunPSK" w:hint="cs"/>
          <w:sz w:val="16"/>
          <w:szCs w:val="16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317"/>
        <w:gridCol w:w="1559"/>
        <w:gridCol w:w="2268"/>
      </w:tblGrid>
      <w:tr w:rsidR="00E62831" w:rsidRPr="00482FC7" w:rsidTr="00041F57">
        <w:trPr>
          <w:trHeight w:val="1095"/>
        </w:trPr>
        <w:tc>
          <w:tcPr>
            <w:tcW w:w="648" w:type="dxa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17" w:type="dxa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482FC7">
              <w:rPr>
                <w:rFonts w:ascii="THSarabunPSK" w:cs="THSarabunPSK"/>
                <w:b/>
                <w:bCs/>
                <w:sz w:val="32"/>
                <w:szCs w:val="32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32"/>
                <w:szCs w:val="32"/>
                <w:cs/>
              </w:rPr>
              <w:t>หลักสูตรการพัฒนา</w:t>
            </w:r>
          </w:p>
        </w:tc>
        <w:tc>
          <w:tcPr>
            <w:tcW w:w="1559" w:type="dxa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482FC7">
              <w:rPr>
                <w:rFonts w:ascii="THSarabunPSK" w:cs="THSarabunPSK"/>
                <w:b/>
                <w:bCs/>
                <w:sz w:val="32"/>
                <w:szCs w:val="32"/>
              </w:rPr>
              <w:t xml:space="preserve"> (</w:t>
            </w:r>
            <w:r w:rsidRPr="00482FC7">
              <w:rPr>
                <w:rFonts w:ascii="THSarabunPSK" w:cs="THSarabunPSK" w:hint="cs"/>
                <w:b/>
                <w:bCs/>
                <w:sz w:val="32"/>
                <w:szCs w:val="32"/>
                <w:cs/>
              </w:rPr>
              <w:t>บาท</w:t>
            </w:r>
            <w:r w:rsidRPr="00482FC7">
              <w:rPr>
                <w:rFonts w:ascii="THSarabunPSK" w:cs="THSarabunPSK"/>
                <w:b/>
                <w:bCs/>
                <w:sz w:val="32"/>
                <w:szCs w:val="32"/>
              </w:rPr>
              <w:t>)</w:t>
            </w:r>
          </w:p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="00943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2B7E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  <w:vAlign w:val="center"/>
          </w:tcPr>
          <w:p w:rsidR="00E62831" w:rsidRPr="00482FC7" w:rsidRDefault="00E62831" w:rsidP="00482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32"/>
                <w:szCs w:val="32"/>
                <w:cs/>
              </w:rPr>
              <w:t>ที่มาของงบประมาณ</w:t>
            </w:r>
          </w:p>
        </w:tc>
      </w:tr>
      <w:tr w:rsidR="00E62831" w:rsidRPr="005D74D5" w:rsidTr="00E62831">
        <w:tc>
          <w:tcPr>
            <w:tcW w:w="648" w:type="dxa"/>
          </w:tcPr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๒๒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๒๔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๒๖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๒๗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๒๘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๒๙</w:t>
            </w:r>
          </w:p>
          <w:p w:rsidR="002B7E24" w:rsidRPr="005D74D5" w:rsidRDefault="002B7E24" w:rsidP="00482FC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5317" w:type="dxa"/>
          </w:tcPr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หลักสูตรเกี่ยวกับนักวิชาการพัสดุหรือหลักสูตรอื่นที่เกี่ยวข้อง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</w:t>
            </w:r>
            <w:r w:rsidR="00887AF9" w:rsidRPr="005D74D5">
              <w:rPr>
                <w:rFonts w:ascii="TH SarabunIT๙" w:hAnsi="TH SarabunIT๙" w:cs="TH SarabunIT๙"/>
                <w:sz w:val="28"/>
                <w:cs/>
              </w:rPr>
              <w:t>กสูตรเกี่ยวกับเจ้าพนักงาน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จัดเก็บรายได้หรือหลักสูตรอื่นที่เกี่ยวข้อง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หลักสูตรเกี่ยวกับนายช่างโยธาหรือหลักสูตรอื่นที่เกี่ยวข้อง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</w:t>
            </w:r>
            <w:r w:rsidR="00F847ED" w:rsidRPr="005D74D5">
              <w:rPr>
                <w:rFonts w:ascii="TH SarabunIT๙" w:hAnsi="TH SarabunIT๙" w:cs="TH SarabunIT๙"/>
                <w:sz w:val="28"/>
                <w:cs/>
              </w:rPr>
              <w:t>ลักสูตรเกี่ยวกับครู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40"/>
                <w:szCs w:val="40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หลักสูตรเกี่ยวกับลูกจ้างประจำและพนักงานจ้างแต่ละตำแหน่งหรือหลักสูตรอื่นที่เกี่ยวข้อง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การส่งเสริมสนับสนุนการศึกษาต่อระดับปริญญาตรี</w:t>
            </w:r>
          </w:p>
          <w:p w:rsidR="00E62831" w:rsidRPr="005D74D5" w:rsidRDefault="00E62831" w:rsidP="00482F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การส่งเสริมสนับสนุนการศึกษาต่อระดับปริญญาโท</w:t>
            </w:r>
          </w:p>
          <w:p w:rsidR="00E62831" w:rsidRPr="005D74D5" w:rsidRDefault="00E62831" w:rsidP="00E6283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7313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:rsidR="002B7E24" w:rsidRPr="005D74D5" w:rsidRDefault="002B7E24" w:rsidP="0073132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31" w:rsidRPr="005D74D5" w:rsidRDefault="00E62831" w:rsidP="0073132D">
            <w:pPr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การพัฒนาระบบ</w:t>
            </w:r>
            <w:r w:rsidRPr="005D74D5">
              <w:rPr>
                <w:rFonts w:ascii="TH SarabunIT๙" w:hAnsi="TH SarabunIT๙" w:cs="TH SarabunIT๙"/>
                <w:sz w:val="28"/>
              </w:rPr>
              <w:t xml:space="preserve"> IT </w:t>
            </w:r>
            <w:r w:rsidRPr="005D74D5">
              <w:rPr>
                <w:rFonts w:ascii="TH SarabunIT๙" w:hAnsi="TH SarabunIT๙" w:cs="TH SarabunIT๙"/>
                <w:sz w:val="28"/>
                <w:cs/>
              </w:rPr>
              <w:t>ให้มี</w:t>
            </w:r>
          </w:p>
        </w:tc>
        <w:tc>
          <w:tcPr>
            <w:tcW w:w="1559" w:type="dxa"/>
          </w:tcPr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๑๕,๐๐๐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๒๕,๐๐๐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๑๕,๐๐๐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๘๐,๐๐๐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๘๐,๐๐๐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  <w:p w:rsidR="002B7E24" w:rsidRPr="005D74D5" w:rsidRDefault="002B7E24" w:rsidP="00482FC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2268" w:type="dxa"/>
          </w:tcPr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2B7E24" w:rsidRPr="005D74D5" w:rsidRDefault="002B7E24" w:rsidP="00482FC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E62831" w:rsidRPr="005D74D5" w:rsidRDefault="00E62831" w:rsidP="00482F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74D5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</w:tc>
      </w:tr>
    </w:tbl>
    <w:p w:rsidR="00A9431B" w:rsidRPr="00233283" w:rsidRDefault="00A9431B" w:rsidP="00674D7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:rsidR="00674D7A" w:rsidRPr="00674D7A" w:rsidRDefault="00233283" w:rsidP="00674D7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674D7A" w:rsidRPr="00674D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74D7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674D7A" w:rsidRPr="00674D7A">
        <w:rPr>
          <w:rFonts w:ascii="TH SarabunPSK" w:hAnsi="TH SarabunPSK" w:cs="TH SarabunPSK"/>
          <w:b/>
          <w:bCs/>
          <w:sz w:val="32"/>
          <w:szCs w:val="32"/>
          <w:cs/>
        </w:rPr>
        <w:t>ติดตามและประเมินผลแผนการพัฒนาบุคคล</w:t>
      </w:r>
    </w:p>
    <w:p w:rsidR="00674D7A" w:rsidRPr="005D74D5" w:rsidRDefault="00674D7A" w:rsidP="00674D7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ab/>
        <w:t>ให้มีคณะกรรมการติดตามและประเมินผลแผนการพัฒนาบุคลากรขององค์การบริหารส่วนตำบล</w:t>
      </w:r>
      <w:r w:rsidR="00961AE6" w:rsidRPr="005D74D5">
        <w:rPr>
          <w:rFonts w:ascii="TH SarabunIT๙" w:hAnsi="TH SarabunIT๙" w:cs="TH SarabunIT๙"/>
          <w:sz w:val="32"/>
          <w:szCs w:val="32"/>
          <w:cs/>
        </w:rPr>
        <w:t>นาดี</w:t>
      </w:r>
      <w:r w:rsidRPr="005D74D5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674D7A" w:rsidRPr="005D74D5" w:rsidRDefault="00674D7A" w:rsidP="00674D7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5D74D5">
        <w:rPr>
          <w:rFonts w:ascii="TH SarabunIT๙" w:hAnsi="TH SarabunIT๙" w:cs="TH SarabunIT๙"/>
          <w:sz w:val="32"/>
          <w:szCs w:val="32"/>
        </w:rPr>
        <w:t xml:space="preserve">. </w:t>
      </w:r>
      <w:r w:rsidRPr="005D74D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5D74D5">
        <w:rPr>
          <w:rFonts w:ascii="TH SarabunIT๙" w:hAnsi="TH SarabunIT๙" w:cs="TH SarabunIT๙"/>
          <w:sz w:val="32"/>
          <w:szCs w:val="32"/>
        </w:rPr>
        <w:t xml:space="preserve"> </w:t>
      </w: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="00570185"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</w:p>
    <w:p w:rsidR="00674D7A" w:rsidRPr="005D74D5" w:rsidRDefault="00674D7A" w:rsidP="00674D7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5D74D5">
        <w:rPr>
          <w:rFonts w:ascii="TH SarabunIT๙" w:hAnsi="TH SarabunIT๙" w:cs="TH SarabunIT๙"/>
          <w:sz w:val="32"/>
          <w:szCs w:val="32"/>
        </w:rPr>
        <w:t xml:space="preserve">. </w:t>
      </w:r>
      <w:r w:rsidRPr="005D74D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="00570185"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674D7A" w:rsidRPr="005D74D5" w:rsidRDefault="00674D7A" w:rsidP="00674D7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5D74D5">
        <w:rPr>
          <w:rFonts w:ascii="TH SarabunIT๙" w:hAnsi="TH SarabunIT๙" w:cs="TH SarabunIT๙"/>
          <w:sz w:val="32"/>
          <w:szCs w:val="32"/>
        </w:rPr>
        <w:t xml:space="preserve">. </w:t>
      </w:r>
      <w:r w:rsidR="00DC6A3B" w:rsidRPr="005D74D5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Pr="005D74D5">
        <w:rPr>
          <w:rFonts w:ascii="TH SarabunIT๙" w:hAnsi="TH SarabunIT๙" w:cs="TH SarabunIT๙"/>
          <w:sz w:val="32"/>
          <w:szCs w:val="32"/>
        </w:rPr>
        <w:t xml:space="preserve"> </w:t>
      </w: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="00570185"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674D7A" w:rsidRPr="005D74D5" w:rsidRDefault="00674D7A" w:rsidP="00674D7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5D74D5">
        <w:rPr>
          <w:rFonts w:ascii="TH SarabunIT๙" w:hAnsi="TH SarabunIT๙" w:cs="TH SarabunIT๙"/>
          <w:sz w:val="32"/>
          <w:szCs w:val="32"/>
        </w:rPr>
        <w:t xml:space="preserve">. </w:t>
      </w:r>
      <w:r w:rsidR="00DC6A3B" w:rsidRPr="005D74D5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5D74D5">
        <w:rPr>
          <w:rFonts w:ascii="TH SarabunIT๙" w:hAnsi="TH SarabunIT๙" w:cs="TH SarabunIT๙"/>
          <w:sz w:val="32"/>
          <w:szCs w:val="32"/>
        </w:rPr>
        <w:t xml:space="preserve"> </w:t>
      </w: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="00570185"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570185" w:rsidRPr="005D74D5" w:rsidRDefault="00674D7A" w:rsidP="00674D7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="0047640D" w:rsidRPr="005D74D5">
        <w:rPr>
          <w:rFonts w:ascii="TH SarabunIT๙" w:hAnsi="TH SarabunIT๙" w:cs="TH SarabunIT๙"/>
          <w:sz w:val="32"/>
          <w:szCs w:val="32"/>
          <w:cs/>
        </w:rPr>
        <w:t>๕.</w:t>
      </w:r>
      <w:r w:rsidRPr="005D74D5">
        <w:rPr>
          <w:rFonts w:ascii="TH SarabunIT๙" w:hAnsi="TH SarabunIT๙" w:cs="TH SarabunIT๙"/>
          <w:sz w:val="32"/>
          <w:szCs w:val="32"/>
        </w:rPr>
        <w:t xml:space="preserve"> </w:t>
      </w:r>
      <w:r w:rsidR="0094315B" w:rsidRPr="005D74D5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016492" w:rsidRPr="005D74D5">
        <w:rPr>
          <w:rFonts w:ascii="TH SarabunIT๙" w:hAnsi="TH SarabunIT๙" w:cs="TH SarabunIT๙"/>
          <w:sz w:val="32"/>
          <w:szCs w:val="32"/>
          <w:cs/>
        </w:rPr>
        <w:t>ก</w:t>
      </w:r>
      <w:r w:rsidR="007D5EB2" w:rsidRPr="005D74D5">
        <w:rPr>
          <w:rFonts w:ascii="TH SarabunIT๙" w:hAnsi="TH SarabunIT๙" w:cs="TH SarabunIT๙"/>
          <w:sz w:val="32"/>
          <w:szCs w:val="32"/>
          <w:cs/>
        </w:rPr>
        <w:t>ารศึกษาฯ</w:t>
      </w:r>
      <w:r w:rsidR="007D5EB2" w:rsidRPr="005D74D5">
        <w:rPr>
          <w:rFonts w:ascii="TH SarabunIT๙" w:hAnsi="TH SarabunIT๙" w:cs="TH SarabunIT๙"/>
          <w:sz w:val="32"/>
          <w:szCs w:val="32"/>
          <w:cs/>
        </w:rPr>
        <w:tab/>
      </w:r>
      <w:r w:rsidR="007D5EB2" w:rsidRPr="005D74D5">
        <w:rPr>
          <w:rFonts w:ascii="TH SarabunIT๙" w:hAnsi="TH SarabunIT๙" w:cs="TH SarabunIT๙"/>
          <w:sz w:val="32"/>
          <w:szCs w:val="32"/>
          <w:cs/>
        </w:rPr>
        <w:tab/>
      </w:r>
      <w:r w:rsidR="00570185" w:rsidRPr="005D74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0185" w:rsidRPr="005D74D5">
        <w:rPr>
          <w:rFonts w:ascii="TH SarabunIT๙" w:hAnsi="TH SarabunIT๙" w:cs="TH SarabunIT๙"/>
          <w:sz w:val="32"/>
          <w:szCs w:val="32"/>
          <w:cs/>
        </w:rPr>
        <w:tab/>
        <w:t>เป็นกรรมการ</w:t>
      </w:r>
    </w:p>
    <w:p w:rsidR="007D5EB2" w:rsidRPr="005D74D5" w:rsidRDefault="007D5EB2" w:rsidP="00674D7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ab/>
        <w:t xml:space="preserve">๖. </w:t>
      </w:r>
      <w:r w:rsidR="0094315B" w:rsidRPr="005D74D5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016492" w:rsidRPr="005D74D5">
        <w:rPr>
          <w:rFonts w:ascii="TH SarabunIT๙" w:hAnsi="TH SarabunIT๙" w:cs="TH SarabunIT๙"/>
          <w:sz w:val="32"/>
          <w:szCs w:val="32"/>
          <w:cs/>
        </w:rPr>
        <w:t>สวัสดิการ</w:t>
      </w:r>
      <w:r w:rsidRPr="005D74D5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="00016492" w:rsidRPr="005D74D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5D74D5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674D7A" w:rsidRPr="005D74D5" w:rsidRDefault="00570185" w:rsidP="00674D7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="007D5EB2" w:rsidRPr="005D74D5">
        <w:rPr>
          <w:rFonts w:ascii="TH SarabunIT๙" w:hAnsi="TH SarabunIT๙" w:cs="TH SarabunIT๙"/>
          <w:sz w:val="32"/>
          <w:szCs w:val="32"/>
          <w:cs/>
        </w:rPr>
        <w:t>๗</w:t>
      </w:r>
      <w:r w:rsidRPr="005D74D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74D7A" w:rsidRPr="005D74D5">
        <w:rPr>
          <w:rFonts w:ascii="TH SarabunIT๙" w:hAnsi="TH SarabunIT๙" w:cs="TH SarabunIT๙"/>
          <w:sz w:val="32"/>
          <w:szCs w:val="32"/>
          <w:cs/>
        </w:rPr>
        <w:t>หัวหน้</w:t>
      </w:r>
      <w:r w:rsidR="0094315B" w:rsidRPr="005D74D5">
        <w:rPr>
          <w:rFonts w:ascii="TH SarabunIT๙" w:hAnsi="TH SarabunIT๙" w:cs="TH SarabunIT๙"/>
          <w:sz w:val="32"/>
          <w:szCs w:val="32"/>
          <w:cs/>
        </w:rPr>
        <w:t>าสำนัก</w:t>
      </w:r>
      <w:r w:rsidR="00674D7A" w:rsidRPr="005D74D5">
        <w:rPr>
          <w:rFonts w:ascii="TH SarabunIT๙" w:hAnsi="TH SarabunIT๙" w:cs="TH SarabunIT๙"/>
          <w:sz w:val="32"/>
          <w:szCs w:val="32"/>
          <w:cs/>
        </w:rPr>
        <w:t>ปลัด</w:t>
      </w:r>
      <w:r w:rsidR="0094315B" w:rsidRPr="005D74D5">
        <w:rPr>
          <w:rFonts w:ascii="TH SarabunIT๙" w:hAnsi="TH SarabunIT๙" w:cs="TH SarabunIT๙"/>
          <w:sz w:val="32"/>
          <w:szCs w:val="32"/>
          <w:cs/>
        </w:rPr>
        <w:tab/>
      </w:r>
      <w:r w:rsidR="00674D7A" w:rsidRPr="005D74D5">
        <w:rPr>
          <w:rFonts w:ascii="TH SarabunIT๙" w:hAnsi="TH SarabunIT๙" w:cs="TH SarabunIT๙"/>
          <w:sz w:val="32"/>
          <w:szCs w:val="32"/>
        </w:rPr>
        <w:t xml:space="preserve"> </w:t>
      </w:r>
      <w:r w:rsidR="00674D7A" w:rsidRPr="005D74D5">
        <w:rPr>
          <w:rFonts w:ascii="TH SarabunIT๙" w:hAnsi="TH SarabunIT๙" w:cs="TH SarabunIT๙"/>
          <w:sz w:val="32"/>
          <w:szCs w:val="32"/>
          <w:cs/>
        </w:rPr>
        <w:tab/>
      </w:r>
      <w:r w:rsidR="00674D7A"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="00674D7A" w:rsidRPr="005D74D5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  <w:r w:rsidR="00674D7A" w:rsidRPr="005D74D5">
        <w:rPr>
          <w:rFonts w:ascii="TH SarabunIT๙" w:hAnsi="TH SarabunIT๙" w:cs="TH SarabunIT๙"/>
          <w:sz w:val="32"/>
          <w:szCs w:val="32"/>
        </w:rPr>
        <w:t>/</w:t>
      </w:r>
      <w:r w:rsidR="00674D7A" w:rsidRPr="005D74D5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E0247B" w:rsidRPr="005D74D5" w:rsidRDefault="00674D7A" w:rsidP="00674D7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Pr="005D74D5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</w:t>
      </w:r>
      <w:r w:rsidRPr="005D74D5">
        <w:rPr>
          <w:rFonts w:ascii="TH SarabunIT๙" w:hAnsi="TH SarabunIT๙" w:cs="TH SarabunIT๙"/>
          <w:sz w:val="32"/>
          <w:szCs w:val="32"/>
        </w:rPr>
        <w:t xml:space="preserve"> </w:t>
      </w:r>
      <w:r w:rsidRPr="005D74D5">
        <w:rPr>
          <w:rFonts w:ascii="TH SarabunIT๙" w:hAnsi="TH SarabunIT๙" w:cs="TH SarabunIT๙"/>
          <w:sz w:val="32"/>
          <w:szCs w:val="32"/>
          <w:cs/>
        </w:rPr>
        <w:t>มีหน้าที่ในการติดตามและประเมินผลแผนพัฒนาบุคลากรขององค์การบริหารส่วนตำบล</w:t>
      </w:r>
      <w:r w:rsidR="00961AE6" w:rsidRPr="005D74D5">
        <w:rPr>
          <w:rFonts w:ascii="TH SarabunIT๙" w:hAnsi="TH SarabunIT๙" w:cs="TH SarabunIT๙"/>
          <w:sz w:val="32"/>
          <w:szCs w:val="32"/>
          <w:cs/>
        </w:rPr>
        <w:t>นาดี</w:t>
      </w:r>
      <w:r w:rsidRPr="005D74D5">
        <w:rPr>
          <w:rFonts w:ascii="TH SarabunIT๙" w:hAnsi="TH SarabunIT๙" w:cs="TH SarabunIT๙"/>
          <w:sz w:val="32"/>
          <w:szCs w:val="32"/>
          <w:cs/>
        </w:rPr>
        <w:t xml:space="preserve"> กำหนดวิธีการติดตามประเมินผลตลอดจนการดำเนินการอื่น</w:t>
      </w:r>
      <w:r w:rsidRPr="005D74D5">
        <w:rPr>
          <w:rFonts w:ascii="TH SarabunIT๙" w:hAnsi="TH SarabunIT๙" w:cs="TH SarabunIT๙"/>
          <w:sz w:val="32"/>
          <w:szCs w:val="32"/>
        </w:rPr>
        <w:t xml:space="preserve"> </w:t>
      </w:r>
      <w:r w:rsidRPr="005D74D5">
        <w:rPr>
          <w:rFonts w:ascii="TH SarabunIT๙" w:hAnsi="TH SarabunIT๙" w:cs="TH SarabunIT๙"/>
          <w:sz w:val="32"/>
          <w:szCs w:val="32"/>
          <w:cs/>
        </w:rPr>
        <w:t>ๆ</w:t>
      </w:r>
      <w:r w:rsidRPr="005D74D5">
        <w:rPr>
          <w:rFonts w:ascii="TH SarabunIT๙" w:hAnsi="TH SarabunIT๙" w:cs="TH SarabunIT๙"/>
          <w:sz w:val="32"/>
          <w:szCs w:val="32"/>
        </w:rPr>
        <w:t xml:space="preserve"> </w:t>
      </w:r>
      <w:r w:rsidRPr="005D74D5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5D74D5">
        <w:rPr>
          <w:rFonts w:ascii="TH SarabunIT๙" w:hAnsi="TH SarabunIT๙" w:cs="TH SarabunIT๙"/>
          <w:sz w:val="32"/>
          <w:szCs w:val="32"/>
        </w:rPr>
        <w:t xml:space="preserve">     </w:t>
      </w:r>
      <w:r w:rsidRPr="005D74D5">
        <w:rPr>
          <w:rFonts w:ascii="TH SarabunIT๙" w:hAnsi="TH SarabunIT๙" w:cs="TH SarabunIT๙"/>
          <w:sz w:val="32"/>
          <w:szCs w:val="32"/>
          <w:cs/>
        </w:rPr>
        <w:t>อย่างน้อยปีละ</w:t>
      </w:r>
      <w:r w:rsidRPr="005D74D5">
        <w:rPr>
          <w:rFonts w:ascii="TH SarabunIT๙" w:hAnsi="TH SarabunIT๙" w:cs="TH SarabunIT๙"/>
          <w:sz w:val="32"/>
          <w:szCs w:val="32"/>
        </w:rPr>
        <w:t xml:space="preserve"> </w:t>
      </w:r>
      <w:r w:rsidRPr="005D74D5">
        <w:rPr>
          <w:rFonts w:ascii="TH SarabunIT๙" w:hAnsi="TH SarabunIT๙" w:cs="TH SarabunIT๙"/>
          <w:sz w:val="32"/>
          <w:szCs w:val="32"/>
          <w:cs/>
        </w:rPr>
        <w:t>๑</w:t>
      </w:r>
      <w:r w:rsidRPr="005D74D5">
        <w:rPr>
          <w:rFonts w:ascii="TH SarabunIT๙" w:hAnsi="TH SarabunIT๙" w:cs="TH SarabunIT๙"/>
          <w:sz w:val="32"/>
          <w:szCs w:val="32"/>
        </w:rPr>
        <w:t xml:space="preserve"> </w:t>
      </w:r>
      <w:r w:rsidRPr="005D74D5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5D74D5">
        <w:rPr>
          <w:rFonts w:ascii="TH SarabunIT๙" w:hAnsi="TH SarabunIT๙" w:cs="TH SarabunIT๙"/>
          <w:sz w:val="32"/>
          <w:szCs w:val="32"/>
        </w:rPr>
        <w:t xml:space="preserve"> </w:t>
      </w:r>
      <w:r w:rsidRPr="005D74D5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แล้วเสนอผลการติดตามประเมินผลต่อนายกองค์การบริหารส่วนตำบล</w:t>
      </w:r>
      <w:r w:rsidR="00961AE6" w:rsidRPr="005D74D5">
        <w:rPr>
          <w:rFonts w:ascii="TH SarabunIT๙" w:hAnsi="TH SarabunIT๙" w:cs="TH SarabunIT๙"/>
          <w:sz w:val="32"/>
          <w:szCs w:val="32"/>
          <w:cs/>
        </w:rPr>
        <w:t>นาดี</w:t>
      </w:r>
      <w:r w:rsidRPr="005D74D5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00117B" w:rsidRPr="005D74D5" w:rsidRDefault="00233283" w:rsidP="0023328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D74D5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046C9E" w:rsidRPr="005D74D5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ประโยชน์ที่คาดว่าจะได้รับ</w:t>
      </w:r>
    </w:p>
    <w:p w:rsidR="00046C9E" w:rsidRPr="005D74D5" w:rsidRDefault="008C4009" w:rsidP="008C400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74D5">
        <w:rPr>
          <w:rFonts w:ascii="TH SarabunIT๙" w:hAnsi="TH SarabunIT๙" w:cs="TH SarabunIT๙"/>
          <w:sz w:val="32"/>
          <w:szCs w:val="32"/>
          <w:cs/>
        </w:rPr>
        <w:tab/>
      </w:r>
      <w:r w:rsidR="00046C9E" w:rsidRPr="005D74D5">
        <w:rPr>
          <w:rFonts w:ascii="TH SarabunIT๙" w:hAnsi="TH SarabunIT๙" w:cs="TH SarabunIT๙"/>
          <w:sz w:val="32"/>
          <w:szCs w:val="32"/>
          <w:cs/>
        </w:rPr>
        <w:t>หากมีการปฏิบัติตามแผนพัฒนาบุคลากรอย่างต่อเนื่อง โดยมีการติดตามประเมินผลและนำผลการประเมินไปใช้ในการปรับปรุงการดำเนินงานตามแผนพัฒนาบุคลากรเป็นประจำทุกปี คาดว่าจะทำให้บุคลากรขององค์การบริหารส่วนตำบล</w:t>
      </w:r>
      <w:r w:rsidR="00961AE6" w:rsidRPr="005D74D5">
        <w:rPr>
          <w:rFonts w:ascii="TH SarabunIT๙" w:hAnsi="TH SarabunIT๙" w:cs="TH SarabunIT๙"/>
          <w:sz w:val="32"/>
          <w:szCs w:val="32"/>
          <w:cs/>
        </w:rPr>
        <w:t>นาดี</w:t>
      </w:r>
      <w:r w:rsidR="00046C9E" w:rsidRPr="005D74D5">
        <w:rPr>
          <w:rFonts w:ascii="TH SarabunIT๙" w:hAnsi="TH SarabunIT๙" w:cs="TH SarabunIT๙"/>
          <w:sz w:val="32"/>
          <w:szCs w:val="32"/>
          <w:cs/>
        </w:rPr>
        <w:t>จะได้รับการพัฒนาและสามารถพัฒนาตนเอง จนสามารถปฏิบัติภาระหน้าที่ได้อย่างมีประสิทธิภาพ อันเป็นการสนับสนุนการดำเนินงานตามนโยบายของผู้บริหารท้องถิ่น</w:t>
      </w:r>
      <w:r w:rsidRPr="005D74D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46C9E" w:rsidRPr="005D74D5">
        <w:rPr>
          <w:rFonts w:ascii="TH SarabunIT๙" w:hAnsi="TH SarabunIT๙" w:cs="TH SarabunIT๙"/>
          <w:sz w:val="32"/>
          <w:szCs w:val="32"/>
          <w:cs/>
        </w:rPr>
        <w:t xml:space="preserve"> ให้พัฒนาก้าวหน้าตามแผนพัฒนาบุคลากรได้อย่างต่อเนื่อง</w:t>
      </w:r>
    </w:p>
    <w:p w:rsidR="00E0247B" w:rsidRPr="005D74D5" w:rsidRDefault="00E0247B" w:rsidP="00534092">
      <w:pPr>
        <w:ind w:left="1440"/>
        <w:rPr>
          <w:rFonts w:ascii="TH SarabunIT๙" w:hAnsi="TH SarabunIT๙" w:cs="TH SarabunIT๙"/>
          <w:sz w:val="16"/>
          <w:szCs w:val="16"/>
        </w:rPr>
      </w:pPr>
      <w:r w:rsidRPr="005D74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C33C7" w:rsidRPr="005D74D5" w:rsidRDefault="001C33C7" w:rsidP="008C4009">
      <w:pPr>
        <w:jc w:val="center"/>
        <w:rPr>
          <w:rFonts w:ascii="TH SarabunIT๙" w:hAnsi="TH SarabunIT๙" w:cs="TH SarabunIT๙"/>
          <w:sz w:val="32"/>
          <w:szCs w:val="32"/>
        </w:rPr>
      </w:pPr>
      <w:r w:rsidRPr="005D74D5">
        <w:rPr>
          <w:rFonts w:ascii="TH SarabunIT๙" w:hAnsi="TH SarabunIT๙" w:cs="TH SarabunIT๙"/>
          <w:sz w:val="32"/>
          <w:szCs w:val="32"/>
          <w:cs/>
        </w:rPr>
        <w:t>***********************************************</w:t>
      </w:r>
      <w:r w:rsidR="00E02EE9" w:rsidRPr="005D74D5">
        <w:rPr>
          <w:rFonts w:ascii="TH SarabunIT๙" w:hAnsi="TH SarabunIT๙" w:cs="TH SarabunIT๙"/>
          <w:sz w:val="32"/>
          <w:szCs w:val="32"/>
          <w:cs/>
        </w:rPr>
        <w:t>**************</w:t>
      </w:r>
    </w:p>
    <w:p w:rsidR="00E02EE9" w:rsidRPr="009D4B8C" w:rsidRDefault="00E02EE9" w:rsidP="00534092">
      <w:pPr>
        <w:ind w:left="1440"/>
        <w:rPr>
          <w:rFonts w:ascii="TH SarabunPSK" w:hAnsi="TH SarabunPSK" w:cs="TH SarabunPSK"/>
          <w:sz w:val="32"/>
          <w:szCs w:val="32"/>
        </w:rPr>
      </w:pPr>
    </w:p>
    <w:p w:rsidR="00E02EE9" w:rsidRPr="009D4B8C" w:rsidRDefault="00E02EE9" w:rsidP="00534092">
      <w:pPr>
        <w:ind w:left="1440"/>
        <w:rPr>
          <w:rFonts w:ascii="TH SarabunPSK" w:hAnsi="TH SarabunPSK" w:cs="TH SarabunPSK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Pr="007E67C1" w:rsidRDefault="007E67C1" w:rsidP="007E67C1">
      <w:pPr>
        <w:jc w:val="center"/>
        <w:rPr>
          <w:rFonts w:ascii="TH SarabunPSK" w:hAnsi="TH SarabunPSK" w:cs="TH SarabunPSK"/>
          <w:b/>
          <w:bCs/>
          <w:sz w:val="160"/>
          <w:szCs w:val="160"/>
        </w:rPr>
      </w:pPr>
      <w:r w:rsidRPr="007E67C1">
        <w:rPr>
          <w:rFonts w:ascii="TH SarabunPSK" w:hAnsi="TH SarabunPSK" w:cs="TH SarabunPSK" w:hint="cs"/>
          <w:b/>
          <w:bCs/>
          <w:sz w:val="160"/>
          <w:szCs w:val="160"/>
          <w:cs/>
        </w:rPr>
        <w:t>ภาคผนวก</w:t>
      </w: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7E67C1" w:rsidRDefault="007E67C1" w:rsidP="007E67C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E4088A" w:rsidRDefault="00E4088A" w:rsidP="00CA717E">
      <w:pPr>
        <w:rPr>
          <w:rFonts w:ascii="TH SarabunPSK" w:hAnsi="TH SarabunPSK" w:cs="TH SarabunPSK" w:hint="cs"/>
          <w:sz w:val="32"/>
          <w:szCs w:val="32"/>
        </w:rPr>
      </w:pPr>
      <w:r w:rsidRPr="0065552C">
        <w:rPr>
          <w:cs/>
        </w:rPr>
        <w:t xml:space="preserve"> </w:t>
      </w:r>
    </w:p>
    <w:p w:rsidR="00017444" w:rsidRPr="009D4B8C" w:rsidRDefault="00017444" w:rsidP="000174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17444" w:rsidRPr="009D4B8C" w:rsidSect="007E67C1">
      <w:pgSz w:w="11906" w:h="16838"/>
      <w:pgMar w:top="719" w:right="926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7DA5"/>
    <w:multiLevelType w:val="hybridMultilevel"/>
    <w:tmpl w:val="F3B2BB2A"/>
    <w:lvl w:ilvl="0" w:tplc="6BD09F34">
      <w:start w:val="2"/>
      <w:numFmt w:val="bullet"/>
      <w:lvlText w:val="-"/>
      <w:lvlJc w:val="left"/>
      <w:pPr>
        <w:tabs>
          <w:tab w:val="num" w:pos="2295"/>
        </w:tabs>
        <w:ind w:left="2295" w:hanging="855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47F26CA"/>
    <w:multiLevelType w:val="hybridMultilevel"/>
    <w:tmpl w:val="0DB4F926"/>
    <w:lvl w:ilvl="0" w:tplc="F93E465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FB53F1C"/>
    <w:multiLevelType w:val="hybridMultilevel"/>
    <w:tmpl w:val="2A88000C"/>
    <w:lvl w:ilvl="0" w:tplc="16A2A666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7776446"/>
    <w:multiLevelType w:val="hybridMultilevel"/>
    <w:tmpl w:val="E7F2DCE8"/>
    <w:lvl w:ilvl="0" w:tplc="BF76BC1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509700B3"/>
    <w:multiLevelType w:val="hybridMultilevel"/>
    <w:tmpl w:val="CA329568"/>
    <w:lvl w:ilvl="0" w:tplc="1AF459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B6D61"/>
    <w:multiLevelType w:val="hybridMultilevel"/>
    <w:tmpl w:val="A3EC1F80"/>
    <w:lvl w:ilvl="0" w:tplc="182C99BE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6F4E91"/>
    <w:multiLevelType w:val="hybridMultilevel"/>
    <w:tmpl w:val="C2EEC08E"/>
    <w:lvl w:ilvl="0" w:tplc="513A94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 w:grammar="clean"/>
  <w:stylePaneFormatFilter w:val="3F01"/>
  <w:defaultTabStop w:val="720"/>
  <w:characterSpacingControl w:val="doNotCompress"/>
  <w:compat>
    <w:applyBreakingRules/>
  </w:compat>
  <w:rsids>
    <w:rsidRoot w:val="009B2727"/>
    <w:rsid w:val="0000117B"/>
    <w:rsid w:val="00001300"/>
    <w:rsid w:val="00016492"/>
    <w:rsid w:val="00017444"/>
    <w:rsid w:val="00017831"/>
    <w:rsid w:val="00021E9B"/>
    <w:rsid w:val="0003551E"/>
    <w:rsid w:val="00041F57"/>
    <w:rsid w:val="00046C9E"/>
    <w:rsid w:val="00061110"/>
    <w:rsid w:val="000729C1"/>
    <w:rsid w:val="00085C64"/>
    <w:rsid w:val="00097E6D"/>
    <w:rsid w:val="000D122C"/>
    <w:rsid w:val="000D22B0"/>
    <w:rsid w:val="000D34A0"/>
    <w:rsid w:val="000D70EE"/>
    <w:rsid w:val="000E2320"/>
    <w:rsid w:val="000E64DE"/>
    <w:rsid w:val="000F2A14"/>
    <w:rsid w:val="000F4823"/>
    <w:rsid w:val="00110CB1"/>
    <w:rsid w:val="00112AB6"/>
    <w:rsid w:val="001202F8"/>
    <w:rsid w:val="001244D1"/>
    <w:rsid w:val="00133043"/>
    <w:rsid w:val="00137948"/>
    <w:rsid w:val="00144EE5"/>
    <w:rsid w:val="00146E82"/>
    <w:rsid w:val="00146E89"/>
    <w:rsid w:val="00155966"/>
    <w:rsid w:val="001767B7"/>
    <w:rsid w:val="00184F57"/>
    <w:rsid w:val="00192627"/>
    <w:rsid w:val="001A6D55"/>
    <w:rsid w:val="001B090F"/>
    <w:rsid w:val="001C185A"/>
    <w:rsid w:val="001C2452"/>
    <w:rsid w:val="001C33C7"/>
    <w:rsid w:val="001C7BD7"/>
    <w:rsid w:val="001D4C5F"/>
    <w:rsid w:val="001D69B3"/>
    <w:rsid w:val="001E3337"/>
    <w:rsid w:val="001E7922"/>
    <w:rsid w:val="001F7328"/>
    <w:rsid w:val="0020022E"/>
    <w:rsid w:val="002044F1"/>
    <w:rsid w:val="00214AC5"/>
    <w:rsid w:val="00222B58"/>
    <w:rsid w:val="002279C3"/>
    <w:rsid w:val="0023052A"/>
    <w:rsid w:val="00233283"/>
    <w:rsid w:val="00243231"/>
    <w:rsid w:val="002432A7"/>
    <w:rsid w:val="00243B63"/>
    <w:rsid w:val="00244628"/>
    <w:rsid w:val="00246790"/>
    <w:rsid w:val="00250A4A"/>
    <w:rsid w:val="00266DF3"/>
    <w:rsid w:val="00273A09"/>
    <w:rsid w:val="00280EE3"/>
    <w:rsid w:val="00292347"/>
    <w:rsid w:val="00292637"/>
    <w:rsid w:val="002A43EC"/>
    <w:rsid w:val="002A567D"/>
    <w:rsid w:val="002B1B85"/>
    <w:rsid w:val="002B68D1"/>
    <w:rsid w:val="002B7E24"/>
    <w:rsid w:val="002D5A68"/>
    <w:rsid w:val="002D6B5B"/>
    <w:rsid w:val="002F122D"/>
    <w:rsid w:val="002F6C6F"/>
    <w:rsid w:val="002F7BCF"/>
    <w:rsid w:val="00302EBB"/>
    <w:rsid w:val="0030795C"/>
    <w:rsid w:val="00310F39"/>
    <w:rsid w:val="00312110"/>
    <w:rsid w:val="00316AA3"/>
    <w:rsid w:val="00333985"/>
    <w:rsid w:val="003630DA"/>
    <w:rsid w:val="00376105"/>
    <w:rsid w:val="00376ED0"/>
    <w:rsid w:val="00377D9B"/>
    <w:rsid w:val="003800A8"/>
    <w:rsid w:val="00387628"/>
    <w:rsid w:val="00392793"/>
    <w:rsid w:val="003B546F"/>
    <w:rsid w:val="003D07D3"/>
    <w:rsid w:val="003D0E27"/>
    <w:rsid w:val="003D33A6"/>
    <w:rsid w:val="003D3586"/>
    <w:rsid w:val="003D4ABF"/>
    <w:rsid w:val="003D4DBB"/>
    <w:rsid w:val="003D5AAB"/>
    <w:rsid w:val="003E2C02"/>
    <w:rsid w:val="003E3D5B"/>
    <w:rsid w:val="003E69F9"/>
    <w:rsid w:val="003F030A"/>
    <w:rsid w:val="004049B2"/>
    <w:rsid w:val="0040740E"/>
    <w:rsid w:val="004160D6"/>
    <w:rsid w:val="004160FE"/>
    <w:rsid w:val="00416865"/>
    <w:rsid w:val="004314F7"/>
    <w:rsid w:val="0043282C"/>
    <w:rsid w:val="00442D63"/>
    <w:rsid w:val="00450AAA"/>
    <w:rsid w:val="00454D2B"/>
    <w:rsid w:val="004576EC"/>
    <w:rsid w:val="0047640D"/>
    <w:rsid w:val="00482FC7"/>
    <w:rsid w:val="00491504"/>
    <w:rsid w:val="00491A5A"/>
    <w:rsid w:val="004B2A60"/>
    <w:rsid w:val="00506B69"/>
    <w:rsid w:val="0050762E"/>
    <w:rsid w:val="0053312F"/>
    <w:rsid w:val="00534092"/>
    <w:rsid w:val="00570185"/>
    <w:rsid w:val="00570D90"/>
    <w:rsid w:val="00571BCD"/>
    <w:rsid w:val="00574D5A"/>
    <w:rsid w:val="00576C24"/>
    <w:rsid w:val="00583461"/>
    <w:rsid w:val="00585006"/>
    <w:rsid w:val="00593F52"/>
    <w:rsid w:val="005A1E96"/>
    <w:rsid w:val="005A72D5"/>
    <w:rsid w:val="005B2C41"/>
    <w:rsid w:val="005C174B"/>
    <w:rsid w:val="005D74D5"/>
    <w:rsid w:val="005D7D63"/>
    <w:rsid w:val="005E2E75"/>
    <w:rsid w:val="00603810"/>
    <w:rsid w:val="006066B4"/>
    <w:rsid w:val="00622F86"/>
    <w:rsid w:val="006342FA"/>
    <w:rsid w:val="00636FFE"/>
    <w:rsid w:val="0064774B"/>
    <w:rsid w:val="00650EAB"/>
    <w:rsid w:val="0065463F"/>
    <w:rsid w:val="00656004"/>
    <w:rsid w:val="0066717E"/>
    <w:rsid w:val="0066723C"/>
    <w:rsid w:val="00667B80"/>
    <w:rsid w:val="00671ED8"/>
    <w:rsid w:val="00672591"/>
    <w:rsid w:val="00674D7A"/>
    <w:rsid w:val="006768E0"/>
    <w:rsid w:val="00685882"/>
    <w:rsid w:val="006941BD"/>
    <w:rsid w:val="006B090B"/>
    <w:rsid w:val="006B29A7"/>
    <w:rsid w:val="006B659B"/>
    <w:rsid w:val="006C0E1B"/>
    <w:rsid w:val="006C4164"/>
    <w:rsid w:val="006D5274"/>
    <w:rsid w:val="006E017F"/>
    <w:rsid w:val="006E2995"/>
    <w:rsid w:val="006F7C7E"/>
    <w:rsid w:val="00712143"/>
    <w:rsid w:val="00712E82"/>
    <w:rsid w:val="00716779"/>
    <w:rsid w:val="00724133"/>
    <w:rsid w:val="00724DC7"/>
    <w:rsid w:val="007252D4"/>
    <w:rsid w:val="0073132D"/>
    <w:rsid w:val="0073421F"/>
    <w:rsid w:val="007368E1"/>
    <w:rsid w:val="00744213"/>
    <w:rsid w:val="007467C3"/>
    <w:rsid w:val="0076004C"/>
    <w:rsid w:val="007626A0"/>
    <w:rsid w:val="007746AF"/>
    <w:rsid w:val="00780CF5"/>
    <w:rsid w:val="00783C3F"/>
    <w:rsid w:val="0078487B"/>
    <w:rsid w:val="00794180"/>
    <w:rsid w:val="007A4A32"/>
    <w:rsid w:val="007B1EE5"/>
    <w:rsid w:val="007C69A5"/>
    <w:rsid w:val="007C79B1"/>
    <w:rsid w:val="007C7E44"/>
    <w:rsid w:val="007D45FE"/>
    <w:rsid w:val="007D5EB2"/>
    <w:rsid w:val="007E2DFA"/>
    <w:rsid w:val="007E3D98"/>
    <w:rsid w:val="007E3F92"/>
    <w:rsid w:val="007E5FDF"/>
    <w:rsid w:val="007E67C1"/>
    <w:rsid w:val="007F2D1D"/>
    <w:rsid w:val="007F5F31"/>
    <w:rsid w:val="00801AEE"/>
    <w:rsid w:val="00804049"/>
    <w:rsid w:val="00812D5C"/>
    <w:rsid w:val="0081514D"/>
    <w:rsid w:val="00827085"/>
    <w:rsid w:val="008473E6"/>
    <w:rsid w:val="00882296"/>
    <w:rsid w:val="00887AF9"/>
    <w:rsid w:val="0089012B"/>
    <w:rsid w:val="008A64C4"/>
    <w:rsid w:val="008A6AE9"/>
    <w:rsid w:val="008C348F"/>
    <w:rsid w:val="008C4009"/>
    <w:rsid w:val="008E0DA5"/>
    <w:rsid w:val="008E5DD9"/>
    <w:rsid w:val="0090303A"/>
    <w:rsid w:val="009046CA"/>
    <w:rsid w:val="00922B36"/>
    <w:rsid w:val="00924C99"/>
    <w:rsid w:val="00925733"/>
    <w:rsid w:val="0094276A"/>
    <w:rsid w:val="0094315B"/>
    <w:rsid w:val="0094521E"/>
    <w:rsid w:val="009505D7"/>
    <w:rsid w:val="00957C1E"/>
    <w:rsid w:val="00961AE6"/>
    <w:rsid w:val="009975D1"/>
    <w:rsid w:val="009B2727"/>
    <w:rsid w:val="009B5A11"/>
    <w:rsid w:val="009B6BBE"/>
    <w:rsid w:val="009C10FB"/>
    <w:rsid w:val="009C21E4"/>
    <w:rsid w:val="009C2D8A"/>
    <w:rsid w:val="009D1997"/>
    <w:rsid w:val="009D266D"/>
    <w:rsid w:val="009D385B"/>
    <w:rsid w:val="009D4B8C"/>
    <w:rsid w:val="009D6D4B"/>
    <w:rsid w:val="00A047BB"/>
    <w:rsid w:val="00A05E20"/>
    <w:rsid w:val="00A0710D"/>
    <w:rsid w:val="00A13FE8"/>
    <w:rsid w:val="00A16E8F"/>
    <w:rsid w:val="00A24007"/>
    <w:rsid w:val="00A3182C"/>
    <w:rsid w:val="00A328DD"/>
    <w:rsid w:val="00A33A74"/>
    <w:rsid w:val="00A44795"/>
    <w:rsid w:val="00A50042"/>
    <w:rsid w:val="00A576AA"/>
    <w:rsid w:val="00A71E8E"/>
    <w:rsid w:val="00A73128"/>
    <w:rsid w:val="00A90FD9"/>
    <w:rsid w:val="00A94211"/>
    <w:rsid w:val="00A9431B"/>
    <w:rsid w:val="00AA2D80"/>
    <w:rsid w:val="00AA39D7"/>
    <w:rsid w:val="00AB37D8"/>
    <w:rsid w:val="00AB794B"/>
    <w:rsid w:val="00AB7CCE"/>
    <w:rsid w:val="00AC48D8"/>
    <w:rsid w:val="00AE53FE"/>
    <w:rsid w:val="00AF7DAA"/>
    <w:rsid w:val="00B01225"/>
    <w:rsid w:val="00B04888"/>
    <w:rsid w:val="00B066B8"/>
    <w:rsid w:val="00B075AF"/>
    <w:rsid w:val="00B12254"/>
    <w:rsid w:val="00B27F21"/>
    <w:rsid w:val="00B35042"/>
    <w:rsid w:val="00B37B5E"/>
    <w:rsid w:val="00B41877"/>
    <w:rsid w:val="00B4667D"/>
    <w:rsid w:val="00B563A2"/>
    <w:rsid w:val="00B61FCB"/>
    <w:rsid w:val="00B627E0"/>
    <w:rsid w:val="00B70A00"/>
    <w:rsid w:val="00B736EB"/>
    <w:rsid w:val="00B74F02"/>
    <w:rsid w:val="00B76E93"/>
    <w:rsid w:val="00B844F4"/>
    <w:rsid w:val="00B84A38"/>
    <w:rsid w:val="00BB3BC9"/>
    <w:rsid w:val="00BD246E"/>
    <w:rsid w:val="00BD334B"/>
    <w:rsid w:val="00BE0D8D"/>
    <w:rsid w:val="00BF421C"/>
    <w:rsid w:val="00C05D8A"/>
    <w:rsid w:val="00C1429F"/>
    <w:rsid w:val="00C2531E"/>
    <w:rsid w:val="00C26337"/>
    <w:rsid w:val="00C26EE0"/>
    <w:rsid w:val="00C270DD"/>
    <w:rsid w:val="00C507B3"/>
    <w:rsid w:val="00C54430"/>
    <w:rsid w:val="00C566F2"/>
    <w:rsid w:val="00C60822"/>
    <w:rsid w:val="00C60C61"/>
    <w:rsid w:val="00C759DC"/>
    <w:rsid w:val="00C867F3"/>
    <w:rsid w:val="00C86F57"/>
    <w:rsid w:val="00C925C9"/>
    <w:rsid w:val="00C92CD7"/>
    <w:rsid w:val="00CA0E42"/>
    <w:rsid w:val="00CA26B1"/>
    <w:rsid w:val="00CA717E"/>
    <w:rsid w:val="00CC1E21"/>
    <w:rsid w:val="00CD3536"/>
    <w:rsid w:val="00CF2F5B"/>
    <w:rsid w:val="00D15F68"/>
    <w:rsid w:val="00D23022"/>
    <w:rsid w:val="00D26222"/>
    <w:rsid w:val="00D2635F"/>
    <w:rsid w:val="00D34C6B"/>
    <w:rsid w:val="00D35F0D"/>
    <w:rsid w:val="00D41D01"/>
    <w:rsid w:val="00D45364"/>
    <w:rsid w:val="00D55EAD"/>
    <w:rsid w:val="00D63AB2"/>
    <w:rsid w:val="00D67A38"/>
    <w:rsid w:val="00D73C8D"/>
    <w:rsid w:val="00D76A8E"/>
    <w:rsid w:val="00D76C04"/>
    <w:rsid w:val="00D86142"/>
    <w:rsid w:val="00DA1B46"/>
    <w:rsid w:val="00DA4FC6"/>
    <w:rsid w:val="00DB2758"/>
    <w:rsid w:val="00DB386F"/>
    <w:rsid w:val="00DB39B5"/>
    <w:rsid w:val="00DC31C2"/>
    <w:rsid w:val="00DC6A3B"/>
    <w:rsid w:val="00DD0BF7"/>
    <w:rsid w:val="00DD27E8"/>
    <w:rsid w:val="00DD3D18"/>
    <w:rsid w:val="00DF2A8C"/>
    <w:rsid w:val="00E0247B"/>
    <w:rsid w:val="00E02EE9"/>
    <w:rsid w:val="00E0490D"/>
    <w:rsid w:val="00E104BB"/>
    <w:rsid w:val="00E11B95"/>
    <w:rsid w:val="00E133EB"/>
    <w:rsid w:val="00E14EA6"/>
    <w:rsid w:val="00E14FA2"/>
    <w:rsid w:val="00E17E11"/>
    <w:rsid w:val="00E22942"/>
    <w:rsid w:val="00E2717B"/>
    <w:rsid w:val="00E35FEB"/>
    <w:rsid w:val="00E37A02"/>
    <w:rsid w:val="00E4088A"/>
    <w:rsid w:val="00E41A8E"/>
    <w:rsid w:val="00E41E82"/>
    <w:rsid w:val="00E447A9"/>
    <w:rsid w:val="00E518DB"/>
    <w:rsid w:val="00E556EC"/>
    <w:rsid w:val="00E62831"/>
    <w:rsid w:val="00E62F51"/>
    <w:rsid w:val="00E63879"/>
    <w:rsid w:val="00E677AA"/>
    <w:rsid w:val="00E91899"/>
    <w:rsid w:val="00E96B35"/>
    <w:rsid w:val="00EB56E1"/>
    <w:rsid w:val="00EE23C9"/>
    <w:rsid w:val="00EF243C"/>
    <w:rsid w:val="00EF2956"/>
    <w:rsid w:val="00F07CB7"/>
    <w:rsid w:val="00F42DBD"/>
    <w:rsid w:val="00F503C0"/>
    <w:rsid w:val="00F51B62"/>
    <w:rsid w:val="00F66CCB"/>
    <w:rsid w:val="00F75B32"/>
    <w:rsid w:val="00F847ED"/>
    <w:rsid w:val="00F90C62"/>
    <w:rsid w:val="00F96B88"/>
    <w:rsid w:val="00FA364F"/>
    <w:rsid w:val="00FB20DB"/>
    <w:rsid w:val="00FB3026"/>
    <w:rsid w:val="00FB778D"/>
    <w:rsid w:val="00FC330F"/>
    <w:rsid w:val="00FC638C"/>
    <w:rsid w:val="00FD5D59"/>
    <w:rsid w:val="00FE4249"/>
    <w:rsid w:val="00FE47C7"/>
    <w:rsid w:val="00FE6B76"/>
    <w:rsid w:val="00FF1C9C"/>
    <w:rsid w:val="00FF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4088A"/>
    <w:pPr>
      <w:tabs>
        <w:tab w:val="center" w:pos="4153"/>
        <w:tab w:val="right" w:pos="8306"/>
      </w:tabs>
    </w:pPr>
    <w:rPr>
      <w:rFonts w:ascii="Cordia New" w:hAnsi="Cordia New" w:cs="AngsanaUPC"/>
      <w:sz w:val="32"/>
      <w:szCs w:val="32"/>
    </w:rPr>
  </w:style>
  <w:style w:type="character" w:customStyle="1" w:styleId="a5">
    <w:name w:val="หัวกระดาษ อักขระ"/>
    <w:basedOn w:val="a0"/>
    <w:link w:val="a4"/>
    <w:locked/>
    <w:rsid w:val="00E4088A"/>
    <w:rPr>
      <w:rFonts w:ascii="Cordia New" w:hAnsi="Cordia New" w:cs="AngsanaUPC"/>
      <w:sz w:val="32"/>
      <w:szCs w:val="32"/>
      <w:lang w:val="en-US" w:eastAsia="en-US" w:bidi="th-TH"/>
    </w:rPr>
  </w:style>
  <w:style w:type="paragraph" w:styleId="a6">
    <w:name w:val="Title"/>
    <w:basedOn w:val="a"/>
    <w:link w:val="a7"/>
    <w:qFormat/>
    <w:rsid w:val="00E4088A"/>
    <w:pPr>
      <w:jc w:val="center"/>
    </w:pPr>
  </w:style>
  <w:style w:type="character" w:customStyle="1" w:styleId="a7">
    <w:name w:val="ชื่อเรื่อง อักขระ"/>
    <w:basedOn w:val="a0"/>
    <w:link w:val="a6"/>
    <w:locked/>
    <w:rsid w:val="00E4088A"/>
    <w:rPr>
      <w:rFonts w:cs="Angsana New"/>
      <w:sz w:val="24"/>
      <w:szCs w:val="28"/>
      <w:lang w:val="en-US" w:eastAsia="en-US" w:bidi="th-TH"/>
    </w:rPr>
  </w:style>
  <w:style w:type="paragraph" w:styleId="2">
    <w:name w:val="Body Text 2"/>
    <w:basedOn w:val="a"/>
    <w:rsid w:val="00E4088A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แผนพัฒนาบุคลากร</vt:lpstr>
    </vt:vector>
  </TitlesOfParts>
  <Company>sKz Community</Company>
  <LinksUpToDate>false</LinksUpToDate>
  <CharactersWithSpaces>24872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แผนพัฒนาบุคลากร</dc:title>
  <dc:creator>sKzXP</dc:creator>
  <cp:lastModifiedBy>`999</cp:lastModifiedBy>
  <cp:revision>3</cp:revision>
  <cp:lastPrinted>2020-04-22T03:37:00Z</cp:lastPrinted>
  <dcterms:created xsi:type="dcterms:W3CDTF">2020-07-14T09:23:00Z</dcterms:created>
  <dcterms:modified xsi:type="dcterms:W3CDTF">2020-07-14T09:25:00Z</dcterms:modified>
</cp:coreProperties>
</file>